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BB" w:rsidRPr="00694A96" w:rsidRDefault="001C0195">
      <w:r>
        <w:rPr>
          <w:rFonts w:ascii="Arial" w:eastAsiaTheme="minorHAnsi" w:hAnsi="Arial" w:cs="Arial"/>
          <w:b/>
          <w:noProof/>
          <w:color w:val="000000" w:themeColor="text1"/>
          <w:kern w:val="0"/>
          <w:sz w:val="36"/>
          <w:szCs w:val="36"/>
          <w14:ligatures w14:val="none"/>
          <w14:cntxtAlts w14:val="0"/>
        </w:rPr>
        <mc:AlternateContent>
          <mc:Choice Requires="wps">
            <w:drawing>
              <wp:anchor distT="0" distB="0" distL="114300" distR="114300" simplePos="0" relativeHeight="251811840" behindDoc="0" locked="0" layoutInCell="1" allowOverlap="1" wp14:anchorId="14C4D1DB" wp14:editId="5DB388E3">
                <wp:simplePos x="0" y="0"/>
                <wp:positionH relativeFrom="column">
                  <wp:posOffset>0</wp:posOffset>
                </wp:positionH>
                <wp:positionV relativeFrom="paragraph">
                  <wp:posOffset>333375</wp:posOffset>
                </wp:positionV>
                <wp:extent cx="5905500" cy="8267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905500" cy="826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8DD" w:rsidRDefault="008732D8" w:rsidP="000328DD">
                            <w:pPr>
                              <w:jc w:val="center"/>
                              <w:rPr>
                                <w:rFonts w:ascii="Arial" w:hAnsi="Arial" w:cs="Arial"/>
                                <w:b/>
                                <w:color w:val="006871"/>
                                <w:sz w:val="40"/>
                                <w:szCs w:val="40"/>
                              </w:rPr>
                            </w:pPr>
                            <w:r>
                              <w:rPr>
                                <w:rFonts w:ascii="Arial" w:hAnsi="Arial" w:cs="Arial"/>
                                <w:b/>
                                <w:color w:val="006871"/>
                                <w:sz w:val="40"/>
                                <w:szCs w:val="40"/>
                              </w:rPr>
                              <w:t>Issue 8 -</w:t>
                            </w:r>
                            <w:r w:rsidR="001C0195" w:rsidRPr="001C0195">
                              <w:rPr>
                                <w:rFonts w:ascii="Arial" w:hAnsi="Arial" w:cs="Arial"/>
                                <w:b/>
                                <w:color w:val="006871"/>
                                <w:sz w:val="40"/>
                                <w:szCs w:val="40"/>
                              </w:rPr>
                              <w:t xml:space="preserve"> </w:t>
                            </w:r>
                            <w:r>
                              <w:rPr>
                                <w:rFonts w:ascii="Arial" w:hAnsi="Arial" w:cs="Arial"/>
                                <w:b/>
                                <w:color w:val="006871"/>
                                <w:sz w:val="40"/>
                                <w:szCs w:val="40"/>
                              </w:rPr>
                              <w:t xml:space="preserve">March </w:t>
                            </w:r>
                            <w:r w:rsidR="001C0195" w:rsidRPr="001C0195">
                              <w:rPr>
                                <w:rFonts w:ascii="Arial" w:hAnsi="Arial" w:cs="Arial"/>
                                <w:b/>
                                <w:color w:val="006871"/>
                                <w:sz w:val="40"/>
                                <w:szCs w:val="40"/>
                              </w:rPr>
                              <w:t>2020</w:t>
                            </w:r>
                          </w:p>
                          <w:p w:rsidR="000328DD" w:rsidRPr="000328DD" w:rsidRDefault="000328DD" w:rsidP="000328DD">
                            <w:pPr>
                              <w:rPr>
                                <w:rFonts w:ascii="Arial" w:hAnsi="Arial" w:cs="Arial"/>
                                <w:b/>
                                <w:color w:val="006871"/>
                                <w:sz w:val="32"/>
                                <w:szCs w:val="32"/>
                              </w:rPr>
                            </w:pPr>
                            <w:r w:rsidRPr="000328DD">
                              <w:rPr>
                                <w:rFonts w:ascii="Arial" w:hAnsi="Arial" w:cs="Arial"/>
                                <w:b/>
                                <w:color w:val="006871"/>
                                <w:sz w:val="32"/>
                                <w:szCs w:val="32"/>
                              </w:rPr>
                              <w:t>Keeping children and young people safe.</w:t>
                            </w:r>
                          </w:p>
                          <w:p w:rsidR="000328DD" w:rsidRDefault="000328DD" w:rsidP="003A4472">
                            <w:pPr>
                              <w:rPr>
                                <w:rFonts w:ascii="Arial" w:hAnsi="Arial" w:cs="Arial"/>
                                <w:sz w:val="22"/>
                                <w:szCs w:val="22"/>
                              </w:rPr>
                            </w:pPr>
                            <w:r>
                              <w:rPr>
                                <w:rFonts w:ascii="Arial" w:hAnsi="Arial" w:cs="Arial"/>
                                <w:sz w:val="22"/>
                                <w:szCs w:val="22"/>
                              </w:rPr>
                              <w:t xml:space="preserve">With less school and (even) more online activity this is going to be a real opportunity </w:t>
                            </w:r>
                            <w:r w:rsidR="0010220B">
                              <w:rPr>
                                <w:rFonts w:ascii="Arial" w:hAnsi="Arial" w:cs="Arial"/>
                                <w:sz w:val="22"/>
                                <w:szCs w:val="22"/>
                              </w:rPr>
                              <w:t>for on-line radicalisation</w:t>
                            </w:r>
                            <w:r w:rsidR="000E784E">
                              <w:rPr>
                                <w:rFonts w:ascii="Arial" w:hAnsi="Arial" w:cs="Arial"/>
                                <w:sz w:val="22"/>
                                <w:szCs w:val="22"/>
                              </w:rPr>
                              <w:t xml:space="preserve"> </w:t>
                            </w:r>
                            <w:bookmarkStart w:id="0" w:name="_GoBack"/>
                            <w:bookmarkEnd w:id="0"/>
                            <w:r w:rsidR="0010220B">
                              <w:rPr>
                                <w:rFonts w:ascii="Arial" w:hAnsi="Arial" w:cs="Arial"/>
                                <w:sz w:val="22"/>
                                <w:szCs w:val="22"/>
                              </w:rPr>
                              <w:t>please encourage families to be vigilant about what their children are seeing and doing on-line – lots of CEOPS links below. If you have any platforms or content are raising concerns please let us know. Although we are working from home we are still available to answer questions and support schools either by telephone or online.</w:t>
                            </w:r>
                          </w:p>
                          <w:p w:rsidR="00885C08" w:rsidRDefault="00AE3FDD" w:rsidP="003A4472">
                            <w:pPr>
                              <w:rPr>
                                <w:rFonts w:ascii="Arial" w:hAnsi="Arial" w:cs="Arial"/>
                                <w:sz w:val="22"/>
                                <w:szCs w:val="22"/>
                              </w:rPr>
                            </w:pPr>
                            <w:r>
                              <w:rPr>
                                <w:rFonts w:ascii="Arial" w:hAnsi="Arial" w:cs="Arial"/>
                                <w:sz w:val="22"/>
                                <w:szCs w:val="22"/>
                              </w:rPr>
                              <w:t>We are happy for any school to</w:t>
                            </w:r>
                            <w:r w:rsidR="001B07C5">
                              <w:rPr>
                                <w:rFonts w:ascii="Arial" w:hAnsi="Arial" w:cs="Arial"/>
                                <w:sz w:val="22"/>
                                <w:szCs w:val="22"/>
                              </w:rPr>
                              <w:t xml:space="preserve"> use </w:t>
                            </w:r>
                            <w:r>
                              <w:rPr>
                                <w:rFonts w:ascii="Arial" w:hAnsi="Arial" w:cs="Arial"/>
                                <w:sz w:val="22"/>
                                <w:szCs w:val="22"/>
                              </w:rPr>
                              <w:t xml:space="preserve"> the resources available</w:t>
                            </w:r>
                            <w:hyperlink r:id="rId9" w:history="1">
                              <w:r w:rsidRPr="001B07C5">
                                <w:rPr>
                                  <w:rStyle w:val="Hyperlink"/>
                                  <w:rFonts w:ascii="Arial" w:hAnsi="Arial" w:cs="Arial"/>
                                  <w:sz w:val="22"/>
                                  <w:szCs w:val="22"/>
                                </w:rPr>
                                <w:t xml:space="preserve"> here</w:t>
                              </w:r>
                            </w:hyperlink>
                            <w:r>
                              <w:rPr>
                                <w:rFonts w:ascii="Arial" w:hAnsi="Arial" w:cs="Arial"/>
                                <w:sz w:val="22"/>
                                <w:szCs w:val="22"/>
                              </w:rPr>
                              <w:t>. We also intend to update these resources on a regular basis.</w:t>
                            </w:r>
                          </w:p>
                          <w:p w:rsidR="00AE3FDD" w:rsidRDefault="00AE3FDD" w:rsidP="003A4472">
                            <w:pPr>
                              <w:rPr>
                                <w:rFonts w:ascii="Arial" w:hAnsi="Arial" w:cs="Arial"/>
                                <w:sz w:val="22"/>
                                <w:szCs w:val="22"/>
                              </w:rPr>
                            </w:pPr>
                            <w:r>
                              <w:rPr>
                                <w:rFonts w:ascii="Arial" w:hAnsi="Arial" w:cs="Arial"/>
                                <w:sz w:val="22"/>
                                <w:szCs w:val="22"/>
                              </w:rPr>
                              <w:t>Prevent referrals will still be handled as usual. If you have any Prevent concerns please get in touch with us. There is a new referral form which will be updated on BSO and Safer Bradford websites shortly.</w:t>
                            </w:r>
                          </w:p>
                          <w:p w:rsidR="00AE3FDD" w:rsidRDefault="00AE3FDD" w:rsidP="003A4472">
                            <w:pPr>
                              <w:rPr>
                                <w:rFonts w:ascii="Arial" w:hAnsi="Arial" w:cs="Arial"/>
                                <w:sz w:val="22"/>
                                <w:szCs w:val="22"/>
                              </w:rPr>
                            </w:pPr>
                            <w:r>
                              <w:rPr>
                                <w:rFonts w:ascii="Arial" w:hAnsi="Arial" w:cs="Arial"/>
                                <w:sz w:val="22"/>
                                <w:szCs w:val="22"/>
                              </w:rPr>
                              <w:t xml:space="preserve">If you find any resources which are Prevent related please send them so that </w:t>
                            </w:r>
                            <w:r w:rsidR="00DD67DC">
                              <w:rPr>
                                <w:rFonts w:ascii="Arial" w:hAnsi="Arial" w:cs="Arial"/>
                                <w:sz w:val="22"/>
                                <w:szCs w:val="22"/>
                              </w:rPr>
                              <w:t>t</w:t>
                            </w:r>
                            <w:r>
                              <w:rPr>
                                <w:rFonts w:ascii="Arial" w:hAnsi="Arial" w:cs="Arial"/>
                                <w:sz w:val="22"/>
                                <w:szCs w:val="22"/>
                              </w:rPr>
                              <w:t>hey can be shared with the wider network.</w:t>
                            </w:r>
                          </w:p>
                          <w:p w:rsidR="008732D8" w:rsidRPr="001B07C5" w:rsidRDefault="001B07C5" w:rsidP="003A4472">
                            <w:pPr>
                              <w:rPr>
                                <w:rFonts w:ascii="Arial" w:hAnsi="Arial" w:cs="Arial"/>
                                <w:sz w:val="22"/>
                                <w:szCs w:val="22"/>
                              </w:rPr>
                            </w:pPr>
                            <w:r>
                              <w:rPr>
                                <w:rFonts w:ascii="Arial" w:hAnsi="Arial" w:cs="Arial"/>
                                <w:sz w:val="22"/>
                                <w:szCs w:val="22"/>
                              </w:rPr>
                              <w:t>Further information and resources can be found below.</w:t>
                            </w:r>
                          </w:p>
                          <w:p w:rsidR="00C65C76" w:rsidRPr="005824D5" w:rsidRDefault="00C65C76" w:rsidP="003A4472">
                            <w:pPr>
                              <w:rPr>
                                <w:rFonts w:ascii="Arial" w:hAnsi="Arial" w:cs="Arial"/>
                                <w:b/>
                                <w:color w:val="006871"/>
                                <w:sz w:val="28"/>
                                <w:szCs w:val="28"/>
                              </w:rPr>
                            </w:pPr>
                            <w:r w:rsidRPr="005824D5">
                              <w:rPr>
                                <w:rFonts w:ascii="Arial" w:hAnsi="Arial" w:cs="Arial"/>
                                <w:b/>
                                <w:color w:val="006871"/>
                                <w:sz w:val="28"/>
                                <w:szCs w:val="28"/>
                              </w:rPr>
                              <w:t>Contact Information</w:t>
                            </w:r>
                          </w:p>
                          <w:p w:rsidR="00C65C76" w:rsidRPr="005824D5" w:rsidRDefault="00C65C76" w:rsidP="003A4472">
                            <w:pPr>
                              <w:rPr>
                                <w:rFonts w:ascii="Arial" w:hAnsi="Arial" w:cs="Arial"/>
                                <w:b/>
                                <w:color w:val="AA4E0F"/>
                                <w:sz w:val="22"/>
                                <w:szCs w:val="22"/>
                              </w:rPr>
                            </w:pPr>
                            <w:r w:rsidRPr="005824D5">
                              <w:rPr>
                                <w:rFonts w:ascii="Arial" w:hAnsi="Arial" w:cs="Arial"/>
                                <w:b/>
                                <w:color w:val="AA4E0F"/>
                                <w:sz w:val="22"/>
                                <w:szCs w:val="22"/>
                              </w:rPr>
                              <w:t>Geraldine Cooper</w:t>
                            </w:r>
                          </w:p>
                          <w:p w:rsidR="00C65C76" w:rsidRPr="001C0195" w:rsidRDefault="00C65C76" w:rsidP="003A4472">
                            <w:pPr>
                              <w:rPr>
                                <w:rFonts w:ascii="Arial" w:hAnsi="Arial" w:cs="Arial"/>
                                <w:color w:val="AA4E0F"/>
                                <w:sz w:val="22"/>
                                <w:szCs w:val="22"/>
                              </w:rPr>
                            </w:pPr>
                            <w:r w:rsidRPr="001C0195">
                              <w:rPr>
                                <w:rFonts w:ascii="Arial" w:hAnsi="Arial" w:cs="Arial"/>
                                <w:color w:val="AA4E0F"/>
                                <w:sz w:val="22"/>
                                <w:szCs w:val="22"/>
                              </w:rPr>
                              <w:t>Prevent Education Officer (Acting)</w:t>
                            </w:r>
                          </w:p>
                          <w:p w:rsidR="005824D5"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Email:</w:t>
                            </w:r>
                            <w:r w:rsidRPr="005824D5">
                              <w:rPr>
                                <w:rFonts w:ascii="Arial" w:eastAsiaTheme="minorHAnsi" w:hAnsi="Arial" w:cs="Arial"/>
                                <w:color w:val="auto"/>
                                <w:kern w:val="0"/>
                                <w:sz w:val="22"/>
                                <w:szCs w:val="22"/>
                                <w:lang w:eastAsia="en-US"/>
                                <w14:ligatures w14:val="none"/>
                                <w14:cntxtAlts w14:val="0"/>
                              </w:rPr>
                              <w:t xml:space="preserve"> </w:t>
                            </w:r>
                            <w:hyperlink r:id="rId10" w:history="1">
                              <w:r w:rsidR="005824D5" w:rsidRPr="005824D5">
                                <w:rPr>
                                  <w:rStyle w:val="Hyperlink"/>
                                  <w:rFonts w:ascii="Arial" w:hAnsi="Arial" w:cs="Arial"/>
                                  <w:color w:val="auto"/>
                                  <w:sz w:val="22"/>
                                  <w:szCs w:val="22"/>
                                </w:rPr>
                                <w:t>geraldine.cooper@bradford.gov.uk</w:t>
                              </w:r>
                            </w:hyperlink>
                          </w:p>
                          <w:p w:rsidR="00C65C76" w:rsidRPr="00694A96" w:rsidRDefault="00EB5C65"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Pr>
                                <w:rFonts w:ascii="Arial" w:eastAsiaTheme="minorHAnsi" w:hAnsi="Arial" w:cs="Arial"/>
                                <w:color w:val="000000" w:themeColor="text1"/>
                                <w:kern w:val="0"/>
                                <w:sz w:val="22"/>
                                <w:szCs w:val="22"/>
                                <w:lang w:eastAsia="en-US"/>
                                <w14:ligatures w14:val="none"/>
                                <w14:cntxtAlts w14:val="0"/>
                              </w:rPr>
                              <w:t>Direct line: 01274 437207</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 xml:space="preserve">Mobile: </w:t>
                            </w:r>
                            <w:r w:rsidR="004D383C">
                              <w:rPr>
                                <w:rFonts w:ascii="Arial" w:eastAsiaTheme="minorHAnsi" w:hAnsi="Arial" w:cs="Arial"/>
                                <w:color w:val="000000" w:themeColor="text1"/>
                                <w:kern w:val="0"/>
                                <w:sz w:val="22"/>
                                <w:szCs w:val="22"/>
                                <w:lang w:eastAsia="en-US"/>
                                <w14:ligatures w14:val="none"/>
                                <w14:cntxtAlts w14:val="0"/>
                              </w:rPr>
                              <w:t>07866890006</w:t>
                            </w:r>
                          </w:p>
                          <w:p w:rsidR="001C0195" w:rsidRPr="005824D5" w:rsidRDefault="001C0195" w:rsidP="00C65C76">
                            <w:pPr>
                              <w:spacing w:after="200" w:line="276" w:lineRule="auto"/>
                              <w:jc w:val="both"/>
                              <w:rPr>
                                <w:rFonts w:ascii="Arial" w:eastAsiaTheme="minorHAnsi" w:hAnsi="Arial" w:cs="Arial"/>
                                <w:b/>
                                <w:color w:val="AA4E0F"/>
                                <w:kern w:val="0"/>
                                <w:sz w:val="22"/>
                                <w:szCs w:val="22"/>
                                <w:lang w:eastAsia="en-US"/>
                                <w14:ligatures w14:val="none"/>
                                <w14:cntxtAlts w14:val="0"/>
                              </w:rPr>
                            </w:pPr>
                            <w:r w:rsidRPr="005824D5">
                              <w:rPr>
                                <w:rFonts w:ascii="Arial" w:eastAsiaTheme="minorHAnsi" w:hAnsi="Arial" w:cs="Arial"/>
                                <w:b/>
                                <w:color w:val="AA4E0F"/>
                                <w:kern w:val="0"/>
                                <w:sz w:val="22"/>
                                <w:szCs w:val="22"/>
                                <w:lang w:eastAsia="en-US"/>
                                <w14:ligatures w14:val="none"/>
                                <w14:cntxtAlts w14:val="0"/>
                              </w:rPr>
                              <w:t>Danielle King</w:t>
                            </w:r>
                          </w:p>
                          <w:p w:rsidR="001C0195" w:rsidRPr="001C0195" w:rsidRDefault="001C0195" w:rsidP="00C65C76">
                            <w:pPr>
                              <w:spacing w:after="200" w:line="276" w:lineRule="auto"/>
                              <w:jc w:val="both"/>
                              <w:rPr>
                                <w:rFonts w:ascii="Arial" w:eastAsiaTheme="minorHAnsi" w:hAnsi="Arial" w:cs="Arial"/>
                                <w:color w:val="AA4E0F"/>
                                <w:kern w:val="0"/>
                                <w:sz w:val="22"/>
                                <w:szCs w:val="22"/>
                                <w:lang w:eastAsia="en-US"/>
                                <w14:ligatures w14:val="none"/>
                                <w14:cntxtAlts w14:val="0"/>
                              </w:rPr>
                            </w:pPr>
                            <w:r w:rsidRPr="001C0195">
                              <w:rPr>
                                <w:rFonts w:ascii="Arial" w:eastAsiaTheme="minorHAnsi" w:hAnsi="Arial" w:cs="Arial"/>
                                <w:color w:val="AA4E0F"/>
                                <w:kern w:val="0"/>
                                <w:sz w:val="22"/>
                                <w:szCs w:val="22"/>
                                <w:lang w:eastAsia="en-US"/>
                                <w14:ligatures w14:val="none"/>
                                <w14:cntxtAlts w14:val="0"/>
                              </w:rPr>
                              <w:t>Prevent Co-ordinator (Acting)</w:t>
                            </w:r>
                          </w:p>
                          <w:p w:rsidR="00C65C76" w:rsidRPr="005824D5" w:rsidRDefault="00C65C76" w:rsidP="00C65C76">
                            <w:pPr>
                              <w:spacing w:after="200" w:line="276" w:lineRule="auto"/>
                              <w:jc w:val="both"/>
                              <w:rPr>
                                <w:rFonts w:ascii="Arial" w:eastAsiaTheme="minorHAnsi" w:hAnsi="Arial" w:cs="Arial"/>
                                <w:color w:val="000000" w:themeColor="text1"/>
                                <w:kern w:val="0"/>
                                <w:sz w:val="22"/>
                                <w:szCs w:val="22"/>
                                <w:u w:val="single"/>
                                <w14:ligatures w14:val="none"/>
                                <w14:cntxtAlts w14:val="0"/>
                              </w:rPr>
                            </w:pPr>
                            <w:r w:rsidRPr="00694A96">
                              <w:rPr>
                                <w:rFonts w:ascii="Arial" w:eastAsiaTheme="minorHAnsi" w:hAnsi="Arial" w:cs="Arial"/>
                                <w:color w:val="000000" w:themeColor="text1"/>
                                <w:kern w:val="0"/>
                                <w:sz w:val="22"/>
                                <w:szCs w:val="22"/>
                                <w14:ligatures w14:val="none"/>
                                <w14:cntxtAlts w14:val="0"/>
                              </w:rPr>
                              <w:t xml:space="preserve">Email: </w:t>
                            </w:r>
                            <w:hyperlink r:id="rId11" w:history="1">
                              <w:r w:rsidRPr="00694A96">
                                <w:rPr>
                                  <w:rStyle w:val="Hyperlink"/>
                                  <w:rFonts w:ascii="Arial" w:eastAsiaTheme="minorHAnsi" w:hAnsi="Arial" w:cs="Arial"/>
                                  <w:color w:val="000000" w:themeColor="text1"/>
                                  <w:kern w:val="0"/>
                                  <w:sz w:val="22"/>
                                  <w:szCs w:val="22"/>
                                  <w14:ligatures w14:val="none"/>
                                  <w14:cntxtAlts w14:val="0"/>
                                </w:rPr>
                                <w:t>danielle.king@bradford.gov.uk</w:t>
                              </w:r>
                            </w:hyperlink>
                            <w:r w:rsidRPr="00694A96">
                              <w:rPr>
                                <w:rFonts w:ascii="Arial" w:eastAsiaTheme="minorHAnsi" w:hAnsi="Arial" w:cs="Arial"/>
                                <w:color w:val="000000" w:themeColor="text1"/>
                                <w:kern w:val="0"/>
                                <w:sz w:val="22"/>
                                <w:szCs w:val="22"/>
                                <w14:ligatures w14:val="none"/>
                                <w14:cntxtAlts w14:val="0"/>
                              </w:rPr>
                              <w:t xml:space="preserve"> </w:t>
                            </w:r>
                          </w:p>
                          <w:p w:rsidR="00C65C76" w:rsidRPr="00694A96" w:rsidRDefault="00C65C76" w:rsidP="00C65C76">
                            <w:pPr>
                              <w:spacing w:after="200" w:line="276" w:lineRule="auto"/>
                              <w:jc w:val="both"/>
                              <w:rPr>
                                <w:rFonts w:ascii="Arial" w:eastAsiaTheme="minorHAnsi" w:hAnsi="Arial" w:cs="Arial"/>
                                <w:color w:val="000000" w:themeColor="text1"/>
                                <w:kern w:val="0"/>
                                <w:sz w:val="22"/>
                                <w:szCs w:val="22"/>
                                <w14:ligatures w14:val="none"/>
                                <w14:cntxtAlts w14:val="0"/>
                              </w:rPr>
                            </w:pPr>
                            <w:r w:rsidRPr="00694A96">
                              <w:rPr>
                                <w:rFonts w:ascii="Arial" w:eastAsiaTheme="minorHAnsi" w:hAnsi="Arial" w:cs="Arial"/>
                                <w:color w:val="000000" w:themeColor="text1"/>
                                <w:kern w:val="0"/>
                                <w:sz w:val="22"/>
                                <w:szCs w:val="22"/>
                                <w14:ligatures w14:val="none"/>
                                <w14:cntxtAlts w14:val="0"/>
                              </w:rPr>
                              <w:t>Direct line: 01274 437770</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14:ligatures w14:val="none"/>
                                <w14:cntxtAlts w14:val="0"/>
                              </w:rPr>
                              <w:t xml:space="preserve">Mobile: </w:t>
                            </w:r>
                            <w:r w:rsidRPr="00694A96">
                              <w:rPr>
                                <w:rFonts w:ascii="Arial" w:eastAsiaTheme="minorHAnsi" w:hAnsi="Arial" w:cs="Arial"/>
                                <w:color w:val="000000" w:themeColor="text1"/>
                                <w:kern w:val="0"/>
                                <w:sz w:val="22"/>
                                <w:szCs w:val="22"/>
                                <w:lang w:eastAsia="en-US"/>
                                <w14:ligatures w14:val="none"/>
                                <w14:cntxtAlts w14:val="0"/>
                              </w:rPr>
                              <w:t>07870991647</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If we don’t res</w:t>
                            </w:r>
                            <w:r w:rsidR="00010A75">
                              <w:rPr>
                                <w:rFonts w:ascii="Arial" w:eastAsiaTheme="minorHAnsi" w:hAnsi="Arial" w:cs="Arial"/>
                                <w:color w:val="000000" w:themeColor="text1"/>
                                <w:kern w:val="0"/>
                                <w:sz w:val="22"/>
                                <w:szCs w:val="22"/>
                                <w:lang w:eastAsia="en-US"/>
                                <w14:ligatures w14:val="none"/>
                                <w14:cntxtAlts w14:val="0"/>
                              </w:rPr>
                              <w:t>pond, please leave a message</w:t>
                            </w:r>
                            <w:r w:rsidRPr="00694A96">
                              <w:rPr>
                                <w:rFonts w:ascii="Arial" w:eastAsiaTheme="minorHAnsi" w:hAnsi="Arial" w:cs="Arial"/>
                                <w:color w:val="000000" w:themeColor="text1"/>
                                <w:kern w:val="0"/>
                                <w:sz w:val="22"/>
                                <w:szCs w:val="22"/>
                                <w:lang w:eastAsia="en-US"/>
                                <w14:ligatures w14:val="none"/>
                                <w14:cntxtAlts w14:val="0"/>
                              </w:rPr>
                              <w:t>.</w:t>
                            </w:r>
                          </w:p>
                          <w:p w:rsidR="00010A75" w:rsidRPr="00010A75" w:rsidRDefault="00010A75" w:rsidP="00C65C76">
                            <w:pPr>
                              <w:spacing w:after="200" w:line="276" w:lineRule="auto"/>
                              <w:jc w:val="both"/>
                              <w:rPr>
                                <w:rFonts w:ascii="Arial" w:eastAsiaTheme="minorHAnsi" w:hAnsi="Arial" w:cs="Arial"/>
                                <w:b/>
                                <w:color w:val="006871"/>
                                <w:kern w:val="0"/>
                                <w:sz w:val="22"/>
                                <w:szCs w:val="22"/>
                                <w:lang w:eastAsia="en-US"/>
                                <w14:ligatures w14:val="none"/>
                                <w14:cntxtAlts w14:val="0"/>
                              </w:rPr>
                            </w:pPr>
                            <w:r w:rsidRPr="00010A75">
                              <w:rPr>
                                <w:rFonts w:ascii="Arial" w:eastAsiaTheme="minorHAnsi" w:hAnsi="Arial" w:cs="Arial"/>
                                <w:b/>
                                <w:color w:val="006871"/>
                                <w:kern w:val="0"/>
                                <w:sz w:val="22"/>
                                <w:szCs w:val="22"/>
                                <w:lang w:eastAsia="en-US"/>
                                <w14:ligatures w14:val="none"/>
                                <w14:cntxtAlts w14:val="0"/>
                              </w:rPr>
                              <w:t>Keeping in touch</w:t>
                            </w:r>
                          </w:p>
                          <w:p w:rsidR="00010A75" w:rsidRPr="00694A96" w:rsidRDefault="00010A75"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Pr>
                                <w:rFonts w:ascii="Arial" w:eastAsiaTheme="minorHAnsi" w:hAnsi="Arial" w:cs="Arial"/>
                                <w:color w:val="000000" w:themeColor="text1"/>
                                <w:kern w:val="0"/>
                                <w:sz w:val="22"/>
                                <w:szCs w:val="22"/>
                                <w:lang w:eastAsia="en-US"/>
                                <w14:ligatures w14:val="none"/>
                                <w14:cntxtAlts w14:val="0"/>
                              </w:rPr>
                              <w:t>We send updates and relevant information to Designated Safeguarding Leads on a regular basis. If the contact information for the safeguarding lead in your setting changes please let us know so that they do not miss important or useful information.</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Pr="00694A9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Pr="003A4472" w:rsidRDefault="00C65C76" w:rsidP="003A4472">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0;margin-top:26.25pt;width:465pt;height:651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s3jAIAAI0FAAAOAAAAZHJzL2Uyb0RvYy54bWysVMlu2zAQvRfoPxC8N7LdOIsROXATpCgQ&#10;NEGTImeaImOhFIclaVvu1/eRkpemuaToRSJn3sxw3iwXl21j2Er5UJMt+fBowJmykqraPpf8++PN&#10;hzPOQhS2EoasKvlGBX45ff/uYu0makQLMpXyDE5smKxdyRcxuklRBLlQjQhH5JSFUpNvRMTVPxeV&#10;F2t4b0wxGgxOijX5ynmSKgRIrzsln2b/WisZ77QOKjJTcrwt5q/P33n6FtMLMXn2wi1q2T9D/MMr&#10;GlFbBN25uhZRsKWv/3LV1NJTIB2PJDUFaV1LlXNANsPBi2weFsKpnAvICW5HU/h/buXX1b1ndVXy&#10;0ZgzKxrU6FG1kX2ilkEEftYuTAB7cADGFnLUeSsPEKa0W+2b9EdCDHowvdmxm7xJCMfng/F4AJWE&#10;7mx0cnqKC/wXe3PnQ/ysqGHpUHKP8mVWxeo2xA66haRogUxd3dTG5EtqGXVlPFsJFNvE/Eg4/wNl&#10;LFuX/OTjeJAdW0rmnWdjkxuVm6YPl1LvUsynuDEqYYz9pjRIy5m+EltIqewufkYnlEaotxj2+P2r&#10;3mLc5QGLHJls3Bk3tSWfs89Ttqes+rGlTHd41OYg73SM7bztW2JO1QYd4ambqeDkTY2q3YoQ74XH&#10;EKHSWAzxDh9tCKxTf+JsQf7Xa/KER29Dy9kaQ1ny8HMpvOLMfLHo+vPh8XGa4nw5Hp+OcPGHmvmh&#10;xi6bK0IrDLGCnMzHhI9me9Semifsj1mKCpWwErFLHrfHq9itCuwfqWazDMLcOhFv7YOTyXWiN/Xk&#10;Y/skvOsbN6Lnv9J2fMXkRf922GRpabaMpOvc3IngjtWeeMx8Ho9+P6WlcnjPqP0Wnf4GAAD//wMA&#10;UEsDBBQABgAIAAAAIQBUxsmU3wAAAAgBAAAPAAAAZHJzL2Rvd25yZXYueG1sTI/NTsMwEITvSLyD&#10;tUhcUOvQYH5CnAohoBI3mgLi5sZLEhGvo9hNwtuznOC4M6PZb/L17Dox4hBaTxrOlwkIpMrblmoN&#10;u/JxcQ0iREPWdJ5QwzcGWBfHR7nJrJ/oBcdtrAWXUMiMhibGPpMyVA06E5a+R2Lv0w/ORD6HWtrB&#10;TFzuOrlKkkvpTEv8oTE93jdYfW0PTsPHWf3+HOan1ylVaf+wGcurN1tqfXoy392CiDjHvzD84jM6&#10;FMy09weyQXQaeEjUoFYKBLs3acLCnmOpulAgi1z+H1D8AAAA//8DAFBLAQItABQABgAIAAAAIQC2&#10;gziS/gAAAOEBAAATAAAAAAAAAAAAAAAAAAAAAABbQ29udGVudF9UeXBlc10ueG1sUEsBAi0AFAAG&#10;AAgAAAAhADj9If/WAAAAlAEAAAsAAAAAAAAAAAAAAAAALwEAAF9yZWxzLy5yZWxzUEsBAi0AFAAG&#10;AAgAAAAhADqzOzeMAgAAjQUAAA4AAAAAAAAAAAAAAAAALgIAAGRycy9lMm9Eb2MueG1sUEsBAi0A&#10;FAAGAAgAAAAhAFTGyZTfAAAACAEAAA8AAAAAAAAAAAAAAAAA5gQAAGRycy9kb3ducmV2LnhtbFBL&#10;BQYAAAAABAAEAPMAAADyBQAAAAA=&#10;" fillcolor="white [3201]" stroked="f" strokeweight=".5pt">
                <v:textbox>
                  <w:txbxContent>
                    <w:p w:rsidR="000328DD" w:rsidRDefault="008732D8" w:rsidP="000328DD">
                      <w:pPr>
                        <w:jc w:val="center"/>
                        <w:rPr>
                          <w:rFonts w:ascii="Arial" w:hAnsi="Arial" w:cs="Arial"/>
                          <w:b/>
                          <w:color w:val="006871"/>
                          <w:sz w:val="40"/>
                          <w:szCs w:val="40"/>
                        </w:rPr>
                      </w:pPr>
                      <w:r>
                        <w:rPr>
                          <w:rFonts w:ascii="Arial" w:hAnsi="Arial" w:cs="Arial"/>
                          <w:b/>
                          <w:color w:val="006871"/>
                          <w:sz w:val="40"/>
                          <w:szCs w:val="40"/>
                        </w:rPr>
                        <w:t>Issue 8 -</w:t>
                      </w:r>
                      <w:r w:rsidR="001C0195" w:rsidRPr="001C0195">
                        <w:rPr>
                          <w:rFonts w:ascii="Arial" w:hAnsi="Arial" w:cs="Arial"/>
                          <w:b/>
                          <w:color w:val="006871"/>
                          <w:sz w:val="40"/>
                          <w:szCs w:val="40"/>
                        </w:rPr>
                        <w:t xml:space="preserve"> </w:t>
                      </w:r>
                      <w:r>
                        <w:rPr>
                          <w:rFonts w:ascii="Arial" w:hAnsi="Arial" w:cs="Arial"/>
                          <w:b/>
                          <w:color w:val="006871"/>
                          <w:sz w:val="40"/>
                          <w:szCs w:val="40"/>
                        </w:rPr>
                        <w:t xml:space="preserve">March </w:t>
                      </w:r>
                      <w:r w:rsidR="001C0195" w:rsidRPr="001C0195">
                        <w:rPr>
                          <w:rFonts w:ascii="Arial" w:hAnsi="Arial" w:cs="Arial"/>
                          <w:b/>
                          <w:color w:val="006871"/>
                          <w:sz w:val="40"/>
                          <w:szCs w:val="40"/>
                        </w:rPr>
                        <w:t>2020</w:t>
                      </w:r>
                    </w:p>
                    <w:p w:rsidR="000328DD" w:rsidRPr="000328DD" w:rsidRDefault="000328DD" w:rsidP="000328DD">
                      <w:pPr>
                        <w:rPr>
                          <w:rFonts w:ascii="Arial" w:hAnsi="Arial" w:cs="Arial"/>
                          <w:b/>
                          <w:color w:val="006871"/>
                          <w:sz w:val="32"/>
                          <w:szCs w:val="32"/>
                        </w:rPr>
                      </w:pPr>
                      <w:r w:rsidRPr="000328DD">
                        <w:rPr>
                          <w:rFonts w:ascii="Arial" w:hAnsi="Arial" w:cs="Arial"/>
                          <w:b/>
                          <w:color w:val="006871"/>
                          <w:sz w:val="32"/>
                          <w:szCs w:val="32"/>
                        </w:rPr>
                        <w:t>Keeping children and young people safe.</w:t>
                      </w:r>
                    </w:p>
                    <w:p w:rsidR="000328DD" w:rsidRDefault="000328DD" w:rsidP="003A4472">
                      <w:pPr>
                        <w:rPr>
                          <w:rFonts w:ascii="Arial" w:hAnsi="Arial" w:cs="Arial"/>
                          <w:sz w:val="22"/>
                          <w:szCs w:val="22"/>
                        </w:rPr>
                      </w:pPr>
                      <w:r>
                        <w:rPr>
                          <w:rFonts w:ascii="Arial" w:hAnsi="Arial" w:cs="Arial"/>
                          <w:sz w:val="22"/>
                          <w:szCs w:val="22"/>
                        </w:rPr>
                        <w:t xml:space="preserve">With less school and (even) more online activity this is going to be a real opportunity </w:t>
                      </w:r>
                      <w:r w:rsidR="0010220B">
                        <w:rPr>
                          <w:rFonts w:ascii="Arial" w:hAnsi="Arial" w:cs="Arial"/>
                          <w:sz w:val="22"/>
                          <w:szCs w:val="22"/>
                        </w:rPr>
                        <w:t>for on-line radicalisation</w:t>
                      </w:r>
                      <w:r w:rsidR="000E784E">
                        <w:rPr>
                          <w:rFonts w:ascii="Arial" w:hAnsi="Arial" w:cs="Arial"/>
                          <w:sz w:val="22"/>
                          <w:szCs w:val="22"/>
                        </w:rPr>
                        <w:t xml:space="preserve"> </w:t>
                      </w:r>
                      <w:bookmarkStart w:id="1" w:name="_GoBack"/>
                      <w:bookmarkEnd w:id="1"/>
                      <w:r w:rsidR="0010220B">
                        <w:rPr>
                          <w:rFonts w:ascii="Arial" w:hAnsi="Arial" w:cs="Arial"/>
                          <w:sz w:val="22"/>
                          <w:szCs w:val="22"/>
                        </w:rPr>
                        <w:t>please encourage families to be vigilant about what their children are seeing and doing on-line – lots of CEOPS links below. If you have any platforms or content are raising concerns please let us know. Although we are working from home we are still available to answer questions and support schools either by telephone or online.</w:t>
                      </w:r>
                    </w:p>
                    <w:p w:rsidR="00885C08" w:rsidRDefault="00AE3FDD" w:rsidP="003A4472">
                      <w:pPr>
                        <w:rPr>
                          <w:rFonts w:ascii="Arial" w:hAnsi="Arial" w:cs="Arial"/>
                          <w:sz w:val="22"/>
                          <w:szCs w:val="22"/>
                        </w:rPr>
                      </w:pPr>
                      <w:r>
                        <w:rPr>
                          <w:rFonts w:ascii="Arial" w:hAnsi="Arial" w:cs="Arial"/>
                          <w:sz w:val="22"/>
                          <w:szCs w:val="22"/>
                        </w:rPr>
                        <w:t>We are happy for any school to</w:t>
                      </w:r>
                      <w:r w:rsidR="001B07C5">
                        <w:rPr>
                          <w:rFonts w:ascii="Arial" w:hAnsi="Arial" w:cs="Arial"/>
                          <w:sz w:val="22"/>
                          <w:szCs w:val="22"/>
                        </w:rPr>
                        <w:t xml:space="preserve"> use </w:t>
                      </w:r>
                      <w:r>
                        <w:rPr>
                          <w:rFonts w:ascii="Arial" w:hAnsi="Arial" w:cs="Arial"/>
                          <w:sz w:val="22"/>
                          <w:szCs w:val="22"/>
                        </w:rPr>
                        <w:t xml:space="preserve"> the resources available</w:t>
                      </w:r>
                      <w:hyperlink r:id="rId12" w:history="1">
                        <w:r w:rsidRPr="001B07C5">
                          <w:rPr>
                            <w:rStyle w:val="Hyperlink"/>
                            <w:rFonts w:ascii="Arial" w:hAnsi="Arial" w:cs="Arial"/>
                            <w:sz w:val="22"/>
                            <w:szCs w:val="22"/>
                          </w:rPr>
                          <w:t xml:space="preserve"> here</w:t>
                        </w:r>
                      </w:hyperlink>
                      <w:r>
                        <w:rPr>
                          <w:rFonts w:ascii="Arial" w:hAnsi="Arial" w:cs="Arial"/>
                          <w:sz w:val="22"/>
                          <w:szCs w:val="22"/>
                        </w:rPr>
                        <w:t>. We also intend to update these resources on a regular basis.</w:t>
                      </w:r>
                    </w:p>
                    <w:p w:rsidR="00AE3FDD" w:rsidRDefault="00AE3FDD" w:rsidP="003A4472">
                      <w:pPr>
                        <w:rPr>
                          <w:rFonts w:ascii="Arial" w:hAnsi="Arial" w:cs="Arial"/>
                          <w:sz w:val="22"/>
                          <w:szCs w:val="22"/>
                        </w:rPr>
                      </w:pPr>
                      <w:r>
                        <w:rPr>
                          <w:rFonts w:ascii="Arial" w:hAnsi="Arial" w:cs="Arial"/>
                          <w:sz w:val="22"/>
                          <w:szCs w:val="22"/>
                        </w:rPr>
                        <w:t>Prevent referrals will still be handled as usual. If you have any Prevent concerns please get in touch with us. There is a new referral form which will be updated on BSO and Safer Bradford websites shortly.</w:t>
                      </w:r>
                    </w:p>
                    <w:p w:rsidR="00AE3FDD" w:rsidRDefault="00AE3FDD" w:rsidP="003A4472">
                      <w:pPr>
                        <w:rPr>
                          <w:rFonts w:ascii="Arial" w:hAnsi="Arial" w:cs="Arial"/>
                          <w:sz w:val="22"/>
                          <w:szCs w:val="22"/>
                        </w:rPr>
                      </w:pPr>
                      <w:r>
                        <w:rPr>
                          <w:rFonts w:ascii="Arial" w:hAnsi="Arial" w:cs="Arial"/>
                          <w:sz w:val="22"/>
                          <w:szCs w:val="22"/>
                        </w:rPr>
                        <w:t xml:space="preserve">If you find any resources which are Prevent related please send them so that </w:t>
                      </w:r>
                      <w:r w:rsidR="00DD67DC">
                        <w:rPr>
                          <w:rFonts w:ascii="Arial" w:hAnsi="Arial" w:cs="Arial"/>
                          <w:sz w:val="22"/>
                          <w:szCs w:val="22"/>
                        </w:rPr>
                        <w:t>t</w:t>
                      </w:r>
                      <w:r>
                        <w:rPr>
                          <w:rFonts w:ascii="Arial" w:hAnsi="Arial" w:cs="Arial"/>
                          <w:sz w:val="22"/>
                          <w:szCs w:val="22"/>
                        </w:rPr>
                        <w:t>hey can be shared with the wider network.</w:t>
                      </w:r>
                    </w:p>
                    <w:p w:rsidR="008732D8" w:rsidRPr="001B07C5" w:rsidRDefault="001B07C5" w:rsidP="003A4472">
                      <w:pPr>
                        <w:rPr>
                          <w:rFonts w:ascii="Arial" w:hAnsi="Arial" w:cs="Arial"/>
                          <w:sz w:val="22"/>
                          <w:szCs w:val="22"/>
                        </w:rPr>
                      </w:pPr>
                      <w:r>
                        <w:rPr>
                          <w:rFonts w:ascii="Arial" w:hAnsi="Arial" w:cs="Arial"/>
                          <w:sz w:val="22"/>
                          <w:szCs w:val="22"/>
                        </w:rPr>
                        <w:t>Further information and resources can be found below.</w:t>
                      </w:r>
                    </w:p>
                    <w:p w:rsidR="00C65C76" w:rsidRPr="005824D5" w:rsidRDefault="00C65C76" w:rsidP="003A4472">
                      <w:pPr>
                        <w:rPr>
                          <w:rFonts w:ascii="Arial" w:hAnsi="Arial" w:cs="Arial"/>
                          <w:b/>
                          <w:color w:val="006871"/>
                          <w:sz w:val="28"/>
                          <w:szCs w:val="28"/>
                        </w:rPr>
                      </w:pPr>
                      <w:r w:rsidRPr="005824D5">
                        <w:rPr>
                          <w:rFonts w:ascii="Arial" w:hAnsi="Arial" w:cs="Arial"/>
                          <w:b/>
                          <w:color w:val="006871"/>
                          <w:sz w:val="28"/>
                          <w:szCs w:val="28"/>
                        </w:rPr>
                        <w:t>Contact Information</w:t>
                      </w:r>
                    </w:p>
                    <w:p w:rsidR="00C65C76" w:rsidRPr="005824D5" w:rsidRDefault="00C65C76" w:rsidP="003A4472">
                      <w:pPr>
                        <w:rPr>
                          <w:rFonts w:ascii="Arial" w:hAnsi="Arial" w:cs="Arial"/>
                          <w:b/>
                          <w:color w:val="AA4E0F"/>
                          <w:sz w:val="22"/>
                          <w:szCs w:val="22"/>
                        </w:rPr>
                      </w:pPr>
                      <w:r w:rsidRPr="005824D5">
                        <w:rPr>
                          <w:rFonts w:ascii="Arial" w:hAnsi="Arial" w:cs="Arial"/>
                          <w:b/>
                          <w:color w:val="AA4E0F"/>
                          <w:sz w:val="22"/>
                          <w:szCs w:val="22"/>
                        </w:rPr>
                        <w:t>Geraldine Cooper</w:t>
                      </w:r>
                    </w:p>
                    <w:p w:rsidR="00C65C76" w:rsidRPr="001C0195" w:rsidRDefault="00C65C76" w:rsidP="003A4472">
                      <w:pPr>
                        <w:rPr>
                          <w:rFonts w:ascii="Arial" w:hAnsi="Arial" w:cs="Arial"/>
                          <w:color w:val="AA4E0F"/>
                          <w:sz w:val="22"/>
                          <w:szCs w:val="22"/>
                        </w:rPr>
                      </w:pPr>
                      <w:r w:rsidRPr="001C0195">
                        <w:rPr>
                          <w:rFonts w:ascii="Arial" w:hAnsi="Arial" w:cs="Arial"/>
                          <w:color w:val="AA4E0F"/>
                          <w:sz w:val="22"/>
                          <w:szCs w:val="22"/>
                        </w:rPr>
                        <w:t>Prevent Education Officer (Acting)</w:t>
                      </w:r>
                    </w:p>
                    <w:p w:rsidR="005824D5"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Email:</w:t>
                      </w:r>
                      <w:r w:rsidRPr="005824D5">
                        <w:rPr>
                          <w:rFonts w:ascii="Arial" w:eastAsiaTheme="minorHAnsi" w:hAnsi="Arial" w:cs="Arial"/>
                          <w:color w:val="auto"/>
                          <w:kern w:val="0"/>
                          <w:sz w:val="22"/>
                          <w:szCs w:val="22"/>
                          <w:lang w:eastAsia="en-US"/>
                          <w14:ligatures w14:val="none"/>
                          <w14:cntxtAlts w14:val="0"/>
                        </w:rPr>
                        <w:t xml:space="preserve"> </w:t>
                      </w:r>
                      <w:hyperlink r:id="rId13" w:history="1">
                        <w:r w:rsidR="005824D5" w:rsidRPr="005824D5">
                          <w:rPr>
                            <w:rStyle w:val="Hyperlink"/>
                            <w:rFonts w:ascii="Arial" w:hAnsi="Arial" w:cs="Arial"/>
                            <w:color w:val="auto"/>
                            <w:sz w:val="22"/>
                            <w:szCs w:val="22"/>
                          </w:rPr>
                          <w:t>geraldine.cooper@bradford.gov.uk</w:t>
                        </w:r>
                      </w:hyperlink>
                    </w:p>
                    <w:p w:rsidR="00C65C76" w:rsidRPr="00694A96" w:rsidRDefault="00EB5C65"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Pr>
                          <w:rFonts w:ascii="Arial" w:eastAsiaTheme="minorHAnsi" w:hAnsi="Arial" w:cs="Arial"/>
                          <w:color w:val="000000" w:themeColor="text1"/>
                          <w:kern w:val="0"/>
                          <w:sz w:val="22"/>
                          <w:szCs w:val="22"/>
                          <w:lang w:eastAsia="en-US"/>
                          <w14:ligatures w14:val="none"/>
                          <w14:cntxtAlts w14:val="0"/>
                        </w:rPr>
                        <w:t>Direct line: 01274 437207</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 xml:space="preserve">Mobile: </w:t>
                      </w:r>
                      <w:r w:rsidR="004D383C">
                        <w:rPr>
                          <w:rFonts w:ascii="Arial" w:eastAsiaTheme="minorHAnsi" w:hAnsi="Arial" w:cs="Arial"/>
                          <w:color w:val="000000" w:themeColor="text1"/>
                          <w:kern w:val="0"/>
                          <w:sz w:val="22"/>
                          <w:szCs w:val="22"/>
                          <w:lang w:eastAsia="en-US"/>
                          <w14:ligatures w14:val="none"/>
                          <w14:cntxtAlts w14:val="0"/>
                        </w:rPr>
                        <w:t>07866890006</w:t>
                      </w:r>
                    </w:p>
                    <w:p w:rsidR="001C0195" w:rsidRPr="005824D5" w:rsidRDefault="001C0195" w:rsidP="00C65C76">
                      <w:pPr>
                        <w:spacing w:after="200" w:line="276" w:lineRule="auto"/>
                        <w:jc w:val="both"/>
                        <w:rPr>
                          <w:rFonts w:ascii="Arial" w:eastAsiaTheme="minorHAnsi" w:hAnsi="Arial" w:cs="Arial"/>
                          <w:b/>
                          <w:color w:val="AA4E0F"/>
                          <w:kern w:val="0"/>
                          <w:sz w:val="22"/>
                          <w:szCs w:val="22"/>
                          <w:lang w:eastAsia="en-US"/>
                          <w14:ligatures w14:val="none"/>
                          <w14:cntxtAlts w14:val="0"/>
                        </w:rPr>
                      </w:pPr>
                      <w:r w:rsidRPr="005824D5">
                        <w:rPr>
                          <w:rFonts w:ascii="Arial" w:eastAsiaTheme="minorHAnsi" w:hAnsi="Arial" w:cs="Arial"/>
                          <w:b/>
                          <w:color w:val="AA4E0F"/>
                          <w:kern w:val="0"/>
                          <w:sz w:val="22"/>
                          <w:szCs w:val="22"/>
                          <w:lang w:eastAsia="en-US"/>
                          <w14:ligatures w14:val="none"/>
                          <w14:cntxtAlts w14:val="0"/>
                        </w:rPr>
                        <w:t>Danielle King</w:t>
                      </w:r>
                    </w:p>
                    <w:p w:rsidR="001C0195" w:rsidRPr="001C0195" w:rsidRDefault="001C0195" w:rsidP="00C65C76">
                      <w:pPr>
                        <w:spacing w:after="200" w:line="276" w:lineRule="auto"/>
                        <w:jc w:val="both"/>
                        <w:rPr>
                          <w:rFonts w:ascii="Arial" w:eastAsiaTheme="minorHAnsi" w:hAnsi="Arial" w:cs="Arial"/>
                          <w:color w:val="AA4E0F"/>
                          <w:kern w:val="0"/>
                          <w:sz w:val="22"/>
                          <w:szCs w:val="22"/>
                          <w:lang w:eastAsia="en-US"/>
                          <w14:ligatures w14:val="none"/>
                          <w14:cntxtAlts w14:val="0"/>
                        </w:rPr>
                      </w:pPr>
                      <w:r w:rsidRPr="001C0195">
                        <w:rPr>
                          <w:rFonts w:ascii="Arial" w:eastAsiaTheme="minorHAnsi" w:hAnsi="Arial" w:cs="Arial"/>
                          <w:color w:val="AA4E0F"/>
                          <w:kern w:val="0"/>
                          <w:sz w:val="22"/>
                          <w:szCs w:val="22"/>
                          <w:lang w:eastAsia="en-US"/>
                          <w14:ligatures w14:val="none"/>
                          <w14:cntxtAlts w14:val="0"/>
                        </w:rPr>
                        <w:t>Prevent Co-ordinator (Acting)</w:t>
                      </w:r>
                    </w:p>
                    <w:p w:rsidR="00C65C76" w:rsidRPr="005824D5" w:rsidRDefault="00C65C76" w:rsidP="00C65C76">
                      <w:pPr>
                        <w:spacing w:after="200" w:line="276" w:lineRule="auto"/>
                        <w:jc w:val="both"/>
                        <w:rPr>
                          <w:rFonts w:ascii="Arial" w:eastAsiaTheme="minorHAnsi" w:hAnsi="Arial" w:cs="Arial"/>
                          <w:color w:val="000000" w:themeColor="text1"/>
                          <w:kern w:val="0"/>
                          <w:sz w:val="22"/>
                          <w:szCs w:val="22"/>
                          <w:u w:val="single"/>
                          <w14:ligatures w14:val="none"/>
                          <w14:cntxtAlts w14:val="0"/>
                        </w:rPr>
                      </w:pPr>
                      <w:r w:rsidRPr="00694A96">
                        <w:rPr>
                          <w:rFonts w:ascii="Arial" w:eastAsiaTheme="minorHAnsi" w:hAnsi="Arial" w:cs="Arial"/>
                          <w:color w:val="000000" w:themeColor="text1"/>
                          <w:kern w:val="0"/>
                          <w:sz w:val="22"/>
                          <w:szCs w:val="22"/>
                          <w14:ligatures w14:val="none"/>
                          <w14:cntxtAlts w14:val="0"/>
                        </w:rPr>
                        <w:t xml:space="preserve">Email: </w:t>
                      </w:r>
                      <w:hyperlink r:id="rId14" w:history="1">
                        <w:r w:rsidRPr="00694A96">
                          <w:rPr>
                            <w:rStyle w:val="Hyperlink"/>
                            <w:rFonts w:ascii="Arial" w:eastAsiaTheme="minorHAnsi" w:hAnsi="Arial" w:cs="Arial"/>
                            <w:color w:val="000000" w:themeColor="text1"/>
                            <w:kern w:val="0"/>
                            <w:sz w:val="22"/>
                            <w:szCs w:val="22"/>
                            <w14:ligatures w14:val="none"/>
                            <w14:cntxtAlts w14:val="0"/>
                          </w:rPr>
                          <w:t>danielle.king@bradford.gov.uk</w:t>
                        </w:r>
                      </w:hyperlink>
                      <w:r w:rsidRPr="00694A96">
                        <w:rPr>
                          <w:rFonts w:ascii="Arial" w:eastAsiaTheme="minorHAnsi" w:hAnsi="Arial" w:cs="Arial"/>
                          <w:color w:val="000000" w:themeColor="text1"/>
                          <w:kern w:val="0"/>
                          <w:sz w:val="22"/>
                          <w:szCs w:val="22"/>
                          <w14:ligatures w14:val="none"/>
                          <w14:cntxtAlts w14:val="0"/>
                        </w:rPr>
                        <w:t xml:space="preserve"> </w:t>
                      </w:r>
                    </w:p>
                    <w:p w:rsidR="00C65C76" w:rsidRPr="00694A96" w:rsidRDefault="00C65C76" w:rsidP="00C65C76">
                      <w:pPr>
                        <w:spacing w:after="200" w:line="276" w:lineRule="auto"/>
                        <w:jc w:val="both"/>
                        <w:rPr>
                          <w:rFonts w:ascii="Arial" w:eastAsiaTheme="minorHAnsi" w:hAnsi="Arial" w:cs="Arial"/>
                          <w:color w:val="000000" w:themeColor="text1"/>
                          <w:kern w:val="0"/>
                          <w:sz w:val="22"/>
                          <w:szCs w:val="22"/>
                          <w14:ligatures w14:val="none"/>
                          <w14:cntxtAlts w14:val="0"/>
                        </w:rPr>
                      </w:pPr>
                      <w:r w:rsidRPr="00694A96">
                        <w:rPr>
                          <w:rFonts w:ascii="Arial" w:eastAsiaTheme="minorHAnsi" w:hAnsi="Arial" w:cs="Arial"/>
                          <w:color w:val="000000" w:themeColor="text1"/>
                          <w:kern w:val="0"/>
                          <w:sz w:val="22"/>
                          <w:szCs w:val="22"/>
                          <w14:ligatures w14:val="none"/>
                          <w14:cntxtAlts w14:val="0"/>
                        </w:rPr>
                        <w:t>Direct line: 01274 437770</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14:ligatures w14:val="none"/>
                          <w14:cntxtAlts w14:val="0"/>
                        </w:rPr>
                        <w:t xml:space="preserve">Mobile: </w:t>
                      </w:r>
                      <w:r w:rsidRPr="00694A96">
                        <w:rPr>
                          <w:rFonts w:ascii="Arial" w:eastAsiaTheme="minorHAnsi" w:hAnsi="Arial" w:cs="Arial"/>
                          <w:color w:val="000000" w:themeColor="text1"/>
                          <w:kern w:val="0"/>
                          <w:sz w:val="22"/>
                          <w:szCs w:val="22"/>
                          <w:lang w:eastAsia="en-US"/>
                          <w14:ligatures w14:val="none"/>
                          <w14:cntxtAlts w14:val="0"/>
                        </w:rPr>
                        <w:t>07870991647</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If we don’t res</w:t>
                      </w:r>
                      <w:r w:rsidR="00010A75">
                        <w:rPr>
                          <w:rFonts w:ascii="Arial" w:eastAsiaTheme="minorHAnsi" w:hAnsi="Arial" w:cs="Arial"/>
                          <w:color w:val="000000" w:themeColor="text1"/>
                          <w:kern w:val="0"/>
                          <w:sz w:val="22"/>
                          <w:szCs w:val="22"/>
                          <w:lang w:eastAsia="en-US"/>
                          <w14:ligatures w14:val="none"/>
                          <w14:cntxtAlts w14:val="0"/>
                        </w:rPr>
                        <w:t>pond, please leave a message</w:t>
                      </w:r>
                      <w:r w:rsidRPr="00694A96">
                        <w:rPr>
                          <w:rFonts w:ascii="Arial" w:eastAsiaTheme="minorHAnsi" w:hAnsi="Arial" w:cs="Arial"/>
                          <w:color w:val="000000" w:themeColor="text1"/>
                          <w:kern w:val="0"/>
                          <w:sz w:val="22"/>
                          <w:szCs w:val="22"/>
                          <w:lang w:eastAsia="en-US"/>
                          <w14:ligatures w14:val="none"/>
                          <w14:cntxtAlts w14:val="0"/>
                        </w:rPr>
                        <w:t>.</w:t>
                      </w:r>
                    </w:p>
                    <w:p w:rsidR="00010A75" w:rsidRPr="00010A75" w:rsidRDefault="00010A75" w:rsidP="00C65C76">
                      <w:pPr>
                        <w:spacing w:after="200" w:line="276" w:lineRule="auto"/>
                        <w:jc w:val="both"/>
                        <w:rPr>
                          <w:rFonts w:ascii="Arial" w:eastAsiaTheme="minorHAnsi" w:hAnsi="Arial" w:cs="Arial"/>
                          <w:b/>
                          <w:color w:val="006871"/>
                          <w:kern w:val="0"/>
                          <w:sz w:val="22"/>
                          <w:szCs w:val="22"/>
                          <w:lang w:eastAsia="en-US"/>
                          <w14:ligatures w14:val="none"/>
                          <w14:cntxtAlts w14:val="0"/>
                        </w:rPr>
                      </w:pPr>
                      <w:r w:rsidRPr="00010A75">
                        <w:rPr>
                          <w:rFonts w:ascii="Arial" w:eastAsiaTheme="minorHAnsi" w:hAnsi="Arial" w:cs="Arial"/>
                          <w:b/>
                          <w:color w:val="006871"/>
                          <w:kern w:val="0"/>
                          <w:sz w:val="22"/>
                          <w:szCs w:val="22"/>
                          <w:lang w:eastAsia="en-US"/>
                          <w14:ligatures w14:val="none"/>
                          <w14:cntxtAlts w14:val="0"/>
                        </w:rPr>
                        <w:t>Keeping in touch</w:t>
                      </w:r>
                    </w:p>
                    <w:p w:rsidR="00010A75" w:rsidRPr="00694A96" w:rsidRDefault="00010A75"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Pr>
                          <w:rFonts w:ascii="Arial" w:eastAsiaTheme="minorHAnsi" w:hAnsi="Arial" w:cs="Arial"/>
                          <w:color w:val="000000" w:themeColor="text1"/>
                          <w:kern w:val="0"/>
                          <w:sz w:val="22"/>
                          <w:szCs w:val="22"/>
                          <w:lang w:eastAsia="en-US"/>
                          <w14:ligatures w14:val="none"/>
                          <w14:cntxtAlts w14:val="0"/>
                        </w:rPr>
                        <w:t>We send updates and relevant information to Designated Safeguarding Leads on a regular basis. If the contact information for the safeguarding lead in your setting changes please let us know so that they do not miss important or useful information.</w:t>
                      </w: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Pr="00694A96" w:rsidRDefault="00C65C76" w:rsidP="00C65C7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p>
                    <w:p w:rsidR="00C65C76" w:rsidRPr="003A4472" w:rsidRDefault="00C65C76" w:rsidP="003A4472">
                      <w:pPr>
                        <w:rPr>
                          <w:rFonts w:ascii="Arial" w:hAnsi="Arial" w:cs="Arial"/>
                          <w:sz w:val="22"/>
                          <w:szCs w:val="22"/>
                        </w:rPr>
                      </w:pPr>
                    </w:p>
                  </w:txbxContent>
                </v:textbox>
              </v:shape>
            </w:pict>
          </mc:Fallback>
        </mc:AlternateContent>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tab/>
      </w:r>
      <w:r w:rsidR="00330A4A" w:rsidRPr="00694A96">
        <w:tab/>
      </w:r>
      <w:r w:rsidR="00330A4A" w:rsidRPr="00694A96">
        <w:tab/>
      </w:r>
      <w:r w:rsidR="00330A4A" w:rsidRPr="00694A96">
        <w:tab/>
      </w:r>
      <w:r w:rsidR="00330A4A" w:rsidRPr="00694A96">
        <w:tab/>
      </w:r>
      <w:r w:rsidR="00330A4A" w:rsidRPr="00694A96">
        <w:tab/>
      </w:r>
    </w:p>
    <w:p w:rsidR="003A4472" w:rsidRDefault="003A4472" w:rsidP="00694A96">
      <w:pPr>
        <w:spacing w:after="200" w:line="276" w:lineRule="auto"/>
        <w:jc w:val="center"/>
        <w:rPr>
          <w:rFonts w:ascii="Arial" w:eastAsiaTheme="minorHAnsi" w:hAnsi="Arial" w:cs="Arial"/>
          <w:b/>
          <w:color w:val="000000" w:themeColor="text1"/>
          <w:kern w:val="0"/>
          <w:sz w:val="36"/>
          <w:szCs w:val="36"/>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Pr="00694A96" w:rsidRDefault="003A4472" w:rsidP="00694A96">
      <w:pPr>
        <w:spacing w:after="200" w:line="276" w:lineRule="auto"/>
        <w:jc w:val="center"/>
        <w:rPr>
          <w:rFonts w:ascii="Arial" w:eastAsiaTheme="minorHAnsi" w:hAnsi="Arial" w:cs="Arial"/>
          <w:color w:val="000000" w:themeColor="text1"/>
          <w:kern w:val="0"/>
          <w:sz w:val="36"/>
          <w:szCs w:val="36"/>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3A4472" w:rsidRDefault="003A4472" w:rsidP="00694A9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p>
    <w:p w:rsidR="002A66AD" w:rsidRPr="00694A96" w:rsidRDefault="00694A96" w:rsidP="00694A96">
      <w:pPr>
        <w:spacing w:after="200" w:line="276" w:lineRule="auto"/>
        <w:jc w:val="both"/>
        <w:rPr>
          <w:rFonts w:ascii="Arial" w:eastAsiaTheme="minorHAnsi" w:hAnsi="Arial" w:cs="Arial"/>
          <w:b/>
          <w:color w:val="000000" w:themeColor="text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r w:rsidRPr="003A4472">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ab/>
      </w:r>
      <w:r w:rsidR="002A66AD" w:rsidRPr="00694A96">
        <w:rPr>
          <w:rFonts w:ascii="Arial" w:eastAsiaTheme="minorHAnsi" w:hAnsi="Arial" w:cs="Arial"/>
          <w:color w:val="000000" w:themeColor="text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ab/>
      </w:r>
      <w:r w:rsidR="002A66AD" w:rsidRPr="00694A96">
        <w:rPr>
          <w:rFonts w:ascii="Arial" w:eastAsiaTheme="minorHAnsi" w:hAnsi="Arial" w:cs="Arial"/>
          <w:b/>
          <w:color w:val="000000" w:themeColor="text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ab/>
      </w:r>
      <w:r w:rsidR="002A66AD" w:rsidRPr="00694A96">
        <w:rPr>
          <w:rFonts w:ascii="Arial" w:eastAsiaTheme="minorHAnsi" w:hAnsi="Arial" w:cs="Arial"/>
          <w:b/>
          <w:color w:val="000000" w:themeColor="text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ab/>
      </w:r>
      <w:r w:rsidR="002A66AD" w:rsidRPr="00694A96">
        <w:rPr>
          <w:rFonts w:ascii="Arial" w:eastAsiaTheme="minorHAnsi" w:hAnsi="Arial" w:cs="Arial"/>
          <w:b/>
          <w:color w:val="000000" w:themeColor="text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ab/>
      </w:r>
    </w:p>
    <w:p w:rsidR="002A66AD" w:rsidRPr="00694A96" w:rsidRDefault="002A66AD" w:rsidP="00DC3B6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 xml:space="preserve">Email: </w:t>
      </w:r>
      <w:r w:rsidR="00FD204D" w:rsidRPr="00694A96">
        <w:rPr>
          <w:rFonts w:ascii="Arial" w:hAnsi="Arial" w:cs="Arial"/>
          <w:color w:val="000000" w:themeColor="text1"/>
          <w:sz w:val="22"/>
          <w:szCs w:val="22"/>
        </w:rPr>
        <w:t>geraldine.cooper@bradford.gov.uk</w:t>
      </w:r>
    </w:p>
    <w:p w:rsidR="002A66AD" w:rsidRPr="00694A96" w:rsidRDefault="002A66AD" w:rsidP="00DC3B66">
      <w:pPr>
        <w:spacing w:after="200" w:line="276" w:lineRule="auto"/>
        <w:jc w:val="both"/>
        <w:rPr>
          <w:rFonts w:ascii="Arial" w:eastAsiaTheme="minorHAnsi" w:hAnsi="Arial" w:cs="Arial"/>
          <w:color w:val="000000" w:themeColor="text1"/>
          <w:kern w:val="0"/>
          <w:sz w:val="22"/>
          <w:szCs w:val="22"/>
          <w:lang w:eastAsia="en-US"/>
          <w14:ligatures w14:val="none"/>
          <w14:cntxtAlts w14:val="0"/>
        </w:rPr>
      </w:pPr>
      <w:r w:rsidRPr="00694A96">
        <w:rPr>
          <w:rFonts w:ascii="Arial" w:eastAsiaTheme="minorHAnsi" w:hAnsi="Arial" w:cs="Arial"/>
          <w:color w:val="000000" w:themeColor="text1"/>
          <w:kern w:val="0"/>
          <w:sz w:val="22"/>
          <w:szCs w:val="22"/>
          <w:lang w:eastAsia="en-US"/>
          <w14:ligatures w14:val="none"/>
          <w14:cntxtAlts w14:val="0"/>
        </w:rPr>
        <w:t>Direct line: 01274 437770</w:t>
      </w:r>
    </w:p>
    <w:p w:rsidR="002A66AD" w:rsidRPr="00C65C76" w:rsidRDefault="00A75F9A" w:rsidP="00DC3B66">
      <w:pPr>
        <w:spacing w:after="200" w:line="276" w:lineRule="auto"/>
        <w:jc w:val="both"/>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pPr>
      <w:r w:rsidRPr="00C65C76">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Prevent Coordinator</w:t>
      </w:r>
      <w:r w:rsidR="00FD204D" w:rsidRPr="00C65C76">
        <w:rPr>
          <w:rFonts w:ascii="Arial" w:eastAsiaTheme="minorHAnsi" w:hAnsi="Arial" w:cs="Arial"/>
          <w:color w:val="006871"/>
          <w:kern w:val="0"/>
          <w:sz w:val="22"/>
          <w:szCs w:val="22"/>
          <w:lang w:eastAsia="en-US"/>
          <w14:textOutline w14:w="5270" w14:cap="flat" w14:cmpd="sng" w14:algn="ctr">
            <w14:solidFill>
              <w14:schemeClr w14:val="accent1">
                <w14:shade w14:val="88000"/>
                <w14:satMod w14:val="110000"/>
              </w14:schemeClr>
            </w14:solidFill>
            <w14:prstDash w14:val="solid"/>
            <w14:round/>
          </w14:textOutline>
          <w14:ligatures w14:val="none"/>
          <w14:cntxtAlts w14:val="0"/>
        </w:rPr>
        <w:t xml:space="preserve"> (Acting)</w:t>
      </w:r>
    </w:p>
    <w:p w:rsidR="00652363" w:rsidRDefault="00652363" w:rsidP="00111CDE">
      <w:pPr>
        <w:spacing w:after="200" w:line="276" w:lineRule="auto"/>
        <w:jc w:val="both"/>
        <w:rPr>
          <w:rFonts w:ascii="Century Gothic" w:eastAsiaTheme="minorHAnsi" w:hAnsi="Century Gothic" w:cstheme="minorBidi"/>
          <w:color w:val="auto"/>
          <w:kern w:val="0"/>
          <w:sz w:val="22"/>
          <w:szCs w:val="22"/>
          <w:lang w:eastAsia="en-US"/>
          <w14:ligatures w14:val="none"/>
          <w14:cntxtAlts w14:val="0"/>
        </w:rPr>
      </w:pPr>
    </w:p>
    <w:p w:rsidR="00694A96" w:rsidRPr="00652363" w:rsidRDefault="00694A96" w:rsidP="00111CDE">
      <w:pPr>
        <w:spacing w:after="200" w:line="276" w:lineRule="auto"/>
        <w:jc w:val="both"/>
        <w:rPr>
          <w:rFonts w:ascii="Century Gothic" w:eastAsiaTheme="minorHAnsi" w:hAnsi="Century Gothic" w:cstheme="minorBidi"/>
          <w:color w:val="auto"/>
          <w:kern w:val="0"/>
          <w:sz w:val="22"/>
          <w:szCs w:val="22"/>
          <w:lang w:eastAsia="en-US"/>
          <w14:ligatures w14:val="none"/>
          <w14:cntxtAlts w14:val="0"/>
        </w:rPr>
      </w:pPr>
    </w:p>
    <w:p w:rsidR="00FD204D" w:rsidRPr="002C7CBD" w:rsidRDefault="00FD204D" w:rsidP="00111CDE">
      <w:pPr>
        <w:spacing w:after="200" w:line="276" w:lineRule="auto"/>
        <w:jc w:val="both"/>
        <w:rPr>
          <w:rFonts w:ascii="Times New Roman" w:hAnsi="Times New Roman"/>
          <w:noProof/>
          <w:color w:val="0070C0"/>
          <w:kern w:val="0"/>
          <w:sz w:val="28"/>
          <w:szCs w:val="28"/>
          <w14:ligatures w14:val="none"/>
          <w14:cntxtAlts w14:val="0"/>
        </w:rPr>
      </w:pPr>
    </w:p>
    <w:p w:rsidR="005D7B5D" w:rsidRDefault="005D7B5D">
      <w:pPr>
        <w:rPr>
          <w:rFonts w:ascii="Century Gothic" w:hAnsi="Century Gothic"/>
          <w:sz w:val="24"/>
          <w:szCs w:val="24"/>
        </w:rPr>
      </w:pPr>
    </w:p>
    <w:p w:rsidR="005D7B5D" w:rsidRDefault="005D7B5D">
      <w:pPr>
        <w:rPr>
          <w:rFonts w:ascii="Century Gothic" w:hAnsi="Century Gothic"/>
          <w:sz w:val="24"/>
          <w:szCs w:val="24"/>
        </w:rPr>
      </w:pPr>
    </w:p>
    <w:p w:rsidR="00694A96" w:rsidRDefault="00694A96" w:rsidP="003556EF">
      <w:pPr>
        <w:spacing w:after="200" w:line="276" w:lineRule="auto"/>
        <w:jc w:val="both"/>
        <w:rPr>
          <w:rFonts w:ascii="Century Gothic" w:hAnsi="Century Gothic"/>
          <w:b/>
          <w:sz w:val="44"/>
          <w:szCs w:val="44"/>
          <w:u w:val="single"/>
        </w:rPr>
      </w:pPr>
    </w:p>
    <w:p w:rsidR="001C0195" w:rsidRDefault="001C0195" w:rsidP="003556EF">
      <w:pPr>
        <w:spacing w:after="200" w:line="276" w:lineRule="auto"/>
        <w:jc w:val="both"/>
        <w:rPr>
          <w:rFonts w:ascii="Century Gothic" w:hAnsi="Century Gothic"/>
          <w:b/>
          <w:sz w:val="44"/>
          <w:szCs w:val="44"/>
          <w:u w:val="single"/>
        </w:rPr>
      </w:pPr>
    </w:p>
    <w:p w:rsidR="001C0195" w:rsidRDefault="001C0195" w:rsidP="003556EF">
      <w:pPr>
        <w:spacing w:after="200" w:line="276" w:lineRule="auto"/>
        <w:jc w:val="both"/>
        <w:rPr>
          <w:rFonts w:ascii="Century Gothic" w:hAnsi="Century Gothic"/>
          <w:b/>
          <w:sz w:val="44"/>
          <w:szCs w:val="44"/>
          <w:u w:val="single"/>
        </w:rPr>
      </w:pPr>
    </w:p>
    <w:p w:rsidR="00C65C76" w:rsidRDefault="00C65C76" w:rsidP="00F057C1">
      <w:pPr>
        <w:spacing w:after="200" w:line="276" w:lineRule="auto"/>
        <w:rPr>
          <w:rFonts w:ascii="Century Gothic" w:hAnsi="Century Gothic"/>
          <w:sz w:val="22"/>
          <w:szCs w:val="22"/>
        </w:rPr>
      </w:pPr>
    </w:p>
    <w:p w:rsidR="00DF4B45" w:rsidRDefault="00DF4B45" w:rsidP="001C0195">
      <w:pPr>
        <w:spacing w:after="200" w:line="276" w:lineRule="auto"/>
        <w:jc w:val="both"/>
        <w:rPr>
          <w:rFonts w:ascii="Arial" w:hAnsi="Arial" w:cs="Arial"/>
          <w:b/>
          <w:color w:val="AA4E0F"/>
          <w:sz w:val="40"/>
          <w:szCs w:val="40"/>
        </w:rPr>
      </w:pPr>
    </w:p>
    <w:tbl>
      <w:tblPr>
        <w:tblW w:w="5000" w:type="pct"/>
        <w:tblCellMar>
          <w:left w:w="0" w:type="dxa"/>
          <w:right w:w="0" w:type="dxa"/>
        </w:tblCellMar>
        <w:tblLook w:val="04A0" w:firstRow="1" w:lastRow="0" w:firstColumn="1" w:lastColumn="0" w:noHBand="0" w:noVBand="1"/>
      </w:tblPr>
      <w:tblGrid>
        <w:gridCol w:w="9026"/>
      </w:tblGrid>
      <w:tr w:rsidR="0010220B" w:rsidTr="0074398D">
        <w:tc>
          <w:tcPr>
            <w:tcW w:w="0" w:type="auto"/>
            <w:tcMar>
              <w:top w:w="135" w:type="dxa"/>
              <w:left w:w="0" w:type="dxa"/>
              <w:bottom w:w="0" w:type="dxa"/>
              <w:right w:w="0" w:type="dxa"/>
            </w:tcMar>
            <w:hideMark/>
          </w:tcPr>
          <w:p w:rsidR="0010220B" w:rsidRDefault="00CD5EC3" w:rsidP="0010220B">
            <w:pPr>
              <w:spacing w:after="0"/>
            </w:pPr>
            <w:r>
              <w:rPr>
                <w:rFonts w:ascii="Arial" w:hAnsi="Arial" w:cs="Arial"/>
                <w:b/>
                <w:color w:val="006871"/>
                <w:sz w:val="32"/>
                <w:szCs w:val="32"/>
              </w:rPr>
              <w:t>Online safety – resources from CEOP</w:t>
            </w:r>
          </w:p>
          <w:tbl>
            <w:tblPr>
              <w:tblpPr w:vertAnchor="text"/>
              <w:tblW w:w="5000" w:type="pct"/>
              <w:tblCellMar>
                <w:left w:w="0" w:type="dxa"/>
                <w:right w:w="0" w:type="dxa"/>
              </w:tblCellMar>
              <w:tblLook w:val="04A0" w:firstRow="1" w:lastRow="0" w:firstColumn="1" w:lastColumn="0" w:noHBand="0" w:noVBand="1"/>
            </w:tblPr>
            <w:tblGrid>
              <w:gridCol w:w="9026"/>
            </w:tblGrid>
            <w:tr w:rsidR="0010220B" w:rsidTr="0074398D">
              <w:tc>
                <w:tcPr>
                  <w:tcW w:w="8942" w:type="dxa"/>
                  <w:hideMark/>
                </w:tcPr>
                <w:p w:rsidR="0010220B" w:rsidRDefault="0010220B" w:rsidP="0010220B">
                  <w:pPr>
                    <w:spacing w:after="0"/>
                  </w:pP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0220B" w:rsidTr="0074398D">
                    <w:tc>
                      <w:tcPr>
                        <w:tcW w:w="0" w:type="auto"/>
                        <w:tcMar>
                          <w:top w:w="0" w:type="dxa"/>
                          <w:left w:w="270" w:type="dxa"/>
                          <w:bottom w:w="135" w:type="dxa"/>
                          <w:right w:w="270" w:type="dxa"/>
                        </w:tcMar>
                        <w:hideMark/>
                      </w:tcPr>
                      <w:p w:rsidR="0010220B" w:rsidRPr="003D4086" w:rsidRDefault="0010220B" w:rsidP="0010220B">
                        <w:pPr>
                          <w:spacing w:after="0" w:line="360" w:lineRule="auto"/>
                          <w:rPr>
                            <w:rFonts w:ascii="Arial" w:hAnsi="Arial" w:cs="Arial"/>
                            <w:color w:val="202020"/>
                            <w:sz w:val="22"/>
                            <w:szCs w:val="22"/>
                          </w:rPr>
                        </w:pPr>
                        <w:r>
                          <w:rPr>
                            <w:rFonts w:ascii="Arial" w:hAnsi="Arial" w:cs="Arial"/>
                            <w:color w:val="202020"/>
                            <w:sz w:val="22"/>
                            <w:szCs w:val="22"/>
                          </w:rPr>
                          <w:t>During a time when children and young people are going to be increasing their access to the internet the following links from CEOP maybe useful if you do not have them on your web-sites already.</w:t>
                        </w:r>
                      </w:p>
                    </w:tc>
                  </w:tr>
                </w:tbl>
                <w:p w:rsidR="0010220B" w:rsidRDefault="0010220B" w:rsidP="0010220B">
                  <w:pPr>
                    <w:spacing w:after="0"/>
                  </w:pPr>
                </w:p>
              </w:tc>
            </w:tr>
          </w:tbl>
          <w:p w:rsidR="0010220B" w:rsidRDefault="0010220B" w:rsidP="0010220B">
            <w:pPr>
              <w:spacing w:after="0"/>
            </w:pPr>
          </w:p>
        </w:tc>
      </w:tr>
    </w:tbl>
    <w:p w:rsidR="0010220B" w:rsidRDefault="0010220B" w:rsidP="0010220B">
      <w:pPr>
        <w:spacing w:after="0"/>
        <w:rPr>
          <w:vanish/>
        </w:rPr>
      </w:pPr>
    </w:p>
    <w:tbl>
      <w:tblPr>
        <w:tblW w:w="5000" w:type="pct"/>
        <w:tblCellMar>
          <w:left w:w="0" w:type="dxa"/>
          <w:right w:w="0" w:type="dxa"/>
        </w:tblCellMar>
        <w:tblLook w:val="04A0" w:firstRow="1" w:lastRow="0" w:firstColumn="1" w:lastColumn="0" w:noHBand="0" w:noVBand="1"/>
      </w:tblPr>
      <w:tblGrid>
        <w:gridCol w:w="9026"/>
      </w:tblGrid>
      <w:tr w:rsidR="0010220B" w:rsidTr="0074398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10220B" w:rsidTr="0074398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0220B" w:rsidTr="0074398D">
                    <w:tc>
                      <w:tcPr>
                        <w:tcW w:w="0" w:type="auto"/>
                        <w:tcMar>
                          <w:top w:w="0" w:type="dxa"/>
                          <w:left w:w="270" w:type="dxa"/>
                          <w:bottom w:w="135" w:type="dxa"/>
                          <w:right w:w="270" w:type="dxa"/>
                        </w:tcMar>
                        <w:hideMark/>
                      </w:tcPr>
                      <w:p w:rsidR="0010220B" w:rsidRPr="003D4086" w:rsidRDefault="0010220B" w:rsidP="0010220B">
                        <w:pPr>
                          <w:numPr>
                            <w:ilvl w:val="0"/>
                            <w:numId w:val="10"/>
                          </w:numPr>
                          <w:tabs>
                            <w:tab w:val="clear" w:pos="720"/>
                            <w:tab w:val="num" w:pos="0"/>
                          </w:tabs>
                          <w:spacing w:after="0" w:line="360" w:lineRule="auto"/>
                          <w:ind w:left="14" w:firstLine="0"/>
                          <w:rPr>
                            <w:rFonts w:ascii="Arial" w:hAnsi="Arial" w:cs="Arial"/>
                            <w:color w:val="202020"/>
                            <w:sz w:val="22"/>
                            <w:szCs w:val="22"/>
                          </w:rPr>
                        </w:pPr>
                        <w:r w:rsidRPr="003D4086">
                          <w:rPr>
                            <w:rFonts w:ascii="Arial" w:hAnsi="Arial" w:cs="Arial"/>
                            <w:color w:val="202020"/>
                            <w:sz w:val="22"/>
                            <w:szCs w:val="22"/>
                          </w:rPr>
                          <w:t xml:space="preserve">Share our </w:t>
                        </w:r>
                        <w:hyperlink r:id="rId15" w:tgtFrame="_blank" w:history="1">
                          <w:proofErr w:type="spellStart"/>
                          <w:r w:rsidRPr="003D4086">
                            <w:rPr>
                              <w:rStyle w:val="Strong"/>
                              <w:rFonts w:ascii="Arial" w:hAnsi="Arial" w:cs="Arial"/>
                              <w:color w:val="007C89"/>
                              <w:sz w:val="22"/>
                              <w:szCs w:val="22"/>
                              <w:u w:val="single"/>
                            </w:rPr>
                            <w:t>Thinkuknow</w:t>
                          </w:r>
                          <w:proofErr w:type="spellEnd"/>
                          <w:r w:rsidRPr="003D4086">
                            <w:rPr>
                              <w:rStyle w:val="Strong"/>
                              <w:rFonts w:ascii="Arial" w:hAnsi="Arial" w:cs="Arial"/>
                              <w:color w:val="007C89"/>
                              <w:sz w:val="22"/>
                              <w:szCs w:val="22"/>
                              <w:u w:val="single"/>
                            </w:rPr>
                            <w:t xml:space="preserve"> Parents </w:t>
                          </w:r>
                          <w:proofErr w:type="spellStart"/>
                          <w:r w:rsidRPr="003D4086">
                            <w:rPr>
                              <w:rStyle w:val="Strong"/>
                              <w:rFonts w:ascii="Arial" w:hAnsi="Arial" w:cs="Arial"/>
                              <w:color w:val="007C89"/>
                              <w:sz w:val="22"/>
                              <w:szCs w:val="22"/>
                              <w:u w:val="single"/>
                            </w:rPr>
                            <w:t>Helpsheets</w:t>
                          </w:r>
                          <w:proofErr w:type="spellEnd"/>
                        </w:hyperlink>
                        <w:r w:rsidRPr="003D4086">
                          <w:rPr>
                            <w:rFonts w:ascii="Arial" w:hAnsi="Arial" w:cs="Arial"/>
                            <w:color w:val="202020"/>
                            <w:sz w:val="22"/>
                            <w:szCs w:val="22"/>
                          </w:rPr>
                          <w:t xml:space="preserve"> as appropriate within your communities.</w:t>
                        </w:r>
                      </w:p>
                      <w:p w:rsidR="0010220B" w:rsidRPr="003D4086" w:rsidRDefault="0010220B" w:rsidP="0010220B">
                        <w:pPr>
                          <w:numPr>
                            <w:ilvl w:val="0"/>
                            <w:numId w:val="10"/>
                          </w:numPr>
                          <w:tabs>
                            <w:tab w:val="clear" w:pos="720"/>
                            <w:tab w:val="num" w:pos="0"/>
                          </w:tabs>
                          <w:spacing w:after="0" w:line="360" w:lineRule="auto"/>
                          <w:ind w:left="14" w:firstLine="0"/>
                          <w:rPr>
                            <w:rFonts w:ascii="Arial" w:hAnsi="Arial" w:cs="Arial"/>
                            <w:color w:val="202020"/>
                            <w:sz w:val="22"/>
                            <w:szCs w:val="22"/>
                          </w:rPr>
                        </w:pPr>
                        <w:r w:rsidRPr="003D4086">
                          <w:rPr>
                            <w:rFonts w:ascii="Arial" w:hAnsi="Arial" w:cs="Arial"/>
                            <w:color w:val="202020"/>
                            <w:sz w:val="22"/>
                            <w:szCs w:val="22"/>
                          </w:rPr>
                          <w:t>Draw parents' and carers' attention to the </w:t>
                        </w:r>
                        <w:proofErr w:type="spellStart"/>
                        <w:r w:rsidRPr="003D4086">
                          <w:rPr>
                            <w:rFonts w:ascii="Arial" w:hAnsi="Arial" w:cs="Arial"/>
                            <w:color w:val="202020"/>
                            <w:sz w:val="22"/>
                            <w:szCs w:val="22"/>
                          </w:rPr>
                          <w:fldChar w:fldCharType="begin"/>
                        </w:r>
                        <w:r w:rsidRPr="003D4086">
                          <w:rPr>
                            <w:rFonts w:ascii="Arial" w:hAnsi="Arial" w:cs="Arial"/>
                            <w:color w:val="202020"/>
                            <w:sz w:val="22"/>
                            <w:szCs w:val="22"/>
                          </w:rPr>
                          <w:instrText xml:space="preserve"> HYPERLINK "https://thinkuknow.us13.list-manage.com/track/click?u=2ae276529dabe14cecc1d261e&amp;id=0d0051ab8a&amp;e=288de2c63a" \t "_blank" </w:instrText>
                        </w:r>
                        <w:r w:rsidRPr="003D4086">
                          <w:rPr>
                            <w:rFonts w:ascii="Arial" w:hAnsi="Arial" w:cs="Arial"/>
                            <w:color w:val="202020"/>
                            <w:sz w:val="22"/>
                            <w:szCs w:val="22"/>
                          </w:rPr>
                          <w:fldChar w:fldCharType="separate"/>
                        </w:r>
                        <w:r w:rsidRPr="003D4086">
                          <w:rPr>
                            <w:rStyle w:val="Strong"/>
                            <w:rFonts w:ascii="Arial" w:hAnsi="Arial" w:cs="Arial"/>
                            <w:color w:val="007C89"/>
                            <w:sz w:val="22"/>
                            <w:szCs w:val="22"/>
                            <w:u w:val="single"/>
                          </w:rPr>
                          <w:t>Thinkuknow</w:t>
                        </w:r>
                        <w:proofErr w:type="spellEnd"/>
                        <w:r w:rsidRPr="003D4086">
                          <w:rPr>
                            <w:rStyle w:val="Strong"/>
                            <w:rFonts w:ascii="Arial" w:hAnsi="Arial" w:cs="Arial"/>
                            <w:color w:val="007C89"/>
                            <w:sz w:val="22"/>
                            <w:szCs w:val="22"/>
                            <w:u w:val="single"/>
                          </w:rPr>
                          <w:t xml:space="preserve"> website</w:t>
                        </w:r>
                        <w:r w:rsidRPr="003D4086">
                          <w:rPr>
                            <w:rFonts w:ascii="Arial" w:hAnsi="Arial" w:cs="Arial"/>
                            <w:color w:val="202020"/>
                            <w:sz w:val="22"/>
                            <w:szCs w:val="22"/>
                          </w:rPr>
                          <w:fldChar w:fldCharType="end"/>
                        </w:r>
                        <w:r w:rsidRPr="003D4086">
                          <w:rPr>
                            <w:rFonts w:ascii="Arial" w:hAnsi="Arial" w:cs="Arial"/>
                            <w:color w:val="202020"/>
                            <w:sz w:val="22"/>
                            <w:szCs w:val="22"/>
                          </w:rPr>
                          <w:t> for guidance and support with keeping children safe online.</w:t>
                        </w:r>
                      </w:p>
                      <w:p w:rsidR="0010220B" w:rsidRPr="003D4086" w:rsidRDefault="0010220B" w:rsidP="0010220B">
                        <w:pPr>
                          <w:numPr>
                            <w:ilvl w:val="0"/>
                            <w:numId w:val="10"/>
                          </w:numPr>
                          <w:tabs>
                            <w:tab w:val="clear" w:pos="720"/>
                            <w:tab w:val="num" w:pos="0"/>
                          </w:tabs>
                          <w:spacing w:after="0" w:line="360" w:lineRule="auto"/>
                          <w:ind w:left="14" w:firstLine="0"/>
                          <w:rPr>
                            <w:rFonts w:ascii="Arial" w:hAnsi="Arial" w:cs="Arial"/>
                            <w:color w:val="202020"/>
                            <w:sz w:val="22"/>
                            <w:szCs w:val="22"/>
                          </w:rPr>
                        </w:pPr>
                        <w:r w:rsidRPr="003D4086">
                          <w:rPr>
                            <w:rFonts w:ascii="Arial" w:hAnsi="Arial" w:cs="Arial"/>
                            <w:color w:val="202020"/>
                            <w:sz w:val="22"/>
                            <w:szCs w:val="22"/>
                          </w:rPr>
                          <w:t xml:space="preserve">Embed </w:t>
                        </w:r>
                        <w:hyperlink r:id="rId16" w:tgtFrame="_blank" w:history="1">
                          <w:r w:rsidRPr="003D4086">
                            <w:rPr>
                              <w:rStyle w:val="Strong"/>
                              <w:rFonts w:ascii="Arial" w:hAnsi="Arial" w:cs="Arial"/>
                              <w:color w:val="007C89"/>
                              <w:sz w:val="22"/>
                              <w:szCs w:val="22"/>
                              <w:u w:val="single"/>
                            </w:rPr>
                            <w:t>Parent Info</w:t>
                          </w:r>
                        </w:hyperlink>
                        <w:r w:rsidRPr="003D4086">
                          <w:rPr>
                            <w:rFonts w:ascii="Arial" w:hAnsi="Arial" w:cs="Arial"/>
                            <w:color w:val="202020"/>
                            <w:sz w:val="22"/>
                            <w:szCs w:val="22"/>
                          </w:rPr>
                          <w:t xml:space="preserve"> in your organisation's website. Parent Info is a newsfeed service offering free support and advice from leading experts on digital family life. Expert advice to help families through isolation and quarantine will be delivered regularly through Parent Info in the coming weeks and months.</w:t>
                        </w:r>
                      </w:p>
                      <w:p w:rsidR="0010220B" w:rsidRDefault="0010220B" w:rsidP="0010220B">
                        <w:pPr>
                          <w:numPr>
                            <w:ilvl w:val="0"/>
                            <w:numId w:val="10"/>
                          </w:numPr>
                          <w:tabs>
                            <w:tab w:val="clear" w:pos="720"/>
                            <w:tab w:val="num" w:pos="0"/>
                          </w:tabs>
                          <w:spacing w:after="0" w:line="360" w:lineRule="auto"/>
                          <w:ind w:left="14" w:firstLine="0"/>
                          <w:rPr>
                            <w:rFonts w:ascii="Helvetica" w:hAnsi="Helvetica" w:cs="Helvetica"/>
                            <w:color w:val="202020"/>
                            <w:sz w:val="24"/>
                            <w:szCs w:val="24"/>
                          </w:rPr>
                        </w:pPr>
                        <w:r w:rsidRPr="003D4086">
                          <w:rPr>
                            <w:rFonts w:ascii="Arial" w:hAnsi="Arial" w:cs="Arial"/>
                            <w:color w:val="202020"/>
                            <w:sz w:val="22"/>
                            <w:szCs w:val="22"/>
                          </w:rPr>
                          <w:t xml:space="preserve">Embed the </w:t>
                        </w:r>
                        <w:proofErr w:type="spellStart"/>
                        <w:r w:rsidRPr="003D4086">
                          <w:rPr>
                            <w:rFonts w:ascii="Arial" w:hAnsi="Arial" w:cs="Arial"/>
                            <w:color w:val="202020"/>
                            <w:sz w:val="22"/>
                            <w:szCs w:val="22"/>
                          </w:rPr>
                          <w:t>ClickCEOP</w:t>
                        </w:r>
                        <w:proofErr w:type="spellEnd"/>
                        <w:r w:rsidRPr="003D4086">
                          <w:rPr>
                            <w:rFonts w:ascii="Arial" w:hAnsi="Arial" w:cs="Arial"/>
                            <w:color w:val="202020"/>
                            <w:sz w:val="22"/>
                            <w:szCs w:val="22"/>
                          </w:rPr>
                          <w:t xml:space="preserve"> button in your organisation's website. This provides children with a direct route to report online sexual abuse if they feel they do not have a trusted adult to go to. Just email us at </w:t>
                        </w:r>
                        <w:hyperlink r:id="rId17" w:tgtFrame="_blank" w:history="1">
                          <w:r w:rsidRPr="003D4086">
                            <w:rPr>
                              <w:rStyle w:val="Strong"/>
                              <w:rFonts w:ascii="Arial" w:hAnsi="Arial" w:cs="Arial"/>
                              <w:color w:val="007C89"/>
                              <w:sz w:val="22"/>
                              <w:szCs w:val="22"/>
                              <w:u w:val="single"/>
                            </w:rPr>
                            <w:t>ceopeducation@nca.gov.uk</w:t>
                          </w:r>
                        </w:hyperlink>
                        <w:r w:rsidRPr="003D4086">
                          <w:rPr>
                            <w:rFonts w:ascii="Arial" w:hAnsi="Arial" w:cs="Arial"/>
                            <w:color w:val="202020"/>
                            <w:sz w:val="22"/>
                            <w:szCs w:val="22"/>
                          </w:rPr>
                          <w:t xml:space="preserve"> with your website URL to get access to the button and guidance on how to use it.</w:t>
                        </w:r>
                      </w:p>
                    </w:tc>
                  </w:tr>
                </w:tbl>
                <w:p w:rsidR="0010220B" w:rsidRDefault="0010220B" w:rsidP="0010220B">
                  <w:pPr>
                    <w:spacing w:after="0"/>
                  </w:pPr>
                </w:p>
              </w:tc>
            </w:tr>
          </w:tbl>
          <w:p w:rsidR="0010220B" w:rsidRDefault="0010220B" w:rsidP="0010220B">
            <w:pPr>
              <w:spacing w:after="0"/>
            </w:pPr>
          </w:p>
        </w:tc>
      </w:tr>
    </w:tbl>
    <w:p w:rsidR="00CD5EC3" w:rsidRPr="000328DD" w:rsidRDefault="00CD5EC3" w:rsidP="00CD5EC3">
      <w:pPr>
        <w:rPr>
          <w:rFonts w:ascii="Arial" w:hAnsi="Arial" w:cs="Arial"/>
          <w:b/>
          <w:color w:val="006871"/>
          <w:sz w:val="32"/>
          <w:szCs w:val="32"/>
        </w:rPr>
      </w:pPr>
      <w:r>
        <w:rPr>
          <w:rFonts w:ascii="Arial" w:hAnsi="Arial" w:cs="Arial"/>
          <w:b/>
          <w:color w:val="006871"/>
          <w:sz w:val="32"/>
          <w:szCs w:val="32"/>
        </w:rPr>
        <w:t>Be Internet Legends</w:t>
      </w:r>
      <w:r w:rsidRPr="000328DD">
        <w:rPr>
          <w:rFonts w:ascii="Arial" w:hAnsi="Arial" w:cs="Arial"/>
          <w:b/>
          <w:color w:val="006871"/>
          <w:sz w:val="32"/>
          <w:szCs w:val="32"/>
        </w:rPr>
        <w:t>.</w:t>
      </w:r>
    </w:p>
    <w:p w:rsidR="001B07C5" w:rsidRDefault="005E611B" w:rsidP="005E611B">
      <w:pPr>
        <w:spacing w:after="200" w:line="276" w:lineRule="auto"/>
        <w:jc w:val="both"/>
        <w:rPr>
          <w:rFonts w:ascii="Arial" w:hAnsi="Arial" w:cs="Arial"/>
          <w:color w:val="000000" w:themeColor="text1"/>
          <w:sz w:val="22"/>
          <w:szCs w:val="22"/>
        </w:rPr>
      </w:pPr>
      <w:r>
        <w:rPr>
          <w:noProof/>
          <w14:ligatures w14:val="none"/>
          <w14:cntxtAlts w14:val="0"/>
        </w:rPr>
        <mc:AlternateContent>
          <mc:Choice Requires="wps">
            <w:drawing>
              <wp:anchor distT="0" distB="0" distL="114300" distR="114300" simplePos="0" relativeHeight="251817984" behindDoc="0" locked="0" layoutInCell="1" allowOverlap="1">
                <wp:simplePos x="0" y="0"/>
                <wp:positionH relativeFrom="column">
                  <wp:posOffset>-116840</wp:posOffset>
                </wp:positionH>
                <wp:positionV relativeFrom="paragraph">
                  <wp:posOffset>140970</wp:posOffset>
                </wp:positionV>
                <wp:extent cx="3733800" cy="2609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733800" cy="260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611B" w:rsidRDefault="005E611B" w:rsidP="00F77455">
                            <w:pPr>
                              <w:jc w:val="both"/>
                              <w:rPr>
                                <w:rFonts w:ascii="Arial" w:hAnsi="Arial" w:cs="Arial"/>
                                <w:sz w:val="24"/>
                                <w:szCs w:val="24"/>
                              </w:rPr>
                            </w:pPr>
                            <w:r w:rsidRPr="00F77455">
                              <w:rPr>
                                <w:rFonts w:ascii="Arial" w:hAnsi="Arial" w:cs="Arial"/>
                                <w:b/>
                                <w:sz w:val="24"/>
                                <w:szCs w:val="24"/>
                              </w:rPr>
                              <w:t>A very useful free resource for Primary schools</w:t>
                            </w:r>
                            <w:r w:rsidRPr="005E611B">
                              <w:rPr>
                                <w:rFonts w:ascii="Arial" w:hAnsi="Arial" w:cs="Arial"/>
                                <w:sz w:val="24"/>
                                <w:szCs w:val="24"/>
                              </w:rPr>
                              <w:t>.</w:t>
                            </w:r>
                          </w:p>
                          <w:p w:rsidR="005E611B" w:rsidRDefault="005E611B" w:rsidP="00F77455">
                            <w:pPr>
                              <w:jc w:val="both"/>
                              <w:rPr>
                                <w:rFonts w:ascii="Arial" w:hAnsi="Arial" w:cs="Arial"/>
                                <w:sz w:val="24"/>
                                <w:szCs w:val="24"/>
                              </w:rPr>
                            </w:pPr>
                            <w:r>
                              <w:rPr>
                                <w:rFonts w:ascii="Arial" w:hAnsi="Arial" w:cs="Arial"/>
                                <w:sz w:val="24"/>
                                <w:szCs w:val="24"/>
                              </w:rPr>
                              <w:t xml:space="preserve">Produced by Google in conjunction with the charity Parentzone these downloadable lesson plans and resources are accredited by the PSHE Association. The programme is designed to help pupils be safe </w:t>
                            </w:r>
                            <w:r w:rsidR="00F77455">
                              <w:rPr>
                                <w:rFonts w:ascii="Arial" w:hAnsi="Arial" w:cs="Arial"/>
                                <w:sz w:val="24"/>
                                <w:szCs w:val="24"/>
                              </w:rPr>
                              <w:t>and confident explorers of the i</w:t>
                            </w:r>
                            <w:r>
                              <w:rPr>
                                <w:rFonts w:ascii="Arial" w:hAnsi="Arial" w:cs="Arial"/>
                                <w:sz w:val="24"/>
                                <w:szCs w:val="24"/>
                              </w:rPr>
                              <w:t>nternet.</w:t>
                            </w:r>
                            <w:r w:rsidR="00F77455">
                              <w:rPr>
                                <w:rFonts w:ascii="Arial" w:hAnsi="Arial" w:cs="Arial"/>
                                <w:sz w:val="24"/>
                                <w:szCs w:val="24"/>
                              </w:rPr>
                              <w:t xml:space="preserve"> </w:t>
                            </w:r>
                            <w:r>
                              <w:rPr>
                                <w:rFonts w:ascii="Arial" w:hAnsi="Arial" w:cs="Arial"/>
                                <w:sz w:val="24"/>
                                <w:szCs w:val="24"/>
                              </w:rPr>
                              <w:t xml:space="preserve">Have a look at the resources </w:t>
                            </w:r>
                            <w:hyperlink r:id="rId18" w:history="1">
                              <w:r w:rsidRPr="005E611B">
                                <w:rPr>
                                  <w:rStyle w:val="Hyperlink"/>
                                  <w:rFonts w:ascii="Arial" w:hAnsi="Arial" w:cs="Arial"/>
                                  <w:sz w:val="24"/>
                                  <w:szCs w:val="24"/>
                                </w:rPr>
                                <w:t>here.</w:t>
                              </w:r>
                            </w:hyperlink>
                          </w:p>
                          <w:p w:rsidR="00F77455" w:rsidRDefault="00F77455" w:rsidP="00F77455">
                            <w:pPr>
                              <w:jc w:val="both"/>
                              <w:rPr>
                                <w:rFonts w:ascii="Arial" w:hAnsi="Arial" w:cs="Arial"/>
                                <w:sz w:val="24"/>
                                <w:szCs w:val="24"/>
                              </w:rPr>
                            </w:pPr>
                            <w:r>
                              <w:rPr>
                                <w:rFonts w:ascii="Arial" w:hAnsi="Arial" w:cs="Arial"/>
                                <w:sz w:val="24"/>
                                <w:szCs w:val="24"/>
                              </w:rPr>
                              <w:t xml:space="preserve">Pupils may also like to </w:t>
                            </w:r>
                            <w:hyperlink r:id="rId19" w:history="1">
                              <w:r w:rsidRPr="00F77455">
                                <w:rPr>
                                  <w:rStyle w:val="Hyperlink"/>
                                  <w:rFonts w:ascii="Arial" w:hAnsi="Arial" w:cs="Arial"/>
                                  <w:sz w:val="24"/>
                                  <w:szCs w:val="24"/>
                                </w:rPr>
                                <w:t xml:space="preserve">Explore </w:t>
                              </w:r>
                              <w:proofErr w:type="spellStart"/>
                              <w:r w:rsidRPr="00F77455">
                                <w:rPr>
                                  <w:rStyle w:val="Hyperlink"/>
                                  <w:rFonts w:ascii="Arial" w:hAnsi="Arial" w:cs="Arial"/>
                                  <w:sz w:val="24"/>
                                  <w:szCs w:val="24"/>
                                </w:rPr>
                                <w:t>Interland</w:t>
                              </w:r>
                              <w:proofErr w:type="spellEnd"/>
                            </w:hyperlink>
                            <w:r>
                              <w:rPr>
                                <w:rFonts w:ascii="Arial" w:hAnsi="Arial" w:cs="Arial"/>
                                <w:sz w:val="24"/>
                                <w:szCs w:val="24"/>
                              </w:rPr>
                              <w:t>. Although the  game is very professionally produced it may not have the appeal of certain other games played by pupils!</w:t>
                            </w:r>
                          </w:p>
                          <w:p w:rsidR="00F77455" w:rsidRDefault="00F77455">
                            <w:pPr>
                              <w:rPr>
                                <w:rFonts w:ascii="Arial" w:hAnsi="Arial" w:cs="Arial"/>
                                <w:sz w:val="24"/>
                                <w:szCs w:val="24"/>
                              </w:rPr>
                            </w:pPr>
                          </w:p>
                          <w:p w:rsidR="00F77455" w:rsidRPr="005E611B" w:rsidRDefault="00F77455">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2pt;margin-top:11.1pt;width:294pt;height:20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X7jgIAAJIFAAAOAAAAZHJzL2Uyb0RvYy54bWysVEtv2zAMvg/YfxB0X5xHk7ZBnSJLkWFA&#10;0RZrh54VWWqESaImKbGzXz9Kdh7reumwi02RH0nxE8mr68ZoshU+KLAlHfT6lAjLoVL2paTfn5af&#10;LigJkdmKabCipDsR6PXs44er2k3FENagK+EJBrFhWruSrmN006IIfC0MCz1wwqJRgjcs4tG/FJVn&#10;NUY3uhj2+5OiBl85D1yEgNqb1khnOb6Ugsd7KYOIRJcU7xbz1+fvKn2L2RWbvnjm1op312D/cAvD&#10;lMWkh1A3LDKy8eqvUEZxDwFk7HEwBUipuMg1YDWD/qtqHtfMiVwLkhPcgabw/8Lyu+2DJ6oq6ZgS&#10;yww+0ZNoIvkMDRkndmoXpgh6dAiLDarxlff6gMpUdCO9SX8sh6Aded4duE3BOCpH56PRRR9NHG3D&#10;Sf/yYpzZL47uzof4RYAhSSipx8fLnLLtbYh4FYTuISlbAK2qpdI6H1LDiIX2ZMvwqXXMl0SPP1Da&#10;krqkkxGmTk4WknsbWdukEbllunSp9LbELMWdFgmj7TchkbJc6Ru5GefCHvJndEJJTPUexw5/vNV7&#10;nNs60CNnBhsPzkZZ8Ln6PGNHyqofe8pki0fCT+pOYmxWTdcrXWesoNphY3hoBys4vlT4eLcsxAfm&#10;cZLwwXE7xHv8SA1IPnQSJWvwv97SJzw2OFopqXEySxp+bpgXlOivFlv/cnB2lkY5H87G50M8+FPL&#10;6tRiN2YB2BED3EOOZzHho96L0oN5xiUyT1nRxCzH3CWNe3ER232BS4iL+TyDcHgdi7f20fEUOrGc&#10;WvOpeWbedf0bsfXvYD/DbPqqjVts8rQw30SQKvd44rllteMfBz+3frek0mY5PWfUcZXOfgMAAP//&#10;AwBQSwMEFAAGAAgAAAAhAMTwV/jiAAAACgEAAA8AAABkcnMvZG93bnJldi54bWxMj8tOwzAQRfdI&#10;/IM1SGxQ6zRpQwmZVAjxkNjR8BA7Nx6SiHgcxW4S/h6zguXoHt17Jt/NphMjDa61jLBaRiCIK6tb&#10;rhFeyvvFFoTzirXqLBPCNznYFacnucq0nfiZxr2vRShhlymExvs+k9JVDRnllrYnDtmnHYzy4Rxq&#10;qQc1hXLTyTiKUmlUy2GhUT3dNlR97Y8G4eOifn9y88PrlGyS/u5xLC/fdIl4fjbfXIPwNPs/GH71&#10;gzoUwelgj6yd6BAWq+06oAhxHIMIwCa9SkEcENZJEoMscvn/heIHAAD//wMAUEsBAi0AFAAGAAgA&#10;AAAhALaDOJL+AAAA4QEAABMAAAAAAAAAAAAAAAAAAAAAAFtDb250ZW50X1R5cGVzXS54bWxQSwEC&#10;LQAUAAYACAAAACEAOP0h/9YAAACUAQAACwAAAAAAAAAAAAAAAAAvAQAAX3JlbHMvLnJlbHNQSwEC&#10;LQAUAAYACAAAACEA2rsF+44CAACSBQAADgAAAAAAAAAAAAAAAAAuAgAAZHJzL2Uyb0RvYy54bWxQ&#10;SwECLQAUAAYACAAAACEAxPBX+OIAAAAKAQAADwAAAAAAAAAAAAAAAADoBAAAZHJzL2Rvd25yZXYu&#10;eG1sUEsFBgAAAAAEAAQA8wAAAPcFAAAAAA==&#10;" fillcolor="white [3201]" stroked="f" strokeweight=".5pt">
                <v:textbox>
                  <w:txbxContent>
                    <w:p w:rsidR="005E611B" w:rsidRDefault="005E611B" w:rsidP="00F77455">
                      <w:pPr>
                        <w:jc w:val="both"/>
                        <w:rPr>
                          <w:rFonts w:ascii="Arial" w:hAnsi="Arial" w:cs="Arial"/>
                          <w:sz w:val="24"/>
                          <w:szCs w:val="24"/>
                        </w:rPr>
                      </w:pPr>
                      <w:r w:rsidRPr="00F77455">
                        <w:rPr>
                          <w:rFonts w:ascii="Arial" w:hAnsi="Arial" w:cs="Arial"/>
                          <w:b/>
                          <w:sz w:val="24"/>
                          <w:szCs w:val="24"/>
                        </w:rPr>
                        <w:t>A very useful free resource for Primary schools</w:t>
                      </w:r>
                      <w:r w:rsidRPr="005E611B">
                        <w:rPr>
                          <w:rFonts w:ascii="Arial" w:hAnsi="Arial" w:cs="Arial"/>
                          <w:sz w:val="24"/>
                          <w:szCs w:val="24"/>
                        </w:rPr>
                        <w:t>.</w:t>
                      </w:r>
                    </w:p>
                    <w:p w:rsidR="005E611B" w:rsidRDefault="005E611B" w:rsidP="00F77455">
                      <w:pPr>
                        <w:jc w:val="both"/>
                        <w:rPr>
                          <w:rFonts w:ascii="Arial" w:hAnsi="Arial" w:cs="Arial"/>
                          <w:sz w:val="24"/>
                          <w:szCs w:val="24"/>
                        </w:rPr>
                      </w:pPr>
                      <w:r>
                        <w:rPr>
                          <w:rFonts w:ascii="Arial" w:hAnsi="Arial" w:cs="Arial"/>
                          <w:sz w:val="24"/>
                          <w:szCs w:val="24"/>
                        </w:rPr>
                        <w:t xml:space="preserve">Produced by Google in conjunction with the charity Parentzone these downloadable lesson plans and resources are accredited by the PSHE Association. The programme is designed to help pupils be safe </w:t>
                      </w:r>
                      <w:r w:rsidR="00F77455">
                        <w:rPr>
                          <w:rFonts w:ascii="Arial" w:hAnsi="Arial" w:cs="Arial"/>
                          <w:sz w:val="24"/>
                          <w:szCs w:val="24"/>
                        </w:rPr>
                        <w:t>and confident explorers of the i</w:t>
                      </w:r>
                      <w:r>
                        <w:rPr>
                          <w:rFonts w:ascii="Arial" w:hAnsi="Arial" w:cs="Arial"/>
                          <w:sz w:val="24"/>
                          <w:szCs w:val="24"/>
                        </w:rPr>
                        <w:t>nternet.</w:t>
                      </w:r>
                      <w:r w:rsidR="00F77455">
                        <w:rPr>
                          <w:rFonts w:ascii="Arial" w:hAnsi="Arial" w:cs="Arial"/>
                          <w:sz w:val="24"/>
                          <w:szCs w:val="24"/>
                        </w:rPr>
                        <w:t xml:space="preserve"> </w:t>
                      </w:r>
                      <w:r>
                        <w:rPr>
                          <w:rFonts w:ascii="Arial" w:hAnsi="Arial" w:cs="Arial"/>
                          <w:sz w:val="24"/>
                          <w:szCs w:val="24"/>
                        </w:rPr>
                        <w:t xml:space="preserve">Have a look at the resources </w:t>
                      </w:r>
                      <w:hyperlink r:id="rId20" w:history="1">
                        <w:r w:rsidRPr="005E611B">
                          <w:rPr>
                            <w:rStyle w:val="Hyperlink"/>
                            <w:rFonts w:ascii="Arial" w:hAnsi="Arial" w:cs="Arial"/>
                            <w:sz w:val="24"/>
                            <w:szCs w:val="24"/>
                          </w:rPr>
                          <w:t>here.</w:t>
                        </w:r>
                      </w:hyperlink>
                    </w:p>
                    <w:p w:rsidR="00F77455" w:rsidRDefault="00F77455" w:rsidP="00F77455">
                      <w:pPr>
                        <w:jc w:val="both"/>
                        <w:rPr>
                          <w:rFonts w:ascii="Arial" w:hAnsi="Arial" w:cs="Arial"/>
                          <w:sz w:val="24"/>
                          <w:szCs w:val="24"/>
                        </w:rPr>
                      </w:pPr>
                      <w:r>
                        <w:rPr>
                          <w:rFonts w:ascii="Arial" w:hAnsi="Arial" w:cs="Arial"/>
                          <w:sz w:val="24"/>
                          <w:szCs w:val="24"/>
                        </w:rPr>
                        <w:t xml:space="preserve">Pupils may also like to </w:t>
                      </w:r>
                      <w:hyperlink r:id="rId21" w:history="1">
                        <w:r w:rsidRPr="00F77455">
                          <w:rPr>
                            <w:rStyle w:val="Hyperlink"/>
                            <w:rFonts w:ascii="Arial" w:hAnsi="Arial" w:cs="Arial"/>
                            <w:sz w:val="24"/>
                            <w:szCs w:val="24"/>
                          </w:rPr>
                          <w:t xml:space="preserve">Explore </w:t>
                        </w:r>
                        <w:proofErr w:type="spellStart"/>
                        <w:r w:rsidRPr="00F77455">
                          <w:rPr>
                            <w:rStyle w:val="Hyperlink"/>
                            <w:rFonts w:ascii="Arial" w:hAnsi="Arial" w:cs="Arial"/>
                            <w:sz w:val="24"/>
                            <w:szCs w:val="24"/>
                          </w:rPr>
                          <w:t>Interland</w:t>
                        </w:r>
                        <w:proofErr w:type="spellEnd"/>
                      </w:hyperlink>
                      <w:r>
                        <w:rPr>
                          <w:rFonts w:ascii="Arial" w:hAnsi="Arial" w:cs="Arial"/>
                          <w:sz w:val="24"/>
                          <w:szCs w:val="24"/>
                        </w:rPr>
                        <w:t>. Although the  game is very professionally produced it may not have the appeal of certain other games played by pupils!</w:t>
                      </w:r>
                    </w:p>
                    <w:p w:rsidR="00F77455" w:rsidRDefault="00F77455">
                      <w:pPr>
                        <w:rPr>
                          <w:rFonts w:ascii="Arial" w:hAnsi="Arial" w:cs="Arial"/>
                          <w:sz w:val="24"/>
                          <w:szCs w:val="24"/>
                        </w:rPr>
                      </w:pPr>
                    </w:p>
                    <w:p w:rsidR="00F77455" w:rsidRPr="005E611B" w:rsidRDefault="00F77455">
                      <w:pPr>
                        <w:rPr>
                          <w:rFonts w:ascii="Arial" w:hAnsi="Arial" w:cs="Arial"/>
                          <w:sz w:val="24"/>
                          <w:szCs w:val="24"/>
                        </w:rPr>
                      </w:pPr>
                    </w:p>
                  </w:txbxContent>
                </v:textbox>
              </v:shape>
            </w:pict>
          </mc:Fallback>
        </mc:AlternateContent>
      </w:r>
      <w:r w:rsidR="009F1FED">
        <w:rPr>
          <w:noProof/>
          <w14:ligatures w14:val="none"/>
          <w14:cntxtAlts w14:val="0"/>
        </w:rPr>
        <w:drawing>
          <wp:anchor distT="0" distB="0" distL="114300" distR="114300" simplePos="0" relativeHeight="251816960" behindDoc="0" locked="0" layoutInCell="1" allowOverlap="1">
            <wp:simplePos x="0" y="0"/>
            <wp:positionH relativeFrom="column">
              <wp:posOffset>0</wp:posOffset>
            </wp:positionH>
            <wp:positionV relativeFrom="paragraph">
              <wp:posOffset>26670</wp:posOffset>
            </wp:positionV>
            <wp:extent cx="2174240" cy="2800350"/>
            <wp:effectExtent l="0" t="0" r="0" b="0"/>
            <wp:wrapSquare wrapText="bothSides"/>
            <wp:docPr id="1" name="Picture 1" descr="https://storage.googleapis.com/gweb-interland.appspot.com/en-gb-all/hub/images/lessonplan_m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googleapis.com/gweb-interland.appspot.com/en-gb-all/hub/images/lessonplan_mockup.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4240"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611B" w:rsidRPr="001B07C5" w:rsidRDefault="005E611B" w:rsidP="005E611B">
      <w:pPr>
        <w:spacing w:after="200" w:line="276" w:lineRule="auto"/>
        <w:jc w:val="both"/>
        <w:rPr>
          <w:rFonts w:ascii="Arial" w:hAnsi="Arial" w:cs="Arial"/>
          <w:color w:val="000000" w:themeColor="text1"/>
          <w:sz w:val="22"/>
          <w:szCs w:val="22"/>
        </w:rPr>
      </w:pPr>
    </w:p>
    <w:p w:rsidR="001B07C5" w:rsidRDefault="001B07C5" w:rsidP="001C0195">
      <w:pPr>
        <w:spacing w:after="200" w:line="276" w:lineRule="auto"/>
        <w:jc w:val="both"/>
        <w:rPr>
          <w:rFonts w:ascii="Arial" w:hAnsi="Arial" w:cs="Arial"/>
          <w:b/>
          <w:color w:val="AA4E0F"/>
          <w:sz w:val="40"/>
          <w:szCs w:val="40"/>
        </w:rPr>
      </w:pPr>
    </w:p>
    <w:p w:rsidR="001B07C5" w:rsidRDefault="001B07C5" w:rsidP="001C0195">
      <w:pPr>
        <w:spacing w:after="200" w:line="276" w:lineRule="auto"/>
        <w:jc w:val="both"/>
        <w:rPr>
          <w:rFonts w:ascii="Arial" w:hAnsi="Arial" w:cs="Arial"/>
          <w:b/>
          <w:color w:val="AA4E0F"/>
          <w:sz w:val="40"/>
          <w:szCs w:val="40"/>
        </w:rPr>
      </w:pPr>
    </w:p>
    <w:p w:rsidR="001B07C5" w:rsidRDefault="001B07C5" w:rsidP="001C0195">
      <w:pPr>
        <w:spacing w:after="200" w:line="276" w:lineRule="auto"/>
        <w:jc w:val="both"/>
        <w:rPr>
          <w:rFonts w:ascii="Arial" w:hAnsi="Arial" w:cs="Arial"/>
          <w:b/>
          <w:color w:val="AA4E0F"/>
          <w:sz w:val="40"/>
          <w:szCs w:val="40"/>
        </w:rPr>
      </w:pPr>
    </w:p>
    <w:p w:rsidR="005E611B" w:rsidRDefault="005E611B" w:rsidP="001C0195">
      <w:pPr>
        <w:spacing w:after="200" w:line="276" w:lineRule="auto"/>
        <w:jc w:val="both"/>
        <w:rPr>
          <w:rFonts w:ascii="Arial" w:hAnsi="Arial" w:cs="Arial"/>
          <w:b/>
          <w:color w:val="AA4E0F"/>
          <w:sz w:val="40"/>
          <w:szCs w:val="40"/>
        </w:rPr>
      </w:pPr>
    </w:p>
    <w:p w:rsidR="0053043C" w:rsidRDefault="0053043C" w:rsidP="001C0195">
      <w:pPr>
        <w:spacing w:after="200" w:line="276" w:lineRule="auto"/>
        <w:jc w:val="both"/>
        <w:rPr>
          <w:rFonts w:ascii="Arial" w:hAnsi="Arial" w:cs="Arial"/>
          <w:b/>
          <w:color w:val="AA4E0F"/>
          <w:sz w:val="40"/>
          <w:szCs w:val="40"/>
        </w:rPr>
      </w:pPr>
    </w:p>
    <w:p w:rsidR="00D73577" w:rsidRDefault="00D73577" w:rsidP="001C0195">
      <w:pPr>
        <w:spacing w:after="200" w:line="276" w:lineRule="auto"/>
        <w:jc w:val="both"/>
        <w:rPr>
          <w:rFonts w:ascii="Arial" w:hAnsi="Arial" w:cs="Arial"/>
          <w:b/>
          <w:color w:val="AA4E0F"/>
          <w:sz w:val="40"/>
          <w:szCs w:val="40"/>
        </w:rPr>
      </w:pPr>
    </w:p>
    <w:p w:rsidR="00CD5EC3" w:rsidRDefault="00CD5EC3" w:rsidP="001C0195">
      <w:pPr>
        <w:spacing w:after="200" w:line="276" w:lineRule="auto"/>
        <w:jc w:val="both"/>
        <w:rPr>
          <w:rFonts w:ascii="Arial" w:hAnsi="Arial" w:cs="Arial"/>
          <w:b/>
          <w:color w:val="AA4E0F"/>
          <w:sz w:val="40"/>
          <w:szCs w:val="40"/>
        </w:rPr>
      </w:pPr>
    </w:p>
    <w:p w:rsidR="00CD5EC3" w:rsidRDefault="00CD5EC3" w:rsidP="001C0195">
      <w:pPr>
        <w:spacing w:after="200" w:line="276" w:lineRule="auto"/>
        <w:jc w:val="both"/>
        <w:rPr>
          <w:rFonts w:ascii="Arial" w:hAnsi="Arial" w:cs="Arial"/>
          <w:b/>
          <w:color w:val="AA4E0F"/>
          <w:sz w:val="40"/>
          <w:szCs w:val="40"/>
        </w:rPr>
      </w:pPr>
    </w:p>
    <w:p w:rsidR="00D73577" w:rsidRDefault="0010220B" w:rsidP="001C0195">
      <w:pPr>
        <w:spacing w:after="200" w:line="276" w:lineRule="auto"/>
        <w:jc w:val="both"/>
        <w:rPr>
          <w:rFonts w:ascii="Arial" w:hAnsi="Arial" w:cs="Arial"/>
          <w:b/>
          <w:color w:val="AA4E0F"/>
          <w:sz w:val="40"/>
          <w:szCs w:val="40"/>
        </w:rPr>
      </w:pPr>
      <w:r>
        <w:rPr>
          <w:rFonts w:ascii="Arial" w:hAnsi="Arial" w:cs="Arial"/>
          <w:b/>
          <w:noProof/>
          <w:color w:val="AA4E0F"/>
          <w:sz w:val="40"/>
          <w:szCs w:val="40"/>
          <w14:ligatures w14:val="none"/>
          <w14:cntxtAlts w14:val="0"/>
        </w:rPr>
        <mc:AlternateContent>
          <mc:Choice Requires="wps">
            <w:drawing>
              <wp:anchor distT="0" distB="0" distL="114300" distR="114300" simplePos="0" relativeHeight="251826176" behindDoc="0" locked="0" layoutInCell="1" allowOverlap="1" wp14:anchorId="30E769A0" wp14:editId="38CBF6B8">
                <wp:simplePos x="0" y="0"/>
                <wp:positionH relativeFrom="column">
                  <wp:posOffset>0</wp:posOffset>
                </wp:positionH>
                <wp:positionV relativeFrom="paragraph">
                  <wp:posOffset>-62865</wp:posOffset>
                </wp:positionV>
                <wp:extent cx="5781675" cy="13049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781675" cy="1304925"/>
                        </a:xfrm>
                        <a:prstGeom prst="rect">
                          <a:avLst/>
                        </a:prstGeom>
                        <a:blipFill dpi="0" rotWithShape="1">
                          <a:blip r:embed="rId23" cstate="print">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D73577" w:rsidRDefault="00D735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8" type="#_x0000_t202" style="position:absolute;left:0;text-align:left;margin-left:0;margin-top:-4.95pt;width:455.25pt;height:102.7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2/MCOQMAAO0GAAAOAAAAZHJzL2Uyb0RvYy54bWysVU1v2zgQvS+w/4Hg&#10;3bHkynFiRClcp1kUCNqiSZEzTVERUYpkSTp2utj/3kdScoIkQLuLvcijmdF8vHkzPnu77xW5F85L&#10;o2taHhWUCM1NI/VdTb/eXE5OKPGB6YYpo0VNH4Snb8///ONsZ5diZjqjGuEIgmi/3NmadiHY5XTq&#10;eSd65o+MFRrG1rieBby6u2nj2A7RezWdFcXxdGdcY53hwntoL7KRnqf4bSt4+NS2XgSiaoraQnq6&#10;9NzE5/T8jC3vHLOd5EMZ7D9U0TOpkfQQ6oIFRrZOvgjVS+6MN2044qafmraVXKQe0E1ZPOvmumNW&#10;pF4AjrcHmPz/F5Z/vP/siGxqOltQolmPGd2IfSDvzJ5ABXx21i/hdm3hGPbQY86j3kMZ2963ro+/&#10;aIjADqQfDujGaBzK+eKkPF7MKeGwlW+K6nQ2j3Gmj59b58NfwvQkCjV1GF9Cld1f+ZBdR5eYbaOk&#10;vZRKkcYCaSR1JtzK0CXcYpWj04Ac5v5rfuWZXBi+7YUOmWROKBbAcN9J65FmKfqNAGbuQ1OiHxA8&#10;ADfrpM71omUUHLPH5hMP/p6drIridPZusp4X60lVLN5PVqfVYrIo3i+qojop1+X6n1hxWS23XlwZ&#10;ztSFlSMpy+pF8a9yaViPTKdES3LPEvkzfigoQT6WCPQjjLFW7/gXIA4/yMGJwLsotkB40MP5YBg+&#10;jPhHL6XJrqbHb+ZFQl2baMgplY4OIm3jMMfIqcydJIUHJXKQL6IFGxOFoiLdAbFWLjfBOMdMEvuQ&#10;Xml4R69c4e9/OPg/VvVvsuY+xsxGh8PHvdTGpe6fld18G0tusz8m8KTvKIb9Zp/XcFytjWkesHGg&#10;dKK2t/xSYiuumA+fmcORAt9xeMMnPFplAL4ZJEo64368po/+oBGslOxw9Grqv2+ZE5SoDxpX5bSs&#10;qngl00s1X8ziTj21bJ5a9LZfG1ALK4Dqkhj9gxrF1pn+Fvd5FbPCxDRH7pqGUVyHfIpx37lYrZIT&#10;7qJl4UpfWz6ucNz5m/0tc3Y4DAHs/WjG88iWz+5D9o3j1Wa1DaaV6XhEnDOqA/64qWkXhvsfj/bT&#10;9+T1+C91/h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YJJvzfAAAABwEAAA8A&#10;AABkcnMvZG93bnJldi54bWxMj09Lw0AUxO+C32F5ghdpN1UaTMymSG0FoQSsvfS2zT6TYPZtyG7+&#10;+O19nvQ4zDDzm2wz21aM2PvGkYLVMgKBVDrTUKXg9LFfPILwQZPRrSNU8I0eNvn1VaZT4yZ6x/EY&#10;KsEl5FOtoA6hS6X0ZY1W+6XrkNj7dL3VgWVfSdPricttK++jKJZWN8QLte5wW2P5dRysgpcx7Itp&#10;Fz+8HvBtutvuiuJMg1K3N/PzE4iAc/gLwy8+o0POTBc3kPGiVcBHgoJFkoBgN1lFaxAXjiXrGGSe&#10;yf/8+Q8AAAD//wMAUEsDBAoAAAAAAAAAIQAMrleOh3YBAId2AQAUAAAAZHJzL21lZGlhL2ltYWdl&#10;MS5wbmeJUE5HDQoaCgAAAA1JSERSAAAFcAAAAToIBgAAAL8DercAAAABc1JHQgCuzhzpAAAABGdB&#10;TUEAALGPC/xhBQAAAAlwSFlzAAAh1QAAIdUBBJy0nQAA/6VJREFUeF7s3QdcE3f/B3Dco45Ola2A&#10;ZDAcmICssMGtrdiqrRVtbZ2dT3dLrbXVbreotc4OO+1ubWvrwFHrniigKHuP7OS+z/0uhyIeggqI&#10;+nn/X58nIblcLgn9ix9/fM8O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jkQ7u+bHAgM7ZgQEtBNvAgnzPDw67fHzayV+CQAAAAAAAAAAANCwyC6xeWpE&#10;hO+h0LBle4M1o8WbQcIrLi4jC2Tub3Nyh7vEmwAAAAAAAAAAAAAaxob4+BanY2IC02Jith2LjPx2&#10;d2C4TLwLJIx0clJv8+xxRuft8WuFXG4v3gwAAAAAAAAAAABQvw7Hx7dOj44ecSY25typ6Gg6EB6+&#10;dFdkZJNZWVriE3wHC8XHtxBvuu7GOTmpn3BxOVPk5UFaL/d95Z6evuJdAAAAAAAAAAAAAPWDi4tr&#10;czoyekZGbCyxHImMpO2hode1wCU7u2ZFbn6d9Z4BcQZ5wCdGeUC2Ue5vNsj9d/F5taKnuhfbRtz8&#10;unjExcXvMRfn0//J3Enn5cHpvTzOlCg94sW7AQAAAAAAAAAAAK4N2dk1z4iJ2ZARG2tm5W16TAzt&#10;Cw+nHaGhSw4HBNwpbtZosrv63qb1VA83KQKWGRUBqSZ5gIm/TlXD384Z5f46g9x/r0Ee8FS5vL/3&#10;9Shzp7m6ysc5O6et8ehBei8PVuLycc8ql3s8menn117cDAAAAAAAAAAAAODKHQ+J7nEmJubvypW3&#10;Z/mcjI6m3RoN7QoNXbDHz6+zuGmDYittzYr+kQa5/1KzPCDdqPA3VC9ta46/hd8+3yj3/0UrC5hu&#10;VKi8OI+4NuKuG9SMHj26Jri4pDzg7EIFysoCVyhxC8uVPeeWeXreLW4KAAAAAAAAAAAAUHdpUVGx&#10;GTExR87ExnKVBS5bfXsgIoIVuKW7wsJeTtdo2oqb17syj973VHgGxOll/h8Y5QFH+VRIF7R1Dxux&#10;wO8nx6AI+F0v959ikKs8DyuVrcWnbAjNEpydj45ydqbfPN3I6n1RiVuuVbqv0CvdPcRtAQAAAAAA&#10;AAAAAC7vsDK+9eno6KkZMTHpVctbFnbysj1hYbQzNLSYz3MpcfW3kjXRzq55iTLgTrNSHWGU+X9g&#10;kvvvNyr8y9k4BKky9pojDzDx+8/kn+cLvcx/PCtzNzTACdAmODsffdjFhWb2cCXOp2eVAlc4sZmx&#10;Qun+fYXcvS97/eJDAAAAAAAAAAAAAC51OCbmzjMxMbPOxMYWVC1uWfjb6FhUFCtvaZdGU7Rbo/lf&#10;fRS4nEfve8wy/zCj3H+2SR6wxyT3LzJLFa4NGmFlboZerv7KqFA/pFP0dyWNpqV4iNfkUWfnoxNc&#10;XGiyqwvtk7uR6aJVuKzE9eAqlO47ShQ9o8jPr5X4MAAAAAAAAAAAAIALMmNi5BlRMZ9kxMSUVi9v&#10;WU7HxNhm3/LZGRpasFOjeWrDVYwfYCcTIze/zia5OsCk8H/ZJPffWx/jEeorbMyCSR6QwucTraL/&#10;cJ0yyIWuYczC484u+ya4uHCPuLjQMvfurLC9qMBlYSc40yo90rUK92EocQEAAAAAAAAAAOA8io9v&#10;cTYqKuB0TMxvZ2JiLFLlLUsKW30rFri7QkLP7gwKmbjBzq5OIwfIzq55sWuv27U9/dQ6mf/LRoV6&#10;s0nuXy5VoDaliCdLO2ZQ+C83KAKHcc59HPjXckVjFp5w6rFhvLOLma3CfbmHK+Ur3S8pcCujVbrn&#10;lSncnuM8PBrlJGsAAAAAAAAAAADQhLERCGeio4eciYk5WH3ebfWwk5cJ5a1tBe6hnSEhg8TdSCKi&#10;5vnHjnUsysnxrfj2h+cN909MNsr8y02e/cgk85csTJtk5PyxeqrI7O5HprChx8yrPlvG5eVpuJKS&#10;O/nXWOtq2RmOrgMTnJ1LE1xciK3CTZa5kbHaGIWqEUYqeHks5Jyc2om7AAAAAAAAAAAAgFvN/ujo&#10;29JiYiadiYnJkypsq4advKyyvBVzUKrATUxMbJ6Zmdm+ICNDXZCZ+U5Bfv6W4uLiiuKyMtIVl5B5&#10;914yv/oWmYIHksm9j1CMCgWpVHF6PSOUtmr+GPuSqbeGzJOfIfPGX8iSX0AcxxFj0RsOW/X6tZzB&#10;MLDEVuZKrsyd0K2ba4KLSyFbgTuez6s9XIUCl41NkCpwxVjLle5fF/h4OIm7AQAAAAAAAAAAgFsF&#10;aTRtz0RHv5sRG2euLGnPiqn8ms28TeeTFh1NB8LDL4xPYAkN3b8rODhO3J0dbd7csujsWd/87OxZ&#10;hUWFuwsLC61FxcVUVFR0PmVlZWQ0mchstZK5QkvmzVvJ9MSLZPIKJJOTt63MlSpTGzNsZXD3XmSS&#10;q8k8ZhKZN3xH5uwcMlssZOJTWd5WxVk5q9VsOWM1GBeYcwtj+Zs682kmvjV2U6oUuGwV7rM9utPx&#10;3t5k7udDhl4K0vvKbKUtG62gdLNF4cbGKVgqlB7JJXJ3P3FXAAAAAAAAAAAAcLPb3r9/l1ORkT+m&#10;xcZQanQ0nYyKouN8jkVG0lE+RyIi6HB4OB3ic5i/vi8sjHaEBlddfUs7goO3/Osf7J938mTf/LNn&#10;Zxbk5R0sKik2FZdcXNpWj1arJbPZbIvFQmaOI3NpGZm//YlME6bbSlxXXzLJ1NIFa0PFmX/OHr3J&#10;dN/DZFq7gcyZ2bZjY2UzO07+eC01FLhV8fdbrCbTaatWu9xcXh7OZWS0e+iOO1weEQvciXxe8ZTR&#10;mt69KTsshCg6jDiWyFCyRoSQNSyQLKEBZA7sR0b/PmTw8+G0vb1Opvl63S9+fAAAAAAAAAAAAHAz&#10;m+fh0enzfqrvTkRGCgUtyyHxsnr2h4fRrtAQ2skSHEQ71GraHR3NHX3zzdz8s2dOFpWU6IqKirnq&#10;q22lUlhYSMX8dkaj8UKJW7XMZatzz2WRee0XZIpPsI0x6NGnYcpcYd+9yeThR6aB95MpaTWZT6Vf&#10;OJZqx1eX8rY6ti6Xf8yZvNOnV0719q4Ye9ddNM3JheYovIR83bcPlUeECuXtRYnSnI+Jz8mQwGMf&#10;yOUx4scHAAAAAAAAAAAAN7t3lMpuq/v6nTweGSVZ3LIcZGMTggIpWdWPdkeE08Fp0+jMDz9Qfno6&#10;FZeUCJEqamuLMEpBqsRlYeUpi05H5mMpZFqwnExDRpNw4jNW5l7LvFxWBLN99OT3FXsfmd5bQOaD&#10;R8hcVi5Z2laN1WoVa9krx4pfXWkp/cu/d18+8SR92E9Nb3Z3oznuPekPlR/pI0IuLXH5WPikBPsX&#10;Pu3S/TmNRtNS/OgAAAAAAAAAAADgZpdoZ9d8lkIR+kW/fvlHqqzEFRIaSgcCA2kPf/vB6dMp/fPP&#10;KD/9tLB6tri0lOqy2ra26FhBK1GUXpTKUpWNWNi9l0xvf0SmsCFk6t6bTG59pUtaqbj1IVMPfvvI&#10;YWR64x0yb9tJ5qJi24rfWopblqtZfVsTC7+/knPn6NC339HXU6fTgn5q2trLlwwh/S8pcNM1Qcbn&#10;evRYHeDk1E782AAAAAAAAAAAAOBW8WDXrre95Obx5Fd9+2lT2Mzb4GA6EhNDJ2fMoIxPP6W8o0fr&#10;tbStGrZfEytQq5WlNYYVrSx5+baTnz37Kpn6x9lGILDIq5W27DZW8qqjyPTSLDJv2kzm/II6l7ZV&#10;cy2rby/HbDAIq5lTv/mGyp57hrghccSFBBCnCaTy8GDuWVeX3SNcXOzFjwsAAAAAAAAAAABuJUTU&#10;bNH48c5Jgwev2vTweDq7bh3lHz5MRQUFVFxWRkVXOSKhLmHzcCsqKiQL01rDClhWxGacJfM3P5J5&#10;0lNk8o8Wy9x+ZFJFkvnxp8n83U+2mbqVj7nC4palocrbSxgMROfOEn29geiFZ+ktH+/S8QqfEPGj&#10;AgAAAAAAAAAAgFsFl8K1yT93TlaQnT29OC//18KCgqz8vDwqLi9v0NK2etgqXL1eL1mc1imskLVa&#10;ycz2ceIkmdd8TuYvvyPzyTQyG4xXVdhWTX2OTrgi/HOfPnnSZNXrf+ZMpmnG8nIvLj+/o/jxAQAA&#10;AAAAAAAAwM0mIzm5XcmZM275GZljCgsKvi8qKsosKi6q99EIV5qSkpJLitMrCStZz8dqtaXKbVKP&#10;qWuuS3lbDWflmUx5VqPxB0tFxaOG0lIZf3Nb/iNtZvtkAQAAAAAAAAAA4IaUkpLSpjg7u3vBuewJ&#10;hdk5XxUW5GcXlhRbr3dpWzVslIJWq72ispVtyx5TUFBAZ8+epQMHDtC2bdtoy5YtQth1dtu5c+eE&#10;ba50/yxs+yaH41ihe86q139hLC1N4IqLe1B6OitzAQAAAAAAAAAA4EZAe/a0KjhxwjE/I2NsUUHB&#10;Z0VFRWeFsrQJlbbVw0YpGI1GySKVpbJ8LS8vp82bN9Nrr71GAwcOJIVCQXfeeSe1aNGC2EuvGnYb&#10;u49tM2TIEOEx//zzT51Onsaerymsvq2N1WTKsur131vKdaO4rKx7+DenJf/aAQAAAAAAAAAAoCmh&#10;xMTmubm5HfJTUh8syMr5vCg/P7eouJgTRiRIFKZNMaycralMzczMpLfffpu8vb2pefPml5S1dU2r&#10;Vq1IqVTS7Nmz6fTp08K+K8vhqmm0E5fVI6vRVGA1m1cYcnKGlZaW3sXf1Jx/zQAAAAAAAAAAAHC9&#10;nNu1666C3Kx7C7NyPinkCatsm/BK29qi0+kuKlJZubpq1Sry9PS8puJWKmyfn376KVVUVFz0nCw3&#10;Mo7jLJzZctZarl1tLtUOKSgo6MS/XgAAAAAAAAAAAGhMWUeOuBZkZy8qKikuKSotlSxEb7SU8q+D&#10;jTdgxS0rc9mq27vuukuygK2P3HHHHbR48WLheSvL2xthdEKd8K/DajLlWMvKPtTn5LjxrxcAAAAA&#10;AAAAAAAaCxE1YycpKz13zjM/I+PZwty8HUUlJTf0ClwWNkqBFbg7duygkJAQyeK1PiOTyWjPnj3n&#10;i+MbndVi0VkNhr8t5eVPcfn5Mo7/HuFvbsa/VgAAAAAAAAAAALgeWEFXlJraOS8jQ1OYk7OiMD8/&#10;tbCoiLsRy9ySkhJh9e1nn31Gbm5ukqVrfYaNZvjjjz+EAveGZVtte9JcVrHAVFgYyOVzHflbUdoC&#10;AAAAAAAAAAA0NYcPH26dfSy9e0F27viigoKfCwsK82+kIrewsJDKysro559/Jl9fX8nStT7DRjRs&#10;3br1xlt9y0pbsznPqtf/bCkvj+fytQ60gVrwrwkAAAAAAAAAAABuBLmHD3fIT01VFebmvlFUWLin&#10;qKhIdyOUuaUlJZSRkUGPPPIItW7dWrJ4rY+0bNmSJk6cSGfPnhVb0SaOlbYWS7nVaNxtqah42Vhc&#10;3JfLyGjHvxYAAAAAAAAAAAC4kZXn5HTNO31ucGFO7orC4uIzhYWF1qZc5rJVuMeOHaMHH3yQbrvt&#10;NskC9lrC9pmQkEAnT55s8icu46xWk9VsPmnV6ZLMRaWDudLSu/ibMSIBAAAAAAAAAADgZpSfmSkv&#10;yMiYVpib/3dxaUlJUVFxkzz5WUVFBeXl5dHHH39MKpWK2rZtK1nGXknatWtH/fv3p+XLl1N+fn6T&#10;LW/54+KsFkuRRaf7lSvTPqbPLfHgb27OvwYAAAAAAAAAAAC4FWTu2dO+4FxOVEFu3pLC/IJTRcXF&#10;+qJi6TL1ekWv15PVaqWCggL67rvvaPz48eTh4UF33HEHtWnTRjgJGf9SJNOsWTNhmzvvvJNkMhk9&#10;+uij9M0331B2drYw85alqRW4/GvVc2bzKatON89UWBjEpaS04V8LAAAAAAAAAAAA3KooMbF53tGj&#10;9kVZuQ8XFuT/WMj/T1FxsUWqUG3ssFEKJpOJzGazULiyMpetzN23bx99/fXX9P7779NTTz0lzMtl&#10;82xZWFH79NNP0zvvvEPffvstHTx4UNgPK2vZPti+WJpKecsfh9lqseRb9PofjSXlDwgjEuzsMCIB&#10;AAAAAAAAAAAALkabN7csPHrKuyAn59XigoKDRcXFBqlitbFSWFhIWq32fIlbNazMrUuqlrZVH3s9&#10;cYzVauDM5v8sBsOzhtJST/7mluLHAAAAAAAAAAAAAHB5mZmZ7XOOHIkqyM5eXlRcXFFcUnJdZuUW&#10;888pVeBebVihe91wHHFmc75VZ5hvLi4OI/49Ft9uAAAAAAAAAAAAgCtHRM2yUlLuyUtPn1CQm/u3&#10;sCqXFbmNWOayEQhSZezV5LqsvmWrgfWmjZaSkrFUXHw7fwtGJAAAAAAAAAAAAED9YaVjRnJyu5yz&#10;Z33zs7PfLMzPP1hYVGhqrCLXYDBIFrJXErb6trFm31otFrPVYNpv1Wpf54qLexw+fLi1+FYCAAAA&#10;AAAAAAAANBwialF69Nxd+Tk5wwpyctYUFhRkFhYVWRuyzL3WUQqNUd5yVquFM5vTzVr9anO5Pqqk&#10;pORO/ubm4tsGAAAAAAAAAAAA0Li4lJQ2OSfOuBVlZ08rLCjYXFhQqCti83IlSthrCTuhWUVFhTAC&#10;QaqgrS0NNTpBOCGZ2VLMmUy/WbTax6mkxI29J+LbAwAAAAAAAAAAANA0FKWmds49eTKwMDv7g8Ki&#10;ouOFhYW6+l6VezWjFBrixGWcxVJmNZsPWLXa2abS0gD+2DqLbwMAAAAAAAAAAABA07Vhw4YWBWfP&#10;OhWePTuoMCdvVWFhYWpRUZGhahF7tSktLZUsaS+X+lp9y1mtRn5faeby8kWmsrJgbX6+g/iSAQAA&#10;AAAAAAAAAG487ORdJTk5bvlZuZML8/L+LCwqKigsLLRKlbN1jVarFVbVSpW11XOtq285jrNwVmue&#10;Vaf7zVJR8Qjp9W78zS3ElwcAAAAAAAAAAABwc8jPz+9YmJsbVJib/2ZhfsGJouJivVRBW1tKSkrI&#10;aDTWqcS9GmysrdVq1VlNpv1WvfEtTqfrT5mZ7cWXAQAAAAAAAAAAAHBzyz51qktxQcG9RQUFnxUW&#10;FBQXFRVZqhe1l0tZWZlkYVs1HMeJlWzdsNW2VrMly2oyrTZrtSPKUlLuEQ8XAAAAAAAAAAAA4NZD&#10;iYnNc86ccSvMzX++sKhoV2FhobGoqIirXthKRafT1bgKt65zb9lqW85iMXBW6y6LVjtNf/x0D/HQ&#10;AAAAAAAAAAAAAKBSSkpKm8Jz5wILcnOXFhUVZRQVF3FFxcWS5S0LO6GZyWS6pLyty9xbtjrXarFk&#10;mCt0C0z5JX78TS3FwwAAAAAAAAAAAACAyylKTe1cmJ19f2F+/g9FxcUVUgVucXGxcEKz6gXu5Vbf&#10;chZLoUWn+9pQXDy8oKCgk/h0AAAAAAAAAAAAAHCliKhVTk6OW2F27v+K8vIPFRUXW6uWuOyEZgaD&#10;4Xx5K7X6lrNa9RatPtmi1T5pKC315G/CalsAAAAAAAAAAACA+lScnn57WVlZaHFx8aLSkpKM4pIS&#10;ocwtLy8/P0qBjUYQSlvGyqVbzeb3OZ0uhMvP78jf3EzcFQAAAAAAAAAAAAA0BLaCVl9S4l5aXJxQ&#10;Ulj4HX+ZV1neGioqco0VFRs5nW40/7UDv20L8WEAAAAAAAAAAAAAcK12yVV37XUPemajm/rXuW7e&#10;mya6eWyKd3PbNNyt+6aRfO7nE+/qumlY13t+v9fR4fcnIiLSPnjiCXrn8ce5aSEhp0bY27P7hG3i&#10;+W2ndO++aZ6r86YV3V03febhtukvb+WmtIB+f+g0wSu4iJC+FB+PkhcAAAAAAAAAAADgcvb4+bU6&#10;4BEUcNAjZMNB95Dyox6hdMRDQ7s9QugnjwCa596bnnZT0INuHnSvmxuN4HMfS/fuNMLJSYhwvUcP&#10;Gsbnfv6+t3u60y9KOe33603ngvypLDyYzJEa4qI0RFGhZI0ITTNqQh7hAgM7iocBAAAAAAAAAAAA&#10;AFXtc9XcfrBn8KSD7iEnDnmEUtUc5nPUQ0PH+bBCd5dHMH3r7k8fuPemJ91tha5Q5PJ52MODXlTK&#10;aXXfXpQSFEC6iBCyCmWtrbTlIkMlEmKwhId8owsKchEPBwAAAAAAAAAAAAAS7eyaH+0R7HnQPXTF&#10;QY8QffXytqZcKHRDKdk9iH5UqGlXgD9lhweTKTK0lsJWOtaIkOOWyJD7MwIC2omHB3BTcBqZ3E45&#10;de/DvZ85PlH9XOpE9YsZEwNezpwY9Fr2xJA3Ch8JfaPoidA3Cp9nCau8fJO/fLMoUfNG0atC3iwQ&#10;LkNnFb3Gb59YW0JmFr4Zkpj/UejMwvkhM/Pn888zj9/vfM1bxUvDZhcnRcwpTop+vyJpwEJd0qCl&#10;phVDlltejF2i725nh5MNAgAAAAAAAAA0CaTRtDzoHjrqgHvIKamSts5xD6XT3qGkD5EuZq8klojg&#10;cmt46EJ9cLCbeJgAN7b4DS3cJmz7n9v4f8q6P/w3uY3/m9wTtpDHhK3U89Fkkj+2m5RT9pLP9IPU&#10;68mj1PeZE9TvuVPk/2IGBb6aTUGJuRQyM59C3ygkzaxiCnuTpYQ0bxTZbuMvNbOKKHx2MYW/XUqR&#10;c8so6t1yiv6ggmLn6ShuoZEGLjHRkGVmGrLcQkM/ttKwlUTDPuGzSrzkM/RjzjRkuXXjsGXU245Q&#10;4gIAAAAAAAAAXFf/uoTYH/AIXnDII9RySSF7hTnoHkpp3qGkq4cCl8UaGWq1RoTuM4eHDqV4ZWvx&#10;kAFuOJpEaumesHWc24StGe4TtlLN2UJuCSz/UI/xLH/b8rDtkt3HtvN4ZDt5TtpBPjMOUtT7RTRk&#10;GStmLTR0hZWGruSEInZ4lVJWKGZXsnK2jmHbrrBuHbLcFJSYSM3FlwEAAAAAAAAAAI2o2X73kNhD&#10;HqGHD3qEctXL2KtJfRe4lbFGhuTzeY8LD3cVjx3gRtLMI+GfJ90nbM25uKy99sgn/0vRHxUJK2kl&#10;i9hrzXJr8uAkTkVYiQsAAAAAAAAA0Hh2uaq6HXIPmXPIPbRQqoi92jRUgVsZa0TIv+bwwBjy82sl&#10;vhSAJs1+0p727glbXnabsLVAqoC91jR0gcv2O2SFdfmIpZy9+JIAAAAAAAAAAKABNTvkrgk76B76&#10;zyH3UJNUCXstaegCl8UaGao1hwfPKY1U3SW+JoAmyXPS5rvdJ2yd65awRVu9eK2vNPgKXCFWbvBy&#10;y4+DFpMbTmwGAAAAAAAAANBA9nhq7t7vEfTCIfeQc/U1MqF6GqPAtSXEbI0M3akP6R9BdnaYzwlN&#10;jscjm53cEv6Z75awtVyqeK2vNE6BSzTsY44bssJ6MG6R0Vd8iQAAAABQ7xKbO8d/Octrxr63xBsA&#10;AADgVkB28S32dw/2P+QR+sshD42ueulan2m8AjeUKFqYjVtsCg95hQsIaCe+XIDrzm3Sns7uE7e+&#10;6Jaw1SBVutZnGqvAFSI8hzUtbqk+RnypAAAAAFA/mnUd8qmX/dC1nyun/ntOlXjOU7wdAAAAbgU7&#10;uvbqvsvJ9/c9Lv1oX/cAOuAeLBaumovK1/pIgxa4UbZQpIa48FCyBIeQpV8QmXz6m8p6+i8UXy7A&#10;daWM39DaLWHrCLeELfV+wjKpNGqBK2bYJ1zmoGWWcfEbqIX4sgEAAADgGnQb8UXcPYM+Pix7bJu1&#10;7/OpS+PjN+DnLAAAgFvFHj+/Vju6+d63w9G7YoejD/GXtJO/3OXcm/a49qN9PfrTIfcQsYC99kK3&#10;3gtcsbRlha01JIQs6iAy9+pPJq8AMin4yG2XBrn/afElA1w/k/a08kjYMtJ9wpZsqbK1ISKfsodi&#10;5pc0aoErZCWXPWS5aZJdImGECQAAAMBV8oj7uY3D8M8Gdxu65kDPCX9ZfZ89ZvH539G+4t23FI/p&#10;P7dxfTi9rfglAADArSPZKaBdspPvdFt5e3GSHb0p2cGbdjr50r/Ofei/7mra78ZW54bQoZ7SBW1t&#10;ueYCVyhsNbbroSFkCQgic59AMnv1v1DYiqXtRZEHnC2V46RmcP34+e1p1WPC1gnuCVtLpIrWhsl2&#10;chvzLame/pMGJxXQiNVWccxBw2fICo4b8rF178ClJn/xLQAAAACAK+A89DsHh+Hr53QbsirX9YFv&#10;uV7PHKVezxz/+5b8B/L4DS36TN091P9/B5+JT6LO4q0AAAC3hn2uvW7f4ei9QqrArR5W6LLLnU69&#10;6F8XP9rbw58OuAcJxezhakVtTbm6AlcsbMNCyBIUTBa/QDJ7s8KWT02FbbUY5f65Jq+AIPFlAzSu&#10;xM0t3Sdsm+42YWuFdNFaz5m4jdwTtlL3UZ+SS+wscgx/gdyGvksBz22iIcsLafhqTrJ0rf9w3NCP&#10;rfsGLTPHahKppfhuAAAAAMBluD78SdsuIz6N7jZs/e/dhq4xdh38CSkm76Bezxy19P5fikbc7JbC&#10;xpC5P/jTtMDnD2eNSrI8Fr+BWot3AQAA3Py2d/Xtkuzou6V6WVu3iOMWnGzjFva79aeDwrgFDR3u&#10;KT1uoU4F7vmxCCFkDQ4miyqIzL79yaQMqHNhWz1GuX9hubz/aPFlAzQa9qtebuO3JLolbGnwE5YJ&#10;xe1E26pb14FzyTn6NXKJncnnDeHSIexF6j5wNoUmJtNwthpXsnRtiFhPDllueRA/aAMAAMCtzC9p&#10;TytNYnpbj+lcm4syj2sTJ0Y2YVtH+xHrx3YZ8sm5rkNWEYv7+E3k89Qh8n7m6B99XzptX7lt4yel&#10;zfU6x4FH3Lw2XQatftLvid103xLz7vsWcyF2dtRMvBsAAODmluzUy3GHg/c56YL2SsNW6PoK83P/&#10;c1XTAbfK1bkXCl3JApeVtdHidTYWwV+cY3sNhW31GBX+OqM84CPxZQM0GreErU+6T9hafEnZWt95&#10;ZBe5PfgzuQ56l1yiXxFLW6nMIgfNC9T78a9oyPJ8GrG2cYrcYR9bzw1ebpoRt5brJL41AAAAALeE&#10;DUQtDp9IVe87VbjozyPGH77cpd+4eqtu40e/Vmx86fOyjVNWl2x8eEnJxlHzCjcOnJv7e79nj5xT&#10;TvmXFJN3k9f0/dT3hdPU76UMCkzMORz6ZsEPEbMLNka+Xbgxek7hxphGSuzcgu+j5xR8Gzu3cH7M&#10;u0XTot8pjI+ZU6IOf7fIVZOY24EVvEK5Sw1TqrJZwJ2jk56ST9xEw+eXGe5fyT0bv5A6iHcDAADc&#10;3HZ07dVduoytj7AVur70r0tf2tcjwLY6t7LADRWLWzYWoX8wmXsHkrkeC1uJGAzygLWHlco6rQAk&#10;paZDuacqsti11+3iTQBXqlmPiclqtwlbjkkWrvUUj4nb+ctt5DLwXXKJulxxWyVxs8gp8lU+r1Af&#10;ocjNoxFrORq6Qrp8rb9YK4YsN78+fEEp5lEDAADALWFnSkqn4ymnJqelpmZkZZ4lvV5HHMcRUdUQ&#10;mSxEFQaOiso5OlPI0bEsov0ZHCWftNDmo0b6Zo+BVvyto/m/VdCsb8vpf5+W0aSPS2j0wmK6b14R&#10;DX2/iGLnFlL4WwUU8kYB9X+9gAL4BM4soGA+mjcLKHx2AUW+XUAxcwopjt827h3xkg977FVlToE+&#10;Zm7hCX6ff/Bfr4qZm/9W1JyCBP7rQM3bxd0HJ1H7+PgNLRKFub1XX+46jfz1zrsHrHi7+wPf0MB3&#10;suiB5ZZTwxabQsS7AQAAbiylsn4y8WqtyM6u+Q5H3/uky9f6jXBCNP6Szc895qGiMp/+thOPyf3J&#10;KPOXKlzrPUZZQIrWs59KfPmXxXnEtSmT+d9nkKkWcL6+t4k3A9QRNeuRsGWwe8KWQ3w4qeL12rON&#10;3B9lq25/INe42eQSw0YlzLqkrHWOeZ2coxMvuZ3Fld/eKYoVua8KK3IHL8uj4aulitd6ykqiIR9b&#10;9YOXGxM0iYQzCAMAAMBNjJrtOZzqcupU+ur0tFQuLT2VUlNT6exZVuLqhRK3tvD/c77grY3ZwlG5&#10;3kq5pVZKzbXQkXMm2nvaJJS/G//T02c79JT0p5Y++KWCXvuqjCavLKFxScU0amERjfiwiBWxFDLL&#10;VvhWlr/skn0dxIeVwmFvFlLk24UUPUeiyJVIzNxCM58CPnuFgndOwRz+8lH+8QNi3ivxi3m/5M66&#10;npDNaeQXHl2GrfnSYcR6iph5kh5YYaX7llh23LfI6NtQq34BAAAaRLmHf7RJpvpa/LJWyU4B7XY4&#10;+hyuXrY2ZFiJe9i1N5V6qiVL1oaMUe6fppepw8WXXyuT0j/YpFBnaeV+08SbAOrELWHLaD6n3Cds&#10;bYDydhu5P7KT3B76mVwHv28blxBzaTkrJCaRPO5fQYqHP7MVufzXktvxYUWuy4A3KeS1nTR8jYmG&#10;fSJRwNZbrGcGJBmG+yVRK/EtAwAAALip7ElN7ZySmvbn6bRTXFpaGlWGlbhnzpwhnc62Erchw/+P&#10;WO/arlbebrVyZBFjZrFwpDNyVFBmpexiC6XnWehQhpl2nDLSLwcM9NVuPX2arKOkv7T09vfl9Nxn&#10;ZfT4JyWUkFRCoxcV05D3xNW/s21Fb3CVsK9ZMRzKR1gB/FaBlY8l+u0CU8ycgpLYOYXH+Mf+GTe3&#10;cHXcnPxZMe8UjmGrd9lohuh3s88vpLl7+GrPbsPWfdN1yGpSPb2X4pea+Vi4exdZfn9gOddV3AwA&#10;AKBpK3dXeZnkqjSDTLVavKlWx+4K7LjDwTtNqmhtqFzPAtck9y/SKfxfEV9+rXReAUEGhdpqlKuO&#10;aD3Vw8SbAWrk9FRyux7jtz3iNmFLhnT5eo15JJncxv1GrkMXkEsMO0HZ65cUsefD3+884D3qm3iY&#10;Yj+1UMjs4+Q27ANhbIJr3KUrdVmcY2aSU9Rr5PXQSop+7ziNWGOmYSulCthrC9vnsJWcdsjHlknX&#10;60QYAAAAAA1l7+HTypRTadvT01PPF7fVS1x2WVFRcb5UbYrh/4dVv0KE/+W/ZqWvycKRwcyR3sSR&#10;jg8b/VCq4yinxEpnCy10LNNM21OMtOkwW/1rEMrfVVt1NOeHcnrpizJ6an0pPfZxCT24uJhGfFRE&#10;A96xreqNequAC59dYAp9s0AbMiu/NOj1wnP9Xy/YH/B6/id+L51d2GP8n8fuGbqevB7fSkPnVdCo&#10;pVY+Fi5+Kbf04U/w210AANDEaT3UTgZP9b9Gudqi9ew3Vby5VjtcvRQ7HLyLpYrWhsp1XYGr8C/T&#10;K/3fFV9+rYyyvj4GufqwUaG28pe/Vsj79iU7O/x6DkhiZwx2m7D1CfeELYWS5eu1RJhzu5V63PeJ&#10;sKrWNi7h0gLWFnYfnyGLyX38nxQ4L5ci1xHFLCOKW6KjPlN/IaeIF/ltpEtcFjZywTHiZVuR+8EJ&#10;YT5uwxS5nH7wMvNc20w0AAAAgBvbF8kZ7VJSTk88nZZ27nT6pcVt1bASl6WsrIwtkL2oOL0ZUln8&#10;Vo1Q/ppt5S9b8cuK3xKtlQorrJRfZqWsYgulZJvpv3QT/XXEQN/vNdBXu/T08d9aWvi7lt7+QUcv&#10;biinp9aV0qSPS2lcUjmNXlJO9y3UmkbML108cn7poLC3CvxViXmePi+U3DFJ+G0vjFcAAIAmoFSu&#10;ussgU31qlKsNfKxmuX+0eFetdjr6BCQ7emulitaGyvUtcAOs/Hu0UXz5tTJ4+SuMctUuk0JN/ONM&#10;bHWzvmc/N/FugPM8xu7s5JGw9cl6L28nbiOPicnk9uCP1H3o/FqKWz4xr5NL3FvkOvIzchr1M8ln&#10;7CHNMj1FrCKKWEkUvZCVuBwFvb5fWIkrbC+1HzFOrMgNf4l8EtbRwIVZtvm49Xyis2ErOfOQ5dYl&#10;g5PK7hbfTgAAAIAbzo4jp3qeTE1dlZ6eVi5V2NaU9PR0MplMkiUoYgsrf9n/Va7+NZqrlL/lFsop&#10;tVBmkYVLzTPrj2Waig6dNWXtO206dijD+HNKtmGI+BEBAABcH+xEW0ZP1WyjXF1skrOSUWU1KVSh&#10;4t212uHo82j1grWhc11HKPAxKgJ+I42mpfgWXBYra3Vy1c9mBTtWPnK11iBXvUo+PneImwDYsRMv&#10;uD+6PdAtYctZyRL2asKK20d2kNu436n7sMVi0Xq5snUWuUS/Si5D5pPrmF/I9cFN1H3cH9Rv1mmK&#10;XMVRxCcklLiRy4li5hPFLeUoKPEwdR/0DjlFvFzjSAUhcWw+7mvUfeBsCp35Lw1bpaXh/L6G1GeR&#10;u5IzDfnY8uPAhTpX8V0FAAAAuGH8dzjDIy0t7Yf0tFRT9YK2tpw6dUo4sZnZbCZGqsBErixWq5WM&#10;RiNptRXWkjLtT+eKjb35txYrcQEAoPGxElLrqZpslKvOsfLWFpWFrcgVN6lNs50O3q9JlawNmetd&#10;4PJJL5GpxorvwWVxyoA79TLVW0J5K4Z/v4uMcvU4ctVgxhLw/yFSM9dHtvV2T9j6r2QRezVh4xIS&#10;/qbu966wFbfRbNatRLFaNTGJ5DryU3J98E9yHfs7uYz5hbye3kvhK4221beswOUTvpooarGtxI1d&#10;xFH0/CLq9di3wgnMnKNqeR42HzfyFeoZv5BCZ+6mYZ/ohCJXspC9igz52GocusL6BVbiAgAAwI1i&#10;wwZqcTQlPeDUqdSNaampOqmCti5hoxQyMjJIr9ejxL3KMBeKWy2Vl5cLM4a1FeXG0rKKhRkFWkfx&#10;YwMAAGgcZBffokKmijXJ1HsvlLdqMspUFnGTWm1QKlvvcPDOlCpZGzLXfQWuPEDLp05zcIt7aW43&#10;yNWvGasUuGw1rlGuOsNWOpOdHU6+dIvrmbDF3y1h60nJIvaKs408Ht1JbmO+E8pS20nKLrMyloVt&#10;F/UKud63llwf+otcx/5Gzg/8TD0e/pOC5uVT9PoL5W3lKlx2GbuAKEZM3GIjBSUeII9755Nz5KvS&#10;z1MlzjGvkxO/nez+xRQ2az8NXamvt/m4Q1ZwBUOWm2cNWlyCVe4AAADQpO3bl3778ZTUiWlpqUfT&#10;a5l3W5ewEpeNU9DpdJIFJXL5WCwWobCtLG6rRV9UUvFCalFRZ/HjAwAAaHhaz34qo0y9yShXW6sW&#10;uDpPlVHcpFbbZLKOOxy8dVIla0OmCYxQMBgUAUmcU0A78a2oUQa/jV6uesQgV5dXXYXLYpCrtund&#10;AzxwUrNbVCI19xi/Ndo9YUuOdBl7JdlG7o/sIPeH/6Duw5eS7SRktRS3LOxkZgPmkOv93wgjE1zH&#10;/kquY34ll9G/ku8LRyhqXbXytjKriKKSLhS4LLGLiaLnFZLvo9/w+67Dc/NhJzpjRa7XQ6sobn4G&#10;DVtllSxlrzzW0sHLrR8NXaB1wEknAAAAoCk6fDjT5URK2sL09NTydIky9mrDStwzZ84IK0ilSkrk&#10;0rBVt2zlcg3F7fmUlVcU5BWW35+SktJG/BgBAAAajk7p52KQ9/vEJFdzVctbM59yD1WSuFmttjl7&#10;3b/D0cdYvWBt6Fz/Fbj+ZpM84PNyb/+u4ltxWVq5OsAkV+2vXuCylbg6meq3XKWyg7gp3CoSqXmP&#10;8X+PcU/YmiVdyF5BJibbxiXct9JWjEYnXlKUSoaNTBi6mFzHsnm3vwsrb4WM+Y08HtlCYcu1FFll&#10;dMIlWUkUO//iEjdmISty9dRnyo+246jlBGeVEebjDppDgS9upmGflPHhrv1EZys4/ZAV1tUDlhk8&#10;UeICAABA00HNTp3K7nLiZPrctLRUs1QJe61hJW5WVpawolSqsEQujEtgxa1UWSsVnVYocU8Xlpd7&#10;iR8mAABAwyA3v84GmeoVo1xtqFreXoiqv7hprZIdlU8lO3qbpUrWhkwTWIFrNcr9fy2V9ZOJb8Vl&#10;aXv6qU0K1Z7qBW5liav3VH2EVbi3kMTE5u4JWye5TdiaJ1nI1jnbyD1hC/WIX0cu7ARiwrgE6YL0&#10;orDiNu5Nco3/nFwfYvNuxeKW5cHfyfn+n0g99yxFfypR2lbNarGwrV7i8olbaqX+L/1HrgPeqn0u&#10;bpU4hr1IztGvU/Ar2+m+9SYaxj/PtRS5bCzDkBXWnwYsNfqwWcPiJwAAAABwXRD/88iJEzluKalp&#10;P59JT5UsX+srrMTNzs4mk8kkWWDe6mEnfGOrlKWK2stFr62gopKylzIzM9uLHysAAED9En6dX+k/&#10;3ihXlUqXt2rSeqgDxM1rtdPB56cdjj7W6gVrQ6cJnMSMZY9e5h8mvhWXVebpJ9fLVd9LFbgsRoVK&#10;r1P4PyhuDjc594St49wmbM2QLmXrkIQt5PHITmHVrcuQD8kl+hWq28gCts1M/jHzyXUMW3X7x8Xl&#10;LR/nUT+SbMoOiv1corCVykoSTmYm5JISl6WcvMatI/vQZ8Xnlzqui+MaN4scwl4kp+hECkncTSPW&#10;GmmoUMRKl7R1i/Xw0I9N/omJ1Fz8GAAAAAAa3eFj6WPS007l1DbvlpWvlfNsWQmbn59Pubm5dO7c&#10;OeE2qcdI5dSpU8Jj2Em5pErMWzFXW9xWTWlZ+emconJfVsiLHy0AAED92GynaalX9IsyylWZUsUt&#10;i0GmKjf09FeID6lVsqP3camCtaHTFApcgyIgvUKuepjs7GothDi3/l3MCtWHUuVtleRXyNUx4kPg&#10;JuWRsEXpnrDlH8littZsEebcekxMph73fkwu0a+RcAIyiRJUMmz7uLfJZfQP4rzbi8tbFpf7f6bQ&#10;pHKKXG0rZyVL2yoJr5yFK1HgVmbgco7C3jopHINT5EuXHldNiZtFjhEvk+z+RTRwSSbdu1aqmK1b&#10;hJW4K61Zg5ab/LASFwAAABpb8uGMO9m82zPptY9MYKMPCgsLKSUlhb799lt67rnnaPLkyTRjxgya&#10;M2cObdu2Tdjm9OnTko+vHlbinj17VhgVIFVo3iqpj+K2MmyUQlFxRTIRtRI/YgAAgGvHfj3fIFd5&#10;6mXqw9VL26oxylXppAxyER92WVvtffx2OHhnShWsDZ2mUOAaFQGcQea/kPPwqHWAfZmn5m69Qv2e&#10;RGl7PkaFmjMoVAcqeqp6iw+Dmwo16zH+7xC3hG2b3SdsNV9aztaSR5KFWbfdR64TRiA413G2rJC4&#10;WeQc+SI5D55vK2qrzrutEucHfqY+r6VQ9HqqU3lbNdGLpMvbysQKs3HLhNW4zlGv8sf0pvSxSoW9&#10;1piZ1GfK1zRwcQ6NWEPCilypovby4bjBK6w/DE4qu1v8UAAAAAAa3Pd7MtufOJm2Pj0t1ShVsLKw&#10;1bZspeyBAwdo7ty5FBgYSJ06daLWrVtTs2bN+L/Osb/S2VHz5s3p7rvvpilTptChQ4coIyNDeKzU&#10;PquGlbis8DUYDJLl5s0cNueWrUCu7QRlVxqDroKyC8qXCx8yAABAfWBzb43yfr9UL2yrxyhTndR6&#10;qJ3Eh13WTkefp3Y4+pRVL1cbI01khAKZZP6rSuWqu8S3pEakjG9tUvR7gs27lSpvK2OUq41Ghfqb&#10;bN/+XcSHws0gfkOLHhO3RrslbNnlnrDFKlnQXi6P7CC3sd+Ry4C3yTmmjicoY4mbTS7Rr5JzxPPk&#10;ct96cn3oL8nitjIuY36l2M+tttW3EiVtjVlFFLmCKFaiuL0orMRdWEpeCV+QQ9gLYgldt7EKLE5R&#10;r5LrgNnUb8YPNHBJLg1fxUmUtJePMFP3Y8u22CX67uKnAwAAANAg2K/XHz+e6nvyZOo3p9NS9VLF&#10;KgsrYNmK2h9//JFUKhW1aNHifGFbU9g248aNoxMnTgira6X2WzVs7AIrcdk4BrYSVarovNlSWdyy&#10;srW+y1uWcj46bbkuq6D8Kf6zxpguAAC4NqRUttb2VL8vVdhWj06m2lTkFtVZfGiNNtjZtdjh4P0B&#10;H51UwdrQaSoFrlHuv13nGRAkvi2XZZSrHpEqbatHmIcrV63gPNSdxIfCDUwZf7h1j4Qtg90nbDko&#10;Wc5KJWGLLRN38Jf/UI+Ra+j8/FqJYlMybNVt6HRyjpllW3H7YLWTlVWL48gfyPvZAxTzBV3x6tvK&#10;RC2ly45SEMJK3EUG6v/yHnIb+h45Rb4sffw1ZiY5Rr5CPQbPodCZu2noCh0N+fgqityV1r0DF+kC&#10;xY8JAAAAoF6xVbeHj50em5aWdiA9LdVSvVCtDFsVywrYxYsXk4eHh7DCln94ndKtWzf67bffhFW4&#10;UvuWCiuL2SxdVm5KlZ43QxhWUkuVrvUdLR+9rvxcdr52CP+ZAAAAXL1yueppo1ylkypsL4lMtYb8&#10;/Go9m+b+rr637XD0+TbZ0dtUvVxtjDSZFbhy//0VngFx4ttyWRUy1Xi9TGWUKm2rx6hQnTPIVDMy&#10;7Wv/LKDp8pj+cxuPhC0j3RK2npMsaiXilrCFPB/fTcoZe6jHqE+vYtXtm8K4AWfNk+QyYjW5PrRZ&#10;srCtHvvh31LQvELJYrZOWcXnY6LohVR7icsnbjFHke9nkfeEz4WTlV3RSAgWfnvnqETq/9Zhil1c&#10;TCPWWGzlbJ1PdMZxQ1daTwxZZh6mSaSW4kcGAAAAcM0OHkztevJk6qzT6an5UiVq1Zw5c4aSkpLI&#10;0dFRsqS9XJydnenPP/+s0wrcqjl58qSw4tdisUgWoDdy2Gtis36lytaGSznHXx44mVnRl/9cAAAA&#10;rpxepoo1ylQ5kmWtRAxy1VLOKaCd+PAa7evc6/Ydjt7/JDv6WKUK1oZOk1mBqwjQGuTqJ8W35bIK&#10;ZX199ArVj1KFrVSMclWKVtbvPvHhcINhK2/dEraMdkvYmiVV1Epm4jbqMe5P8pqeTOErish3+jfk&#10;HMVOVFaXcnOWbdVtxHPkFPwYuQxfTq4P/iFZ1laP8/0/kWL6Hor4xHTVq2+FsBOaLaM6FbgsbC5u&#10;3GID9X/pX2E1rnN03YpqV/Y6+felz/9+o+gvtOQ1eTN5j1tJgxbn0Yg11rrPx13BSlzu9KDllsma&#10;T6it+NEBAAAAXLWUlJROp06dej49LbU0XaI8rQxbCctWzv7zzz8UGhoqWdDWlkcffVQYi3AlK3Ar&#10;U3liM5PJJKxYlSpDb6Sw4pbN9720XL182EnNdDqd8FhW/LKv2dgFdp3dXteTnpWXl1cUl1TMS+G4&#10;Ws+PAgAAcBF2MiyDTH3IKFdzUmVt9RhlKktZT9UIsotvIe6iRslOvRyTHX2OSJWrjZEmVOBaDQr/&#10;VzbU4T0rYnOIazmRWfUY5aptup7qEP4nNMxUusG4JGx1c0vYckqyqJXKxO3kNm4TuQx4h5SPfEVR&#10;6ziKWquj3k/9YisuY2oan2Arbl2iXiGn4MnkHP4cuYz6ilwf2iRZ1l6SMb8Kl6FLiilyNSddzF5J&#10;VhJFL6Y6l7gsbDVu+Nwz5Bm/mJyjay+rHcNeJNm4TyhseT7Ffknk99IpctC8INzX+7GvaOCiPBq+&#10;WqKwrSkruZzBKyxP+yXhLMIAAABwdTZs2NBi/9EM7xMp6WvS0lLLpUrT6mEF6ldffUVdu3a9pJy9&#10;XFq2bEmRkZG0Y8cOyszMlNx3XcJKXLYC+EYep1B1zu2VhhW0bJzExo0b6dVXX6VRo0bR4MGDaezY&#10;sfTGG2/Qd999J5TjZWVldShyy7ny8vLdp/OwChcAAK5AkaK/q1Gm+skoU5ukylqp8Nsb9coAD3EX&#10;l7XT0Tci2dE7XapcbYw0mREKfIwK/+/LFSov8a2pEScL7GiWq+YaFWpOqqyVilGusuhlqtUlPfu5&#10;ibuBG0CPiTu6uids/VOyqK2eiduF9Lj/C2JlLBsL0OvJzRS1jihyFVH0ZxZSzdwtnLzLWarEZaME&#10;NE+RU9Dj5DzgPXId8zO5PljH8paP430bqc+rpyhqrcU2BkGqlL3CRC0nYdatVFlbU+IW8499N4dk&#10;D6y47Fxc58hXSfnopxS+Ip8i1/Lvz+dEqlm55DrwA+G9cIp6jTxGfEjhbx2kYasNNKxOq3E5bsgK&#10;y55Bi/Wx8Ruo1n+MAQAAAKgqJSWlzZHjacPS0tIOnE5PlSxLq4etwGUF7s8//0w9e/aULGqlwmbk&#10;hoWF0ebNm694dIJU2MnN8vPzJcvRph4255aVsFd6gjK2PXvc8ePHafTo0dSuXTvJ97pVq1bCXOKX&#10;XnpJKLrZY6T2VxltRYWprKzi89N5Ffb84wEAAC4vXxbY0SBXLzHK1FqporamGGSqcr1HX3dxN5e1&#10;w9Hn++s1PoGlSRW4cv/dJoU6RHxrasR5eLTht3vWKFeVVy1p6xKjot+cMk+/u8VdQRPm9tBWF/eE&#10;Lf9KlrVV4jFxG7k/soPcxn5PrgPeIueoV4UC0nXAXOr74l6hwBUKUbaidT1Rryd+IqdIfhvhZGas&#10;zGSzbl8np+Cp5BQyg1zuXUOuD/1lO2GZRFErFecHfiKPR7dR2LLyS0rYa0kkO+Yl0kXtZbOQaOAy&#10;MwW8uJucI18TylhhdTErbtlrDX+ZfKZ+TVFryyiKf08iV7OCmyhgbjF53P85OUU8bxsjEc1vy79X&#10;Xg9/QjEfnKLhq021F7nC/dYDg5ebh2AmLgAAANTVzz+ntEk5dfq90+mpusuNTKgpKSkpwmrPO+64&#10;Q7JErEyLFi3IwcGBxo8fT9u2bbumlbfVw8rkyhL3RhinwIpbtiL2SovbyrAiNjs7myZPnkxt2rSR&#10;fL+rhm0zaNAg2r59u+T+qoY/pvKSsvJ3zpwpuYN/LAAAgDRy1bTVydWvGWXqIqmStqaY+ehlqh3a&#10;ngGO4q5qxP8p1izZ0ed3qWK1sdKUClyD3D9DJ+sfvyH+8mMUSKlszb/X00wKdUH1grb2qHRamWpG&#10;rlLZQdwdNDnUzGPC9j5uCVuOu0/YylUvbC8KK27H/Uqug94l5+hXxEKWT8xM6jFsAaleZytiLy5F&#10;o9aZyGf69+SoeZ5c2Grc8GfJKWgSuUS/Tq5jfyfXh/7kL23jEOqS7nxcRv9K/nPP8vu3XvRc15pw&#10;Ngt3qURBW5fMJ4pbwubjlpBs9EpyCH9BeF+co2dSr6d+4t8Hg7DyNnKNWOB+ShT4fikpJv5DThHP&#10;XXgv+bAC2DH8JfJOWEtxCzJoxBozDeePbTh/jJLh7xv2CXd66CfcWMzEBQAAgNps3ry55eET6S+e&#10;SZcuRuuS06dPCycU+/7772nYsGF01113UevWrYXVn+yyY8eONGDAAPrwww/pyJEjQtHKHiO1r2sJ&#10;K3HZOIGmemKzymL5aubcVk3ljNt169Zd8YnjvLy86K+//jo/K1d6/6zE1WYXl1YkJCYSxuABAIA0&#10;nWe/B00y9enqBW0ds5KTq+4Sd1WjLS5KZbKjz79SxWpjpUmtwFUEFBgV/SeQn99l52eSnaalXq56&#10;xChTZ0mXtJePQaHO13n6B1MtRTFcH7LHd8V6PJJ8vOejO7iej+6kC9lBPR9hSSb+fuF6j/tWkUv0&#10;axeVjbbMIveRH1PA3KwLK3DFhK8kYd5rv1eSqYvv/eQU+Ag5R7xArmN+IqHArVbQ1hbH+O/J65n9&#10;/L71QhFa9bnqJWwV7iJbIStZ1NYW/nGDVlio/0u7hBXKfV/6m2K/EovbyrACdz0rcAvJe9oh/v1j&#10;RS9bpVzlPRVPeNYt6EnynfQdad7KoNA3z/Jhl9IJfuNMRdDMM9HiRwsAAABwiX0nMhxPnkpbdzo9&#10;1SxViF5JKk9oxgpUdv2///6jnTt30sGDB4X7CwsLhRW37L7qj63PnDx5UiiT2YnNqheo1ytM5Zzb&#10;a1l1Wxm2D/b6Fi1aRB06dJAsai+XiIgIOnz4sOS+K6PTVlBZWcXBnPzySP4xAAAAFyt39wszyNW7&#10;JYrZOkUnVy8pUQbcKe6uRtu6effb4ei9T6pYbaw0sRW4Fj4vZHf1vU18i2qkl/tH8+/1XqmCtraY&#10;+RgUqnyDp59c3B00EZ1jFoV3HfTxwa6DP6F7Bq6guwcspbvjFtNd0QvojqiP6I7ID+n2iA+oc/h7&#10;fOaSY/Qb5Fq1ZDxfNs6mnqM/p8B3cym6WoHLEv4xGxnAUdD7h8g57gNyefDKRiZUxvmBn6nHuL8o&#10;6KPcS1b61leEVbjLJIrZK0j0fKLYRWUU9NYh/nWbhcJWqsANnldC3jNOkNuIJeQsMT+Xlboeo1aR&#10;1+PJpHhsO59t0pnELneQcvJeUkw5OFD8eAEA4CZBlNi8/NgAH/Mp90XWlLt+4o7e9gB3zK6jeDdA&#10;nYnzbo+mp6VZq5eg1xpW0laGnWSsoUvb6mHP15RKXHYcrBS91uK2atgqXrbiWaFQSJa0lwsbZbFy&#10;5UoqKSmR3DdLOR9W4haVVnx1Lq/Uk38cAACATUVPVW+DTPW7Qa7mqhezdQkboaD1VE3OcApoJ+6y&#10;RjscvCYnO3hnSRWrjZWmVOCyGBXqN4rc/DqLb1GN9DJ1uJGV7NXK2SuJQa7aXO7Wv4u4S2gC2gS8&#10;5dGi32vJ7QLfpM5h79SaO8PnklPsrEtKXNcBc0j28EYK+rBQssBlJxkL5y8jV3MUuqSEejy8mVzG&#10;1H1sQmXY6ITeLx/j92m59DnqOVc1C5dFWIFrIO+J35D6reMUsZLjXz9HkWtY+PdAHKPAViqHLq0g&#10;7ymHSDbue3KKfOnCexqTKFzKxn1LXlN3k9fknXx21Jwp/5L3tAP8tgcqvKcexApcAICbiD5lnLv5&#10;lNcCy8k7dNyptkSnbiPuZAcTd6rDZu5Yh/toj12tP8cBfJGc0e5EaurL6elpuWlpqZxUAXozhJW4&#10;RUVFwspXqVK1McJGObBRBVIF6bWGzcBlBewLL7xA7du3lyxqL5dZs2ZRcXFxjWMUWIRRChUVxaWl&#10;2iEYpQAAAAKtLNDBIFMvNslUFqlytq4xK1SR/J9Itf7hstPe57kdjt75UsVqY6UpFbhmPga5eluF&#10;vG9f8S2qUaG7yksvU/1oVKg5qXK2juH451sn7hKaAHu/pPat1K//3lL9OrUOeIM6aebS7eHvSpa3&#10;LJ00tvscot+k7pVlIx/XgXNJ+egfFLqo4vzK2PCVHIV/zFHYMgtplphJs9jE32+ikIVGUj65n1zG&#10;/CJZ0tYUVvjKp+6i0CVlFLXm0sK1PsNW4bJRCpIFbR0yaIWOlA9/TgHvnOOP10yh7LXzEd6HJDOF&#10;rWAFNP/e8Nt5Pb6XlI/vJGdxNIVzdCJ1H/ohKR7ZRN5TdkkXtlXDytupB2wF7vQDaV7TDgWJHy8A&#10;ANzAKtIHdrOker5gPXVPFneyHceKWzrV4aJwqR203MnbvuYOtY/lMuxqXcwAt6Y9qamdj508Pf3U&#10;qdTTUqXnzRZW4rKSsrFL3KrFbX2uuq0atl9W4rJRCHFxcdS8efNLStqa0rZtW1qzZg2VlpZK7rtq&#10;dLoKKi6t+D23RO/BPxYAAG5lpNR0MHiqnjbIVXqpUrauMcjYSczU4fyfSpctcHc6+jjtcPD5NtnR&#10;xyJVrDZWmt4KXGGUwr3i21QjsotvYVSo5xjkapNEMVv3KFV6nUz1MubhNh2t/d/Y0FL1uqWV/0xi&#10;RW774LcuW+KysCK3S8Rb5Bo301bgDnibeo7/mfq+foIiP7GSZomtsLwkrMBdZCSfZ49ecYHLTl7G&#10;9h/z6aWFa0MkfDVRVBJR7FXMwh20Qk8+k76nwI8KLypwK6NZym4zUO//HSSvKTvIe9pB6j74feGk&#10;Z+73LiWvx7aS9xS28laisD2fZH4b28rbyiin7t8jn/yfn/jRAgDADahoz6TOlpM+U60n7zrInbrN&#10;JFXcVg938rZSPl/SsdvCaI/dZc9tALcOImp+9Og5z9TU9GXpaakV6RJl580aNsKBnTStsUpcNtqg&#10;oUpbqbCi+LfffhPm2rZp0+aSsrZ6WNGbkJBA6enpl119WzXainIup7B8cUpW2T38PgAA4FZ0WKls&#10;rVOoRplkqkKpUvZKopep9hrl/bz5P5maibuXJJzAzMFns1Sp2phpagUuW4VrVKgfIo2mpfhW1cio&#10;6PcGv61Bspi9ghgVqkytwm94bZ8ZNI5W/m/MbKV+vYQVuJW5LeTtWkvcjpp36a6IOUKB6xTzBt0Z&#10;s4ja8Y+VP7mFwpK0lylxjdTn1VPkMvqXOs/BdXngZ3JP+IsCP8oXxg9IFa4NEbYS92pOaDZgmYF6&#10;T/+TgheUSxa4wfPKqNcze8lr8jbynrqdvKf/Rx73r6PuQz6wlbNTLjcyIZkPf//UfReVtyxe0/Zv&#10;8Jr+r7v40QIAwA2k5GDwHZbUvmOtJ502cac6lNeluK0e7tRtRVzKbV9zB+00dDi+tbhruAURUdtz&#10;53KGnj59Zvfp0+nnT1bW2HNpr2dYictOrsZWxkqVrvURs9lcLycou5qwlbhs5u+nn35KQ4cOpW7d&#10;ul1U2rK0bt2aZDKZMDqBnWyOPUZqXzVFp63Q5RaVTztMhP9/AgBwq2Glnbann9ooU5+WKmSvNAa5&#10;agUn72sv7r5G2+x9hiU7eh+VKlUbM02twGUxygNmkU/wHeJbVSOtvN8Uo1ydLVXKXkmMCrXVJFft&#10;1/VUh4i7huuotf+b97VSv55RtcBlaSvOxa25yGW3v0u389ftI2dR6/6zqaU6kdr4vULdx31LIYuK&#10;KSzJckl5yQrcvq+ftq3ArWOBy05eJp/+L4WvMEkWrQ0WNkrh4ytfhRvHv85+z++lkCVG/jVXKXBZ&#10;mbvEQH2eP0TeU7aT99RkIV5TtpEi4WdSPrq5lrEJbNtdlxS3lfGatn+VcsZhF/GjBQCA64g22LXm&#10;fmrtyf3ezkG8SVJm5p72uVnH4yqyV2+0nh1cSqmORCdZeduOT11LXH67k/z2J9sSpbqQ9dyQMmvF&#10;pg2cyaTiuJQ24lNdglt7Zyfa2hZ/btxkkvbsabXxpz+i//zzz63J27cX7Nnzr/no0aNCectKvMzM&#10;TDp37hydPXtWCLvtzJkzdPr0aWGFJis/b5ai9+TJk5SXlydZvl5LrmdxWz2slGXHcfDgQVq+fDnN&#10;nDmTXnrpJXr99ddp7dq1QpFd11W31aNl0ZaX5xSUR4nfXgAAcKso9+3fxSBT75MqY68mBk/1kgql&#10;qpu4+xrtdPSZlOzgnSlVqjZmmmKBq5Opk/JlfS77lwvGLPeL5t/zfVKl7JXGKFeZDXL1L3qPQKwW&#10;vM7aB7zZt6X69ePVC9zKubgd2GrcKqVtJ6HQnUt3hL5Jdwa/TPf0f5ruDniCbu//LLX2f014XEu/&#10;V6jriE+o/7tnSSOUmBcKXDYLVzU7y1bO1qXAHfMruY3/iwLezaHI1dUK1kaIMEphKVHsPOmyViqx&#10;C82kTkyhkKVVXrcwNkFPfV8+Tl5TthNbfeszYw/1fnIXeTyw3rbq9rIrb3eQ91Q2MuHgJcXthex/&#10;1WP6zk7iRwsAANcRt7q1glvf9kvuu3ZJUiXpnj17WuWcS++fnZmx9lzWufyCgmIyGorJajhC1iL+&#10;D51zcURpPYhOtrflkjKXlbbspGZ3EqUriMt+mKwln/GPP0oWq4nMFovVbDZlW63GjziDQUFEF/22&#10;Fbe64138sa3l/uvwBZFdrb+JBTeUZhqNpq2PWu0UqInqFxkzeExkZPS70TExW++7775z48ePL3/2&#10;mae5OW/PofXr1tGPP/5I27dvp3379gmFJyt0Kwve6kVv9ZL3Rih6WYHJykhGqoytaxg2kqGhTlB2&#10;LWEFLitp2bGxcQ6VYeXu1Za3lWEnNSstKz99KN2gEL+/AADgZpfhFNDOKFP9ZJYoYq8m/L7MBjZP&#10;1S2q1rPv7nT0eWOHg7dOqlRtzDTFAlev8P/XqAjyEt+qGrFZwyaFao9UIXs1MSrUeoNCvbzM0+9u&#10;8SngOmivSezWKmDmv638Z3LVS1whbC5u0FtCgXt76Cy6K+h5uifgCT7T+EznM4Pu8Z9G3YKfIcfB&#10;S6lT1BL+ca9Ti14vUIfQuRTwboZYXl4oMv3fyaPuQnlbS4E75ldh1ILPcwcoej1nWxErUbI2dML5&#10;xCy8tKitKbHzrRT0Tj6FiOMT2GsOnlcqzLxVTt4qFLjql45T1HwtxS2xUNCsc8RW1yofZytsJUrc&#10;x1l5u1eisK2Sqfs576kHnldOOdxB/GgBAOA64VbYdeTWtZlJa9sR9017PffPbUncobbO7D6iDS2y&#10;TvynyDqXOj8zMzM3Kytb+DVotiqSnXjJbLaQxcoJJazFeIqsJWuJyxpHlNad6NTtF0rb032Iy5lM&#10;1orvyWLO4bdnj7OSxcLCXxdjNps5s8Vy0mLSvaQvTud3Qs24te2cuDVtv+O23Wbi9t6Wxe3uKBMO&#10;HG5qSqWyg6Nb754ODi6RXbq5PuPg4Pypa/ceGT169Ch269HDoJDLqZ+fnzBXdeTIkTRp0iR68cUX&#10;aeHChbRhwwb6/fff6d9//6VDhw4JpSgrdStX81YWvVVL3sqi93qHHQcrmtnJu6SK2bqEFbdGo/Ga&#10;y9AbNXptBZWUVGw7fBijFAAAbnrk59eqQqZ6xSRTG6XK2KuJUa7S8XmUcwqo9ay7yQ4+86QK1cZO&#10;kxyhoPA/rpWp+rHxFuLbJalUrvI0KlS/S5WxVxujXF1skKlf4jziavz1PmhgfontW6rf+LyV/0zj&#10;JeWtkDeoteo16qR6Uihqz5e2lWG3BT1DzvFfU/dxm6nHuD/JYeQ3dJvmfWrh9wrdM/RjCllUeH4l&#10;rmaphQLfL6LuD22SLm2rxHn0L9T94T8obLmeotZKl6uNklVEkcuky1rJzOdIs9BEIUts5W3gh0XU&#10;66n/SDHpb/Kd8S+FvVNAsYus57ePW8xR1Lxy6vP0QVI8tq1Kecvm3bLy9j/p0rZKvKYdKPKe8t8E&#10;Zfxh/GANAHAdEdk149a2DeHWtf2P1rcjFu739kZuZ6dpeae+6pmbeeq9rMzMnKzsHKG4rZqcnByh&#10;LLlQwFrJSkQGo4HKS05RWe5GKstKovL830intZW2rFiqXtpKxWy2cPzlH5aM3x/h1nf+nfutnYn+&#10;60Dc3g4W7r8Ov9FmrMK9FXn0Dr7Hs3c/lcKrz/0KL5/35HLlZk9Pz5yeHh46N7ce1u7du5OzszM5&#10;OTkJly4ursTfz//Vzo+io6Np1KhRNGXKFHp95kzh1/c3btxImzdvpr1799KxY8fOj2zIzs4Wwq5X&#10;L3kbq+hlpXNRUZFkQXu5sOK2eqF5K8aoryhLzSobKX7rAADAzUorUz9mkqmLpYrYq41RptYaZf0S&#10;yFXTVnwaSVscfD13OPp8X71MvR5pmgVuAGnl6qc43+jbxLdMEsXHtzDJVWulithriVGuOmWUq0ez&#10;kl98KmhUG1q0CXjzvVb+M7XVy9uW/m8Ilx1UT9Md/R6jO1RT6O7zBe4TdLd6CnUJZOXtl9T9ob8u&#10;lK8P/k49xv1F3YZ/Qa36vkwdg+dQ8PxcilhupdAl7CRmqcLq2vPbS4XfB5t96zcznaLXE0WsrFaq&#10;NnIi2SzcqiVtLYleyJFmsZkC3s4m5eNbyWfaDgp84wx/n5Fi2YnRJB4T+WEF9XmmssRNFubhekuc&#10;rKyG5HtN3/+QMn4DClwAgOuIW9XOkVvfdhm3rh0nFLjr2hJ91pp0u0cVZp89WZCZlWOtXtxWhpVb&#10;7KRLlb/6vG3bNuHkQ/Hx8RQUFET9VP58QiigfxANHDiQZsyYIfz6e2FhoTCTs3ppe0lY2avPI+uB&#10;14j+dSDayx/f3g7E/dchm9vdfoD4EuAWplQqWyv69HGVe/eOVip9n1YolKvlcnkqH51c5mmRy2XE&#10;X+ejEC5Zmevu7k6s6GUlr4ODAzk6OpKbm5twf0BAgPC9+uCDD9KTTz5J77zzjjCX9ddff6UdO3bQ&#10;gQMHhLEN7B8v2Pc+u2RFL1vNy0reqgVsfRS9bCVufn6+8A8fUmVt1TTVcQnXK+Xl5ZbSUu0fR8+V&#10;3iV+uwAAwM2mQq6OMclVaVIl7LXEIFMVGnqqB5GdXXPxqSTtcPR5lE9e1SL1eqUpFrgsBoX/KwUe&#10;6svOzqTExOYGuWqNUaKEvdYYFKqD5Up1hPhU0MjaBLw5raV6ZvHFBe4bQoHbTvUC3dHvcbq932Qh&#10;nf0ep7v8p9HdfhPJPuZ96jF+C7k+KL2atjt/u9P931P74DnU0vsZ6v36AVK9mUWO922U3L5qXMb8&#10;Sp6Tkyl6vUWyUG30rCKKXnIls3A5Cv+gnNQvHKcQ/jXHLDRSXA3FbWViF7IYKeDVNFI+zmbisvL2&#10;cjNvL4Tf9oTX1P2x/H+pl11JDwAADYv7vG0Qt65dkVDcrm5J5m+8qHj/Yso+l0GV4xIuF7ZC8Ntv&#10;vxWKr5YtW54/m/zlws4yv27dOqH0vaS0lYrVSlb9KeLSJxHtaUPcf21N3H8dv+OOdkQxA5ew9/Nr&#10;r+ytVnp693lQplC8LVd4/SmXK/LlMk+OD8n57z9bqXtplEqlcMm+R1nR6+rqKhS8lUUvK37Z/Wq1&#10;mmJiomn06NHCP0y89957wtiGP/74Q1jNm5KSIhS7bMwIS0FBgVD4stW8lSMSqkaqvK0MW4nLHitV&#10;4ladc9sUTlDW5FJers0rruB/aqXL/v0bAABuQGWefnKDrN8/RpnKKlXCXlNk6myz5+VLP/6n2uY7&#10;7L1n7HDwLpYqVBs7TbHANfPRyf3/0Pbs5Si+bZLIjpqV9/SbblSos6RK2GuJmY9BpvqtXKGqdRYv&#10;1L82/rPCWqlfz6la4LLyto36Zbq93xQ+VQrcvo/yl1PJeeQGYWSC65hfJAvYyrBZt2ysgvMDP5LD&#10;vd+QC7+9i8R21eNw73ekSSqn6HUSZer1CJu/u1K6eK0prJCNW2y7jJ4vvY1U2GMiPyin3k8fJ+WU&#10;WmbfXshh32n78Y8gAADXEbemTQ9uXZtdtKYVmb+UUcm/H1B25mnKzM6XLGurh60+PH78OIWFhV1S&#10;0taWNm3aCPNJWQklWdpeEitZ+G2FIjd1DHH/tsnkdrdK4PcFUCs3P7/Osl5+YTLv3jNkCq9Vcrli&#10;v1wm0wordC9T6FaPQqEQSt7Kordnz57C6l0XFxeh5GVhoxt69OghbBMYGEgDBgygcePG0VNPPUWL&#10;Fy+mb775hv755x+h6GXlLCt6WcHLwlbbsrK2ckVvZdnLrkvNxK0sblHeSoed0EynLc/Lyit/SvxW&#10;AACAm4G2Z4CjUab+xihX1395y8cgU6XpFKpQ8ekkbXJz65zs4PM2H4NUodrYaaorcI2KgH9JGXTJ&#10;GZKr0yvVESaF+lD1ArZeIleZDfJ+8zlv/67i00Ej6RSQeGdL9etnqq6+be2fSJ1V04TRCVXL23vC&#10;ZpHr2F+F1bXVS9f6iuO935HPc0cp9gtbaSpZqF6nsFm4sVdQxl5tbKtxzdQ/MZO8pu6XKmyr5xfv&#10;Gf/5ih8pAAA0Mu5nuza0ptUk85c9TKW75lD22ROUmVNAdVl1WxlWPLGTQQ0fPpxatGghWdTWFFZw&#10;nThxQpyJK1XYXi5aspT8xllTH/2tvPxUF35/AHUXH9/CVaNpK5f7esrl3iNkCp+3ZTLFDzK5/KRc&#10;LucujF249rCVvGxsAyt6K0c3sIKXha3u9fDwIF9fXwoNDaXBgwdTQkICPf/885SUlERff/31+aKX&#10;jW1g/82xcSUMK2/ZrFv29eXCtqkMK3tZ2Mr3W+7kZtqKY1kF2nsTE7ESFwDghlfm6Xe3Ua5+zyhX&#10;lUmVr9caMx+dp3peeY/Ll33bu/p22eHgs2CHg7dZqlBt7DThEQoGg2d/ufi21ahMoQo1KVQHJAvY&#10;+ohcbdTJVS+QUokz6TeylgEz97dSv85VlrgdVU9eVN526jORukZ/QN3H/i6keulan+n+0B8UuVpP&#10;4U2svGWJ5I8pmq2qbYQSlyVuEUfh75WSz4yD5H2ZItdr2sENihlHeoofJwAANCIiapZ34veBpbtn&#10;p+ecPkRZOYV0JcVt1eTl5dH+/fuFeaGsrKqtyGUF1oQJE+jo0aN1m4NbU6xm/vEGo8Vs2GmsKBjP&#10;lWTcye8f4Go0d3V1batUBtzp6eUVJFf6PCVTKFbxSZbL5XlyucxqW6Vbf8Vu1VQteVlYqcv+O3F1&#10;7S5cshW+bDUvG1MSFxcnnIhtzJgxNHHiRJoyZSr973//o1deeYVmz55Nc+fOpQULFtDKlStp/fr1&#10;9OWXX9J3330nzJ5m4x3+/vtvSk5Opj179tC+ffvo4MGDwsnb2EpgNt6B/YMMm23N/rtmox9Y+Wky&#10;mYT/VivDvq5aDFdGqkCunutXIJdb+cs/s/K1fuJnDgAANyJSxrfWe/abYpSpcqsXr/UZo0w9QXzK&#10;Gu106a1MdvTdKFWmXo801QKXhfPyV4hvW430XoHuRoXqL6NCbZUsYOshRrmqXKfodz9pNDgbciNq&#10;1X/W163UiZZW/q9Te/XzF8pbv8eoM3+9a+yH5Dr2F2EkglTpWi9hJy67/0cKeDeLotZxkgXqdc8q&#10;oqgV0mVrQ4WtxmUlru8Th8lrcg0jFaYeWKycsqub+HECAEAjYMVtTk6Ob2bm2VVZ2bklwqiE7BzJ&#10;YvZKwkYpsF/9Zr/mzVYMLlu2jBITE+npp58W8uKLL9KHH35I33//vTDTk5U9V7fyVipWMlvMFSZj&#10;xZecqSiUKP2yJwsGqAsN/3M9G7vg5dVHIVP6xAurdBXKH+UKxUG5XF56YfRCw5S61VNZ8lYteqsW&#10;vpVhq3xZ4ctWuLPy11YEu56/zm5n97Pt2Pbs8WzfrCD29vYWVgP36dNbmPEbHBxM4eHhwgiIQYMG&#10;0bBhw4QTFI4dO5bGjx8v/EPMpEmThH+8eemll4QCmc0C/uijj2jJkiW0atUq+uyzz4QZ2T/99BP9&#10;/vvvwv9/YCc7ZONT2MpiViAfOXJEGMXCRkWwEpn9/xQ2RoKNlCgpKRFK3+olcvUiuWpBXFMMep25&#10;XKt9d08mtRc/ZgAAuJGw0s0oU8cbZKrTUqVrfaYuBW6yUy/1Dgefv6XK1OuRplrgsjm4FfKAeWTv&#10;d9k/gNl4A6NC9aNRrjJLla/1Ff45Mot7qnqLTwuNoHXAm0+2Ur9uZOMTOvebSmzuLRuZcGfAs+R4&#10;76fU/aE/ybWeV952Z3nQFpcxv5HTA7+Q68ObKWa9wTZztgkmkk/4J0Shi4k0H/D5kCjsI/4+PpHz&#10;Lsy6jRWL1+pl7NUmlp0AbaGJVC+m20rcaqtxvabue8N+0h78AA0A0AiE4vbMbresjJNzsrKyMjIz&#10;M7mqBWx9prCwUChWq8/qZKm/0lYqbN+mPKtRN89Ynu3Nv+YW4ssHqA/NnJwC2nnzf7dQ+Pr2kSl9&#10;p7NZujKZfKdcLj8rk8mMtjK3cQrd+g4rcaunemFcWfhWLYsrC2OWypK4sjSuWhxXprJAZvth+2bP&#10;zeYK+/j4UJ8+fUilUglzg0NCQoTZ2lFRUTRkyBC69957aeTIkfTAAw/Qgw8+KBTH7ORx7B+Inn/+&#10;OXr11VfozTffpA8//IAWLlxIS5cuoRUrltOn69dbfvrxx/ItW7YU7tm7J/PIiZMb/jt4pp/4mQIA&#10;wI1ig51dC23PALVRpvpTqnCtz/DPUciKYvGpJbHj2enoM2mHg49eqky9HmnKK3CNioA0Thlw2V+X&#10;I5/gO/QKNte4YQtcdlIz/jmOsVEc4lNDA2sbODukhXqWVlh96zeJOvs9RvdEvk0uD/xIrlc571Yo&#10;aMXrTqN/JYcHfiX7+3+lbqNsceCvO/K39XjwN/Ka+Af5T/qZBr+bQgGLLBS8hChiGVE4n7AkW8JZ&#10;llaGo/AltWQxR2FVEs7GEVRJ2MLLZAGf+VXCfx36EUf+73E0gH/u2Zus9MlOE330l4le/cFCUz6z&#10;0rjVVopfbqXB/HPF8I8J/8hW7oZ9aCt6z5e984iiqoxgEMpe8XptieP3rZlbTD4zDpGycjXu1P1W&#10;7yn7X/CbtKeV+HECAEADYMVtRsY+x5yzKU9kZ53bn5WVbZIqXesz7Nev2aq5hi1ra47ZYubMJuNp&#10;k67kBU5bcNkT3gJco+Y+/N815L6+ngpv7+EyhdccuVyxUS6XH5XLZflymcxctSRF6hLbymahQJZV&#10;KZCFwtjN6O7uXuLu5l7Uo0ePc9279zjp2r37ARdX153OLi6/ODm5rLZ3cPugi739S10dXP5nb+80&#10;xsWlx6Ceyl7qvgEBPoHhsbIJE6Y6vP/+F+3Ezw8AAG4UJT37uellqu+McjUnVbrWc46b5eoY8akl&#10;/Wzn0Wa7k9ezUkXq9UrTLnD9c3Ve/ZzFt09SIv+DlVGmSjIqVHqp4rU+Y1SoOa1MtYbzUHcSnx4a&#10;UHvNO93aqF8pvr3fY3SHajrZD15B3cdtrvFkZZWrZ9l15zG2IpaVs13j+Yz6hbrx19nXrJz1fmQT&#10;9Z/2Fw144R8a99Z2+t+iXTTv8320YdNh+mvnMfrvUAodTzlFp9NOUlZOLv2w10oJH1tJPYvPG1YK&#10;ectKmretFHod488fy7B5Vlr8J0epuUR6o4m0eh3pDDoyGLT8pZbKdDrKL9NRRqGeUnL0tPeMnn4/&#10;YqTP/jXS0q0meud3M7200UKPfWqlMSs5GpHECTNuI4Wyl49E0ctW9bKyN3rBhZI3biH/9TwDqV8+&#10;LZzgzGvqgQqvKfsnix8lAADUM6LE5jmpqV2zzp6alHnu7L+ZWdnGrOyqM27Z9aubeVuXsJObsV9Z&#10;btwSt+pzWclstnBms+GQxWJMKC/PwQlnoVEolcrWPXsFOCqVvXrLlN6PyeXKFTK5fK9cWKXrWX4j&#10;r9K9+oivV3b+kpPJZFr+ehl/mcVfnuWTJpfJj8jlit3CCeUU3p/KFMoP+fdvtlzuPc1ToXhI7tt3&#10;cM+ePdUy7z79PL395Eqln4tcpbqLf887eHjEteHf/ma2TwEAAG4qpXLVXXqZ6kNT45S3ZJKpD+k9&#10;VZHi00va3cXHbYej93qpIvV6pUkXuHL/8lKv/oHi21cjo0I9n49WqnSt98hVeq1MNVd8amhATiPf&#10;b3e73+Mnb1c9Tk4jv6Lu4/4mlzG/CuWs0+jfhIKWrZoVCtr4X8iev+7K3ydL+J38pvwplLPj52yn&#10;/y3eRe+u30urfzxIP205QnsOphA7kUNmRhrlZqULyT6XJnx95nQqpaelCTO6WE6xnEoVZnBZOKLd&#10;6UQzv+co6l0rqWZZKYSVqXMaJxo+IXwqn/etHznKLyMB+4tshU5P5Vpdjango9XpSCeWvCx6PkYT&#10;i63szS3VUVq+ng5n6WmPWPau2mGij/400cyfzPTUVxZ6ZL2Vxq600tClHEUvsBW9F0peC/V7LYfk&#10;k/fnK6fufVj8KAEAoJ6lp29um5V+OC7rXOqHmZlZ72Rnn12UlZn2ffa5s1uysrK2ZWWe25+dlcFG&#10;KWQJycrKyczKLs3OydFm5+TqsnJyDVk5edbs3Hz2D5Vctng9OzePT+XlhbB/zLQVxBeKYXYSJDan&#10;8uKStZawwrd66Vt5m+12Pb9PPX+p5S/L+OTzybJYzJkWszHDbDYcMJuNyXy2WYzaTVaTdh1//zsW&#10;Xf5DtAe/9QHXh0wW2FHZp4+H3KtXjEzhM0cm99okk8lPymSyQj5GuVzOCcVmk01NhTNbKetp4i91&#10;cpmshL8tn7+ex7+2M/xrTJHJFdvYa5UrvL6Uy5WL+dc+UyZTzJB593lMLveOVih8Qr28vBQKRe+e&#10;Xv1inH18fO7w9fW9zc4usbn41gEAwK2OlMrWepl6glGuNkiWrQ0Qo0z1c7mnv694CJI2d5V7b3fw&#10;/lmqSL1eaeIFrlEr979XfPtqVOrp9zT/WedLFq4NEbkqTy9XPbLBLh6z1xqQ/eDv27ft97/v7hzy&#10;Odnf/yc5j/6VZON/J7/Jf1D405tp5Gtb6Mn5O+n9z/bSp78cpE3bjworZ0+kpFLG6TTKzzpNedmn&#10;KScznTLPplHGmTRKS7MVs1cSVvayE7ew2X6Mlb84V0y07B+O4j7gqB9bkdvARS7bP3ueyHetNPsH&#10;jk7mCIciYMdlMJqotEIrWdxebSp0OtLrWcmrFYpeg1FHJhMfI/taSzmlekrJ1dGBs3rakWagnw4Z&#10;af0uVvYaadqawn/VL54MFz9KAABoZHT4cOv09F3dsrOzu7PklZb2zM1MDc4tKYnNKzUMzs3NHXku&#10;9fAzZw7veufU7598d+S7BbsPb5xv3btuFh348j068vMKOv7P13Ry5y+U9t+fdPrIbjqbfpIyT6dS&#10;1tl0ys7KotyCfCorLyUz/2eCWV9BJm0pGcuLyFCWT/rSPNJmn6LStL1UeGQr5R74izJ3/0zpv6+g&#10;03+s4vL2/WooOvzXfyXpB+bp8s8+bynPf4azlD7Jceah/J9rAzlOH8uZijScsZDNuu3OcTpXrjy1&#10;K8elsFV4AE1dC6Uy4E6Fb78+MqX3WBlbpSuT75XJZbnCylSZzFpzaVrPqVwVK5dZ+ec28V8bbCuF&#10;5aWsYJbL5PwxKU/IFLJkmcLrb/5YP5crvZZ4yuWz5ErfF2XKXuPlcu9Bnl5+Qfz2PgpVkJenp9/d&#10;ssDAjvzrRBELAADXpkKujjHJVOVSRWsD5hOd0s9FPARJ2+y9YpIdfDKlitTrlaZc4LLolAGJ4ttX&#10;o3xZYEeTQv3fJUVrA4WNUjAoVAfKFOoQ8RCgAcxed3jMrNUHStjK2c27jtOBo6eEFbFnz6RRXtZp&#10;Ksg+TbmsnM1IpzPptrL15CnbitnqJey15uTJk8KZb6tiRe7JXKJ3f+Eo5gMr+b1hpeB6LnJZccvG&#10;NgxbwNHHW4nyyolsNfIFZotFsoBt6JRVuX6+7DVqaVua1vDUl/r3/Z4v6ix+lIL4DexkM4RffQMA&#10;aGBEds0o3q7FJw/btf3tQbvbfoy367ZpVEvVd0NbDP16WPPp393bYv6Xw5t/9cWQ5js/H9j8xPrY&#10;5qXrYppb1sY0p+pZF9uM1g9sRp8ObUuf33s3bRjZhb5+wIm+G6+gH6YE0y9PhtEfz8bQb09F0o+P&#10;q+m7cT3p6/sd6Yv7utFnwzrQp4Na0PoBzWgtv5810c1tYfuO5fcd17x4fVyzg58Nbv7jhmEtVm2I&#10;tZvzzaDmE34ZZhe7NtbOflO8XefN/GvYM8muFXtN4ssDuFG1UPoFuXgqlREKr17PyZRef8jliky2&#10;ulUm8zTzl7Ws0pVVlrGcTC6zyGWeFpknWx0rN/DRymTycn5/pTKZ4hB/uV8mV/7E3/6FXOGzVCn3&#10;nC1XKp/mvx4t8+0zRObVO5CNKfDqG+jO33aXRqNpKx4jAABA4ymVqzyNcnWGRMHaoDHIVCu0PXtd&#10;9kQKyU7eI5IdfIxSRer1SlMvcMtl/msosfZfs+E/811SZWtDhn/OfwyyfjLxEOAaJSZScxb+b57C&#10;X9KIv8w+mx5eXJCRzFbUppw81SDlbF2SkpJCGWfP2hpTCQXlRN/v42jsMo58XrNS0DUUuWxUAgsb&#10;laCZaxWK2xKd+ETVWDmO9EYjldXz6tsrSWWRW8zn0/+MNGSpYVefl/NChQ+1ipCFlrEh80y1jkQB&#10;AIC6ITu7ZpRo15x736kdN7vDPdzstkHcrLb306x2c0pfbLPu2JQ2yVsfbnXilwdaGb6+txX3+bBW&#10;tHZwS1o1kKUFrRrUglbzYbetH9KSPh16dVkvcVtdwp5zDf/c7Bg+4Y9nJX9cawa1pM+GtaSv721p&#10;2DSmVcmuCa3/O/tUmx/MiW0/oDfaTOJfXygfV/51t2evXSirMRcTbgzs+/SisNmuXl49e3l5Ke5X&#10;KHq+rlAoflXKPc8p5bJihVyWKld4HeFv+0Uul3+iVHqv8JLJZvL3v+Dl2WOil5d8nK+v7xCFwifE&#10;x6efTCZzdvDtH92F/4Ga/b0J/00AAEDTxskCOxrk6t1SBWtDxihTF2k91U9lOAXUeMbLXQ7yu3Y4&#10;eM9OdvC2ShWp1ytNvcA1yP2pLicNM8hVW9jKWKmitaFilKvM/PfbFzpFH1fxMOAqBbzP3alZbJkc&#10;stQUSmKBW+mlD36xX7Bhe35R/llhBML1KHHT0tLo+PHjVFYmDp2tAZuycCSTo2nrrOT5km1FLith&#10;pYramtJnplWYsbvoT46ySqqvt72Y2WKl8godlfGpXqw2RtjzslW3e8/q6UH+NQcvsJhj5uvX+D2d&#10;ebf48Z0X/KHJP2wZVxqy2PSKeh6HEwECAFwF2mDXglvVypdb0eYDWtBuA/d+293c3LZZ3FvtzPRm&#10;O6JZfN4Q82Z7W2bx4b+2vN6O9K+1pZKX21LOC23pzNNt6MS0NrRvUmvaNr41bRrbin4Y1ZK+urcl&#10;fT6sJa07X7C2pFV8VvPX1/K31Vb2svtZKSw8bqDtcWxfn/H3fTWiJX0f35I2jWlF2/nnPDS5DaU+&#10;0ZYyn2tLha+0JW0if5xvtLW9DvZ6WGbyXye2IXqlNdFLLK2Ie6lVEfdKqyN8fuRebb2Qm93uMW5+&#10;x0HcLy72WK0L18reb3D7Dn6j726vHNjtNu8hXSvT2XNIj7v6PNDvjl6jgm73GRZyu8+gkA4KPj0j&#10;QjrJB0Tf7jP84c7KIeM7KwZO7KyI4xM9sUPPqEc7KgfN6uw1ZGFn+cAl/O1LO8pik27zjFp6myx6&#10;WQfFwB86Kgb+2kEet7GDLObHTrLYnR09o/Z38Iza3lE+8FgH+cC9/LZf2RLzdQfP2O/5237uIB/0&#10;823ygV/dJotZ3lHO71Mew+93QFJHJf8cXkMXdJRFPdFRFjOhg3AcfJSDEzp7D03orBg8vINHlKaD&#10;Ijbkdv7Y2eu4w3d48J19xwbc2Xus8ja36C5VX3OH3iPvucMviv1WFcYlAABA/eCcAtoZZeoNRpnK&#10;LFWyNmSMclU6/9zx4qFISnZSeuxw8PlRqkS9nmnqBa6ZT10KUqNC9aFR3kgnMqsSg1xdzuc18vNr&#10;Lx4KXIG4eVybkKXmmLCl1s2apZb9IYvNEeJd590Zt7aT/b0rlwx7Zg3t2HuU8nLOUmqqbZyCVNna&#10;kGFFLjuhWW0sVqK/jnE0eY2V+rxuJb+ZtnKWraytXthWpneile5bZKWv9nBUqreVwZfDZt9q9ddv&#10;9S07CVqpTkuv/2qm0AVEg5ZzFDtfV6h6MfsF8aO7SMxyzkOTxFWEJVmt4UnWk5ollkc1iYRf2QMA&#10;qCPuO7uO3Kft3uTWtdPRp+2IPhPDrldmPZ91fNbyWc1nJZ8VfJbxWcpnMZ/5fD7i8wGfd/nMbUcc&#10;y9vtyDqbz6x2ZJrZjrSvtqPiF9tR9v/aUtqTbenYlDa095HWtG1ca/p9dCvaOLIVWylLG4bzGdGS&#10;vruvJf36QCva/nAr2v9IKzoxpRWdebIV5T3Tmsqfb03GF1uT9eVWZH2tNXGvtyHufFHbnujt24je&#10;68gfUyeiBbcTLb+bfw3diDY4En3rQvRLD6ItnkT/Kon2exMd6UV0qi9Rhooo25+43AArV9TfzJUE&#10;pXD56scoV9NBfNvgBuWqSWzrMCDR0ylkmprFIfKFKOeI54c4hj9zr6Pm6XiH0OmjhGhmPOAY9swM&#10;h/BnZzuGPvmOPR/H0Bnv2odOf8cp7OllzmHPfsZffu0Y9tT3jqFP/OAQOuNHh5DpPzmGPf1Pl4BH&#10;D3dSDDjWyTM6pZNnTEoH/rJDz6gTHT2j8jp6Rus7yqL0/HUx/NeekYYOHhGmDj0j+USYOvKXtkTx&#10;X0eZO3iEW/n7+EQIl/x9Vv6x7DrHXyf+8WKiLoTdXtN9kqmyrfC4Gm5nz8k/N38pxHZMEfz1CAs7&#10;Xv42Mex1sNfExyPCyD+mymu2vW7+fSniX8PJDp6R/HsUk9JJxr9f8rjjnWSxRzrKYrZ28Iz4gb/t&#10;x062AvqHTvIB33VSDvqug2fUvA7y6Pdu9xr8HvtcuoU+9Xa30Kdftg+bMbFb8LT4rvzn1zVo+qhu&#10;mifiu2peGOwY9tKgrmFP+HflP+9uoTNU92ie7e02YnEX8VsCAABuBumumrY6meplk1xVLFWwNkJO&#10;Gi5zsi32q13bHXz77HD02Vu9QL3euREKXIM84EnxrayRXq5693oUuCxGhbpYL/ebxnnE4cQadUXU&#10;PHyxQRaWxCWFLePKw5KINEssu0MWSfyKffyGFk5jvgvtMWr1OeX98+jZD3+koymnKDPzjGTJ2pA5&#10;efIU5eTkihVq7Yxm25zcD3/nKOZ9W5FbecIzVuay62x2buwHVtpygiOd8dIZtzWxWjkqvw7lLVt1&#10;q9NraXOKkUas5Ch6CdGQFUQxCwyWgFfzvvV7PvWi2beVQj6osA8XP2tbOD2fPzVLuThNIrUUNwMA&#10;gGrYilJuXesB3Lp2x/hYhJL2alO17GWpWgKz+1n5u0bMKj6VBfByPkv4LGpH1gXtyDKvHZnfb0em&#10;ue3IOLc9GT/oTOZFd5Fl2T3ErelG9KUj0Q+uRD/3IPrTg2i7nOg/L6KDvYiO9SZK9TtfvlJeAFFh&#10;IFFpEFF5iC1aMRViyoNtKeO3KeUvz4d9XSUlQcSVBJVyhYELudPqHuJbCDeaSUmtPIYtH9J9wNxc&#10;x5DpFSwOIdP1DiHTDPyl0SF0uskhdMaFhEyz8ttwjiEziL8kx1D+Ugi7XvVrPponhcu7eo+ijj0j&#10;qMNFJShSPxFL5PPXI+h272HULWgKdQuexnULmmruGjzNxMJ/LaRr0BQDC39fBb8dn6kVPcd9Uap+&#10;R7c8cC7nIH5nAADAjU4v7zfJJFOdNcrVnES52uAxytR/a3v29RcP5xIb7OJb7HDsFZbs4H1WqkS9&#10;nmnqBS6L0TPgTfGtrFG5Z7+pQoEvUbA2Rgxy1UGDwn8g+fm1Eg8JaqDcQK3DllgeC0uynAtbxlkr&#10;Cz3NUutfIUu5vuJmF+n64G+3OT/w9VOyMatIPuojCp60gpK+3iaUqulpaZcUrQ2VU6fYHN5TpNVq&#10;xRq1bsxWopxSos93czRk3oVVuUM+4ujjLRzll4sbXgGTySxZsDZU2KxbrU5HFXotfX/ISENXcDSQ&#10;/9xYeTtwiYkCX807qX4pe5D4kV1C8x7dHba0aoErfu5J1tSwpZapwYvpDnFTAAAQcWvbOXHr2n7E&#10;rW9XfEkZ29CpLHmr37ahPdFGPr/w+eM2oj0diM7eTVy2K3EFXkQl/sSVsdJVwye0SvlaLdUL2JL6&#10;C1cSZOKKA7dyBQEjuGzf28S3E24QLkOW9XAfsWyX29BF5BL5CjmGTL24hL3qPEH2gY9RZ8VA6uAR&#10;UaVwRBo8PSOF9/0e9QSyD5nBitzLpvu988nv7QrqO5sr6DuLe9QOJ8IFALjx6T38ok0y1d7rVd4K&#10;kam/5rz6uouHdInNdpqW2+x9hu1w9K6QKlGvZ26EAlcv8z8kvpU1Msn6BxrlqhypcrWRwhlk6uRy&#10;T39f8ZBAApt9GrbE8pomiTNcUuQt5f4KX0x+4qaXuOf+b9xd7v/qG8WYleT9wHzyGDmfXlvyK6Wm&#10;pdHp9LRGm43LCtxz586RxWIRq9S6Y6MVUvOIlv/D0c8HifLL2InIxDuvAHuIzmCULFobKlqDlg5m&#10;6um5780Ux39eg5fbMmSFlYJnFmj9X85aoEyk1uLHdQnVgtK7NEusJdU/d5bwJK4sLMn6fcgic0zA&#10;+1yNs8QBAG4V9L1de+6zdsO4dW13cuvamS8qURs6bBVuZaQK27/4bBbDrv/bgegMn9N80tllZ+LO&#10;dCHuXA/icryJK/AnriiYuJJQotIQycK1ocKVBBZzhYHzKDPIBbNxbwz2g5Pae967MtF96GLOfXgS&#10;dR8wly5ZRXu1CZlOneQDqIO48rZDz3DhOlshahs/IFE8InWP8J6y9/ZCOvbkb5dF8+97rFDg3tlr&#10;JHUNmkzd+M/i0uJ2OnUNnEIOkS+Q7wsnqN/bRH5v8ZnNber7pvQiDwAAuEGUu/Xz1stUPxnlaotk&#10;sdpIMcgufyKrnz082mx39H1IqkC93rkhVuDKA3IoPr6F+HZK0spU/YwKdZZEsdqoMchVayrkfe3F&#10;wwKRXxK10izWR2mWWv8OX3ZpgceiWcL9EbmY6yM+5FKaxJbdRv0w0OX+L1O8xi4j3zELyDN+Po14&#10;7lP6c9chys7KoFONNBuXzcItKioS5tBeD2aLhUobaXyCTq+jnFIdfbLLRPd9wlHM0gvl7dCVHIW+&#10;WcQFvJxzuO9Lpy/7fa9ey3XSJHGpUp/9hXB5/DZJwYs43/gNdNn/5gEAbkbCSco+66Dg1rdfwq1r&#10;W8Cta8dJlqz1mcqyll1n4xS+bE/0/WUK2+phBW5GR6LTVSMWukI68fdXFro+ZM1TE1cYRFwxK3OD&#10;Lyld6z2lwfxzBe2mwv7xRDgRUxPXTHbf6n5uw5bkuQ9bQu7DllKPIfPIKfpVcgh72lbCBk/lM6XK&#10;5TRxbEJdS95pZB88mbr1f4S6qMfT3X1H052+99LtXkOokzyOOsmiiZW5FxeRVUcC3GqxvXah8Pas&#10;LGXZeyGmspxVDqLbfYbTnb3i6a4+o+mufg8Jq2279n9MHJ0wlb+cxmeqUOCy27sGPEZdAibZEmgr&#10;dYXy9qU0Ur0rlrd8+r7F6fu9xSUqE7k7xe8TAAC4kVT0Duql7x34rdEnwGDyYkWfv61QlfGRq/hL&#10;qVTeX78xy1QL2EnUxEO7RLKT8s7tDr4fSBWo1zs3RIGr8C/TyvzvE99OSTk9/LvqZKodBoWakypW&#10;rzrnP2f++0cqldsp+e8D9n3o4282+vavuYS81SRS88AVnEyTxC0MS+KK+HDSxR1R6GLLL8EfGS+7&#10;gvme+A0duo367hXXB74weo9JIt+xC0kWv4BkoxbQ0x/9SMdPptK5cw0/G/fkyZOUkZFBZrNZrFTr&#10;jpW+bPUue6zVahVvvTLlOjaLtuEL3FI+yel6evxLC0UsIhq0jGhIZXn7CVHEu+Xk/1J2uf9L58aL&#10;H1GNhNXXS60pUp/9pbGm898rr/HfOx3FhwMA3PRovd3d3Lp2U/kc5da3s15StNZXqq6u/ZzPV+2J&#10;fuDzG58/b7tQ1tZU2FaPMEKheoFbPazI5bcVLjsTl9GVuHNuZM3uRdb8ALIWBhNXFEJcScOt0OWK&#10;A/VcUeB7XH4g5mk2URpNYkv3Ect/cx+yiIQCd+gicn3gM+o2ZTd15dNt0lbqNnET2Y/9mrrFf0L2&#10;wxaQw8C55BDzOjmGP0dsRIJjCCt0p1a5rLxereTVPEFOQp4Uwz+Wv9+B39Y+6DFbues3hu7sHU93&#10;+AwXVo/ayt0oW5nJSszKyxt69a7tdVSWsh2Er8X7ZDH8a2bl7GC6w3s43dFrJN3VdzTdrRpHXQIe&#10;sZWwtrm2QroGsbCCdoqwklZI/8f5y8epG/++shLeOfZVchv5AckeXk5ekz+j3s/+Ruo391HQh6mk&#10;WZpFmuUl1G8OW3V7ocC1hdvS743LLPQAAICm62TfoKmFkXFG84gRZBw6jIyDh5Jx4GAyxg4kY1Qc&#10;GcNiyRgSRab+4WRSh5GpXyiZ+gSTyTeQTN79yaSsUvgKUVVJ5dfifedLPOmY5ap3xMOStNW5l9cO&#10;R2+zVIF6vXODFLh6vUz9hvh21sgoUyUZ5SrzRQVs9Vzy+fGfc+Vlle3MXv5k9gkgs29/MvcJIotf&#10;MFnUIWQJ0JA1KJysoRFkDYsiLjKGuOhY4mLjiIsbQNyAAfz34GD8ig9P8yHdrkmyTNMkWY9rkjiL&#10;dFF3IZql3BehS7ie4sNrZH/vV/JuIzd+0/2BzznvMUvIZ8xC8h27mNxGfETqhGW0cuNOOpNxWlgl&#10;K1W+1kfYGIX09HQqKysTK1VprKzV6XTCsfz666/00Ucf0dSpU+nBBx8U8sgjj9Dzzz9Py5YtE/Zb&#10;Xl5e66pek9nc8OUtK4h1WvrlqG3WbdxS26zbC2MTiGLm66n/q7kU9Frud36T9rQXP54asdEImiWW&#10;ZKnPXjLLiEKXmNcGJelcMPcMAG5mtMGuNfdZ20BufdsvufXttJKl67WmcoXtF3y+bk/0I5/fq5Sw&#10;dS1rpVKnArd6qhe63Yg750HW7N5kye1P1vwQshaGEBUH85EuZK8mXEmQlUoC93C5/e7lMmpefAHX&#10;h9volT1ZaWsrbxeTB3/d+aHvqcv0g9R16l4++6jrtP3UdfoB6jrjEH/J387CbmP3P7aduj3yF3V7&#10;+EeyH/M52Y9YTA6D3iGH2NfJMeIFcgx70lbmCqt3K8PK3WoFLytzzxe7FwpeW7lbuXr3Ybqrz/10&#10;h88IYfUpW73b0TP6fBl6oditTNXStDFS5bkrj+Wi47KtnL3dazDd7s1WzlaWs+OpS8CjQvHKVs7a&#10;s3KWf93nxxycL2gniytoHxOu2/Pvm1PMS9R92NvkMXohKSZ+Qr2e+on839xPge+nUOiisxS+ooAi&#10;V2spco2VotYSRa3jw19GruGzmijiE9tl0HyivrMuLnD7vsVp+73FDbUj/EwIAHDD2eHo/eDZ/mE5&#10;xuHD6aKMYBlhy71i7qtynd3OtmOl7xCx9I0ZSMZIVvrGkDEkkoz9w8mo0pCpbwiZegVdKH2rrvIV&#10;y16jTGXWy1WzxcOS0my7q28fqfK0KeQGGaFg0svV60mprHG+JmOU95vHfx6m86VsZSHLynpvsYzt&#10;HUhmVsb2CyGLv4asgayMjSSusoyNYUVsHNGAAXwGEg3kM2gQn8FEg/lLFuFrFvH+KuH4xxhjY2/t&#10;Apf/wSpwBeegWWr9KCzp0pNW1Zg6Frh2iYnNu438bmTXkRuPe45eRT5jFl2U7sM+ojGvfE6nUtMo&#10;40y6ULZWL2DrI2y/eXl5NRauBQUF9Omnn9LQoUPJxcWFWrRoQfzR15h77rmHoqOj6b333hPKYakZ&#10;u1b+uSp0eunStZ5SodXSuSIdvbfZTLFL+W/rZReK2wsFLkehswqp/2t5xoDEXA/++GsVN49rE7aM&#10;2yT52dcYjgtbakkLX2J5SrWau4t/m/BDOwDcNPj/59+MNrTvxq1v/yq3vm3WJaXrtaRyhe0GPt+2&#10;J/qZzyaxcL2S1bV1yVUVuNVTWeiyVK7Q7UnWrN5kyelPlrxQ4gpChFm69VLolgaVcMWBC7hsdQ/M&#10;xm06et63cqb7sMVCgcvK2x73rSL7x3ZcKGjrFFbyHrhQ7rKil4XdPvlf6vbo30LB223052Q/cgXZ&#10;D/mIHGLfIMfIF8gx/BlbgXt+RANbvcsy7UK5K+TC6l3HsKdsl/ztDvz23fo/Sl1UD9tGM/QaSXd4&#10;D6XOijjqJJa7thEE9TF311bEnl8JzE7KJpSz/H1srAH/nJ2VQ6qUs2Ponspylq2IDeKPlc2hDZlB&#10;9sKlbSatUM72f1woZoVylg8rZx0jnyOXga+RW/z7JBu3nHyf+J76vbKD+r99hELmp5ImKZciVukp&#10;ah1HUett5Ww0H1bORqyylbN1TfjHRKq5dOkq3Nm0qtf7nKP47XKeOjGlk9+L6fJEIoxIAQBoinY4&#10;KIce8fI/URo7kEyVpey1pLL4FQrfe8XCl7+sLIPZNpWl74ALpa8+OHxfibxvjHhYlzisVLbe4eSd&#10;IFWeNoXcICtwLUa5/yZOFnjZX6cukKnGW0Ii9RevjGWrYgfaytjK0rWyiD1fyF4oYK81lgEDuFu5&#10;wNUkUltNkjlKk2T5I2wZZ5Iu5aSjWWr9QrOQq1MZyEYp2Md/857r/V9WeI9ZSr5VClx23ZvPkGfW&#10;0e/JB+hc5pkGW4175swZqqioEOvVC1JSUqhPnz6XlLR1SfPmzcnd3Z0WLFhwyQpfg9HUMKtvK3RU&#10;odORzqilTccNNHCZlcIWEQ2tVtyyDF3J/0D+oY4CX8vj1C9mvcYfc50Ic5CXWjdKffa1Ziln0iy1&#10;7ApbzN2n+YTairsEOI8VMM9kP3hbPF1+XjpAUyHMuv20TQS3vu1+yQL2SlI5EoFdrzzh2K+3Xd04&#10;hKtJvRS41VOl0D1jm6FrPedJ1mw/suQGkyVPQ9b8ULIWsNEL7ARpVz5LlysJ4rii/v9yBf7R/E8h&#10;LcWPBq6TniNXOboPX3rMNvt2CbkNX0ZOD/9CXaaz8va/KgVtPaRyFe90Vu4eEcNKXv6+x3cKJS8b&#10;02Afv5rshy8ih4FzyDH6FXEO73RbwRs02XZ5vuCtLHf5CMXuk+TEyl0hbOXvdHLgt+8W8Ah1UY0T&#10;ZsXe7j2MOisGUCd5jFC8Vpa75+fMVn7tUXkbK2dj+O0HCjN7b/ceQXf2HkV3+T1I96gTqGv/ScJq&#10;WFbE2ofMoG78sQiXYoTxBqyc9X+Uuqj54+AvuwZOJXv+dTnFvEg9hr9NsoeWkc+M76jvS1vJ/60D&#10;FPzRCQpblkeRawwU/SnHh/85kA8raIVVs1dYztYl4XwCF1Qrb/n0nc0Z+rzFPeQxj2sjftsIvJ49&#10;FNT7pRPJcespWLwJAACakv+c+zgclKvW5IfHXFrGNlL0w4ZR6YAB3xz09u4qHtYlNru6tt3p6POU&#10;VHnaFHJjFLgBnEHhfzCvlpOD/ejUM9QyaJBOqlhtrGjj4nQVMTG9xEO6hVCzkKWcfdhS64KwJK5C&#10;soSrJZql1nUh8/U9xB3WymnkD45d4zf+6jbmC2EWLhulUFnisihGLSA5n2fn/0RHUk7R2Yz0ej/B&#10;GStqc3JyLpqFW1JSQoGBgZLl7JWkXbt29MQTTwj7Z9jqW8nytR5iMGgprUBP076yUPB825zbylm3&#10;F5W3HxPFLTRSYGIe9X81Z4//izk1/v++6hITqbkmiVst9dnXOcs4rWaJ5cfQpVx//AodVEqkh9v+&#10;r/Th/z1b+PDBJ7IfnD0x54Gu/H9F+P6AJov7wq4dt67dbD6GS8rYuqSysBVW2La3nXCMFbbshGMN&#10;XdZKpUEKXKnwz1V1hW6mjCzZKrLkhvIJE0pdSwEbvcBOWlb3QpcrDsziCgJe5LJ63yN+RNCQEhOb&#10;S/0Z7jF8xTz3oYtMttW3i6n7qHXUdRorW/ddWsA2RoSSl63gPWwreFnZy45lMpvFu4W6JfxK9g98&#10;Tg5sTMPgd8iBFbzh/7Ot2g16jBwD+fCXTsGTLyl4bat3beWuUPaK4xm6BU6iLirxxGq97qO7+jxA&#10;d7OTgflPoC6snA2yzZtlpax96BP85RPUjb88v3q2/+P8to8KJw+7R8Uykb99KjlEPEuug9+gnqMX&#10;k/LxDdT72d9JPXM3BX1wnMKX51IkWzm7tlo5exUrZ+szIUtZYUvk93b1Ipfb13su17Pq91CP8ZtU&#10;vs8eORO3klsTsZyr88+mAADQSMhO03Kve593soIjyTBsmGTB2tDRDxtKJQNiL1vg7nHz67zDwfsX&#10;qfK0KeRGKHDFpFHPYDfxbZW0roNTqHnAgOtX4A4aRDkxMbqzt1iBq0mklpollqc0Sy054cskSre6&#10;Zql1QfRirou42zpxGPXt213jvy/rOeZT6jV2/kUFbmXcR3xIfuOW0scbd1BmZgal1+NqXDZGgaW0&#10;tFQoWVmR+9hjj1Hr1q0lS9krTY8ePeirr74STnamNxgly9drSVmFjnR6HX2130gDlnE0gP8cqs66&#10;rRp2+4AlJgp+o4DNvrX0fyXzCTYWgT/OuuF/0A5dbF4p+dlfSdj32FLriZBFlvvZim9x73ALmnBs&#10;aMdnCx5+8tmicSn/KxrP/a94PD1XkkD89awn8x98dvKZMXeImwI0CZRo15z7rE0kt67tXm5dO4tk&#10;OSuVysL2Mz7n59fyYeXp33wau7CtnkYrcKslnX/udP49Od1JmKFrzWIrdPvZVujmasjKCt28kPOr&#10;dKXK28pwJUEWriTwHy43gL/BDiv5G0i3kV/c4zht/wyX17IeEm8SuN+/NsxtyIJsYXzCUNv4BIdJ&#10;W6hL5arYJpP/qOsUMezr6Qf4Y7QVvF2eOCqUvN3Y7WwV78S/yH7c92R//zpyGDaPHOPeIAc2poGV&#10;uGz1buCjtqI3+HFyDJnC324b0SCUu0Kx+5RY0orlbOBk28pZ1QS622883dMvgboETBK2cRmYSO73&#10;zyPlo59Rr2d+IdXrOyl4fiqFrciliE+0wlgDoZz9jA8bb8DmzrLVsyuJwlkkCtTrmchVtjEK6neJ&#10;+r5ZvcAVVuK+ef5nwERq7jj654GK6f9SdJJZH7Wce1m4HQAAmg5W4G63937njL+G9Gy0gUTB2tDR&#10;DhlCuZHh3+zo0aPGAnefa6/bkx28t0qVp00hN0qBa1T4F1Qo1BPFt1XSig53h57tG6SjIYMvLVcb&#10;IRY+2dEx2rRbqMCNXMDdFbbUsjlsGWeVLNuuIJql3EeaJLpb3HWdON73bZhD/NdHu43aSLKx68h3&#10;zLxLClzfsbaRCi5DP6S4GWto76ETwmxcqUL2anLy5Ek6e/YsGQwGyszMpJ49e0qWsVcTVgSzE5/p&#10;9HrS1vPsW61eR4XlOlqWbKLByznJWbfnw/8QPWiZhULfLKL+r+RS4Ku5pf6v5vtd6SrYsCXc21Kf&#10;/dUkPIkzhy21bgxfTH7sHxHEp4BbwORz9zs/WfDQ9GcKxh38X/HDZlbcSsT6bPHDKU/z2z1VMvFO&#10;8aEA1w23vnVPbn27Zdz6tsWSJW1lKstadv1zPl/zYfNrK1fXNoXCtnquV4F7ScSxC2fYCl17smbK&#10;yZrDVuiGXFihywrd/GDiWKlbuUq3tEqRW9y/nIr6v0DFvW4XPzqoR/axy0Icx/2+z+XVjOfEm+w8&#10;R6+/223Ykr/chi62VM6+dR39BXVhK17re3RCo6byhGtsFi8refkIq3gPUDc2i/cRNov3B7If/RnZ&#10;35tEDoPeJceol8mRjTMIYatpHyP7sKfIOfZVcrvvXfIct5x8ZvxA/V7bRoHvH6fQxdkU/nEZRa01&#10;UfR6K7HxBsL8WfGEYJGsDF15aTl6o4SVuMFLxFW41Qpcv7c4a7+3OBX7/lHGb2htH//j6J6TtlHY&#10;/HKKWc5tjFrOKYRvLri1hUeE/xgRGZHNJ/OKExGRwT/+KH/9j/DI8CWRkZGTNBqNNx+sHgG4CqzA&#10;/ftu+TspvoFUMWiIZMHa0CkfPJjOhGi+2d7VTXLVINnZNdvVzTcu2dHbJFWeNoXcQCtwySD3/0d8&#10;ayWtu71b6AH3vjoaNlSyYG3oGAYMoMzo6NLUiAhf8ZBuXonUPGiJOSxsmTU5LOnay1sWocB978oK&#10;XDvN5pb2o757137UN+VdRm4k74QN1PvBheT9wDzyGbv4kiJXef9CipjyCf287QBlZ2fQqVPSpeyV&#10;hpW4xcUldPToUWHVLH9k9RI2D/fdd9+l0rJyYbWsVBF7pWGzbiv0WvrnlIESPrVSFP/DsWRpe1Gs&#10;FP5OKfV/NY+CEvNZibui94tZV/yrpqGLzLOEFbQSn//VJFy4tJZoFpuXBiWRi/g0cJOacOYBh+m5&#10;Y6c/W/Tw3v8Vjzc/J13cVo/h2eKHtzyT+9C9k2hSe3FXAI2GPrG7nfu0zaPcunaHJVfdVi1s2QnH&#10;vmtP9ItY2LJytKmVtdXDjm9fB6IMqUL1eocVuh2IO307cRkOZM30vLjQzdXYrudfWKXLFQcRVxps&#10;EmbjZvXTiB8j1INucV/cYz9k1fv2D/1MTq9lfajcQK35Hyibe4z85Dm34YvzbbNvl5L78GXUdcq/&#10;JIxPkCxGb4awsRBiwctOuDaNlbyHhLK3C3/bPY/vIfWHmRS1RkdRa40Utd5M0ev4n9nEclYYbXAd&#10;xxs0Stgq3JVE/T+kS09mxqfv29xO2VyuozL+cGv7kT+M7THhbwp+r5BiVnD5EUu5qThnAtiFR4Zv&#10;iYiMoHqKOTwivDAiKmJTRETEgxqNBv/KB3AFNttpWu5w8J67y9mXiqIG1M+JzK4wJQMH0omAgK82&#10;29tLlk5kZ9dsm5P3WKnitKnkRipwjYqAHZn2fjX+BXxhh9tD9/borbMOGCBZsDZ0yuLi6Gx0dPaZ&#10;2Fgv8ZBuSqGLDArNMuvHmiRrYVgSx0kVa1cTzVLre8GLS674V55dh317u/2ob5Pt47+xOoz6nsLm&#10;pFP/p34g5agPLipwK6N8YAH1GPERTX13Ix1LS6fMc2eEMQhSxWxdwx5/+vRpKiwspODgYKF45Q/t&#10;mnPXXXfSxx9/TKXlFfVy8jJW3rJZt7M3mWlAkm1kgnRheyFDVnAU9UEFG5tAga/msZOXnez/apaK&#10;P7wrnjEavED3QH2s1q4eNrqD/548E7aUezrgfa6d+HRwMyC7Zo9nj+jyZM6Dk54tenjn/4oTjBIl&#10;7WUjFr2lT+c/9NWUs6MHTqJJrcS9AzQoeq/D3bSozevcsrZltFYsaSsLWzYO4cv2tvm1v1VZYdvU&#10;C9vqadIFbtXwx8hGLgil7u3EnXUUZuhahRm6rNBlZa5Y6AqrdPnL4tASbp8Mv45dHzSJLbuN+DSu&#10;25BVRQ4P/UzOs/J/cJnHKdldPUeuGuE+dHE6K297DlkgnLjsHrZaVbL4vPnTZcp/fPaS//wS6WLz&#10;FgpbhRu6lKjfnGol7ttEfRKLc+Qv5dkLK3BH/jTG5aE/SPX6aYr9mP+5dSl3InopF4PzJdzi6rnA&#10;PZ/wiHAtv+/vw8PDeyWyod4AUKsNdnYtkh2939xm72XJCYki4wjpkrUhkx8bS0f6+G34tVMnyV/P&#10;JDu75smOPiulitOmkhupwOVzyNhTXeN4gnc7dAj9z7WXTh8VI1mwNmSsfAr474fTMTGZN2uBq1lY&#10;0S10KTcjLMl6KIz9+rpEkXYtCU+i16+2fHMY9V2Uw6hvs+1Hfk1OD3xPUR9lUugrf5PP6IXkdb/U&#10;WIXF1HPkPP5yCS35ciudzTxDZ06nXdNJzk6cOEEFBQX0yy/8XzzuueeSMvZK06xZM+J/LqBt27dL&#10;lrFXkjI+FXod7TxtoDFrOYpcLF3WVs+Q5RzFztdTYGI+G5vAClxtYGLe0+rElE78MV6xkEXcoIb4&#10;3jmfZZyB/x5dFr6Uc2dvofi0cIPalLqp8z+Zf0z8qDTx4PPFCYanisfSk8Vj6JnicZeUtJfLs8UP&#10;848bS08Uj6anih8sSyycvupE8Yne4tMANAjaYNeaW9T2fu6jNnk0ry3RfD6sxK1+wrHKErR6MXqj&#10;5IYpcKvGtjLXFv7rM3cTd9aFrJlKsuaoyTZDN4Sse+TEfdq+nFvV5hHxY4WrxGbfOtz7+dpuQ1Zx&#10;Dg/9Qs5vFh1z/oAbwu5Tjlx+p9vQpZvdhy629hy2WCxvr9OJy5pAbAXuf+Q/v1Sy1LylsspW4gZ+&#10;VGWUwhxW3hZS72ePz2LfP26TNnV2GvPbbKcxv1DvF4+zFbgUvYwoOon7I2YJ1wsl7i2slgK3nM9J&#10;Niahevjbj/OXWREREaYq20tlO/+XNVfx6QDgMkgoR71f3G7vVZHeL5T0Q4dKlqwNFQOf7Oho3ZHe&#10;fefvsbeXXBUqHKODz59SxWlTyQ21AlcekKL3VEeIb+8l3uvQIfhfF19taWikZMnakDEOGEBZsbGU&#10;HhWdeiIq6qaauxS/gVoEz9cFaZZYfwxLsuoki7N6SPhS7hX+uVqLT3tlNJtbOoz6bo5D/DfWbiO/&#10;IreE32nYagPFzT9L/k98T96jF5D3AzWc5Oy+eTTif+tp+39H6OzZ09c0VoGNUtDpdPTee+8JBSx/&#10;ZFcVNvs2LCyMfvvtNyq/hpW3QnHLRiYYtPTtQSON/MR6+Vm31TJgidk29/bVXNvohFdzN/Z/MV/O&#10;H+NVCZ1X0Yf/HjJIff71F2E27iHNEsu0K52pDE0DETVPPprc98SpE9vPnD5jKNEXUbbpLP2r30qf&#10;VSyjd0qfp+eKE+jJorFCqhe6zxQ/xN8+hpW1/HYT6O3SZ2l1+QLarP+ZThqOUqE5j/QG/bmi8qLp&#10;ZWVl+B6BeiecrGxh21Buftt0obxl+ZAPW3HLCs8bubCtnhuywJUK/xrSWaHbibise4iS7yZa15a4&#10;de04Pincp20i+D+gUQRdnWb2934ldxjxaZr90NXkOO5Xcp5dUuz0gWmqZrNthr37fStech/8Uanr&#10;A59TlxkHJYvNWyUocC8OK3D5n+dINZeoLxudkFhMvZ45Wub3fKowOqtbwpZ7nMb8usrh/h9J+eR+&#10;ikqy2ArcZZw5cim3LGI5V+O5auAmV0uB+0dkZGT/2NhY++rRaDROERERSj4j+Pwh8djzCY8Kf5R/&#10;KvzhAFAH2x18IvnsOeYVQNrBjTsHVz9sGJ2NiKjY16vX+184OUmuGiS7+BbJDt4lUsVpU8mNNULB&#10;P1+nCDh/0oPq3unQIWirg1Kb119DNEi6aG2oVAwYQOdYgRsR+WvaTfQPcWx+VNhS8yDNUsv2+pp1&#10;W3O4l5WJV1ng8tziN3R2GPXNMYdR35LL2B8paFYqDV9NNGSliaLfT6V+k7+0zcYdveCSElf5wEIa&#10;8ORa2vj3PjqTcZrS0tMkC9rawkYpnDlzhvR6Pa1cuZL69+9PnTt3vqSgrSlt27alvn370vvvvy/s&#10;x2S2UMXVnrysQkdGo5aOZevpme8sFLGI/1a9gvKWJWaengLZSctey6OA13Kz/F/Lvj8xka76N4X4&#10;76fb+c+5XPrzr99okrgKTZL1D81iS3zgXK6jeAjQtDXbtHuT26GUI++fOnUyJy3N9t9hVlYWWfj/&#10;FipTbi77P3vnARXF1QXgpW4BVFTK9krvgggWYJduAUXA3o2JGrvGLlETjV3sGvObxI4FK3axl2jU&#10;JPaGvfdCZ+7/3uwsLsuAgKCAe8/5zszOvJl5MzvA7Mfd++Be9i04npEKf76bB5NeDyUl7uCXnWD0&#10;y+8g8c2PsOHd73Aq4wjczUpD7V9Dbm4OIo/cPisrixx0MCsjC00y9917cS8qNS1VXytPH+US6Je5&#10;ATGHKSUSWcn58hYzG4Hr2+JByOhEaFWl2ghcLe6i8zmOzouqU0ysYOcgthF/WNSh3mZ9lCbikoz4&#10;MWuacqOX53Gj/gR+190gnPw6WzQzZwaXGvtAEPs7X95sdhqvZyqt1Pya0AtcGn4HaDQPwHvCG/AY&#10;cgkL3J8Fg46Rn7+lbffaCNrtXMuL2wr2vU+i591MCEXPsFjihiwmsoIXEn1i9eW1vs74iMDdHhgY&#10;qKCaFhUGISEhfqjtZZ1t80HH+Kk0ZRT8/PzYwcHBdZqEN+GqVCo+2j8PTW0aN25sSQ2QppfB+qi2&#10;cYLv5nec73bkrNwbXkc0pRWtFcX7qCi4pVS+O+viMmMtg1GkwNUVppWNKpaB+zrLyX8SxMUZUZe4&#10;QExiWfjvtrZ/n+buD0QkvWitKF5FRMDtsDC4ERzW4bxzXJklZGUJLOkaLclyCViYtzBoMfGkPAee&#10;KorAxTAiMEGdiVHW4LXb6M+L2/iOG7cRZOgDQsjsZxD1P4AWvwGaZkHIlEvg2eU32mxcpzZzwTF+&#10;LgycuRX+Pn8F7txJg5s36UVtcVy6dAnevHkDBEHA69evITU1FX766Sdo3rw5ODo6go2NDdSpUwdq&#10;165Nllrg8/ng7u4OQ4cOhW3btsG9e/cAB94+IzOzTLVv36enw9M372HZyWwIW0hA6CJcy5Ze0tKB&#10;2zZblA2Nfnymrns79nG235hHiWUZuEw7nOeBecDC3Jef437SELiIeI4HOVOXVdBHpYxBDPZPW3/i&#10;P737tFfazbTzaTfScrV/ptLS0sjyJDk5OflgEZuXmwdELgHv897CzawrcCXzP3ia+wiy87LIdRjc&#10;Tns7jbzVgsjKzHr0PuP9tCevn9iRz+BAPjvrn5/1UaYgpjHMiERmIilsteXtr2yAFCoDV1eCVmWq&#10;o8DF5/IPOifN4HJqifuWWMmaBcsY+n/2lDJE7Vda8lqtPMVtuRw+CNw3IJyevU46PdOeasYQx6/5&#10;3fbbv3Js+vwNNt/jAb7OgjU1zYdGeFY39AJXDc68zX+N5psszIF6o29iefvIc/h/HuiTNvl3mhS4&#10;bXckceO2gLRrKgTMegnh6LlfnYVLllJ4EbwAQvAAzOSNpo+vJ8pD4AYFBTVAbf/T2ZZEqVLmKpXK&#10;KNxO3bxwREREMAMjAgWqUFWr4ODgKSqVajva9jQCS+HrGKpswwk03Yb6PEUZoozCWcCIT/pgrA99&#10;VLbQCFw0hfuNVJARFU0rW8ud6Gh42bw53AwIeHtcppi2jEH/MHeM69ZeV5hWNqpWBq5fXqZjg32Z&#10;Tg3sqEtcIH42q+W+zUr+7m+RJ+RFfL6BzAgEVf8WboeGhlHdqbLhm/isRpP52d8FLsq7+VlF20Ji&#10;qOZhrKwh7pLK4sVtmoQHNLOJWQd23+yHyIVvSIlLikk0jZj7CHx6rwfXNrPIGrnaEte9w3xQxM4B&#10;7y6LYf6aQ5B2K42sjastkz4GLqNw9+5dUsJqR15eHjnI2YULF+DUqVMk//zzD7nN27dvqVYfIjsn&#10;p0zyNj0zHY7eyISuq/JAOb904lZDs1/zoAlVOgFn3/qPeXzCf/STAOoylzm8F4NJ4KLcf+je/09m&#10;0Yd5PKiZEp23Ej3Ak6M0/0a8VC0hWlHd0EclirS0NNaUndPbpPy988SVa1eydH+eMJrM9nfv3kFu&#10;rlrIan6ecJmRyZMnwzc9v4GunbvCgAEDYM6cOeTPF26vLW+zs7N15e0HMjKJF29fHPspddJYm5mS&#10;H5hTrfTCXx+lDjL7NpEVT8xmZRfIvsXlE3D92z068rM6UB0F7m3EdYSWwCUl7kr2ZWIFOwbU/+TR&#10;RwmDF7O2t230cuC2XPFB4P7yBkQzslOFU977UM0Y4pY7/CWRG5+Km28GcfQ2EMXsBEGbvcDrdBB4&#10;PY6B7bd/gW3vv9WiUyN3+1U/ufu1CFwsaDWSVokIQs/ogejZLQA9hzZBz3KNFgL4zQNoMFeNzy+v&#10;wXP4NcJj6KX5jn0v5mfD8zukCgQddu/BGbiijnug4S8PIQLtK1/gIkIWE7vjksCc2kQfX0t8RODu&#10;CgwM9IyIiKihS0hISM0mTZoIVSpVS6VKuZVmW0wOWr8GtafNbmnevDknMDgwArX5A7W9i/aTp7N9&#10;saD2d9G2i0NDQz3jishe04c+qloc57s3OMZ3O3yU6wo36jWG9Bafpw4uLp/wpGlTuNao0Zt9trZT&#10;ihK4R/luR+ikaWWiKglcTJZjg5NZjn71qEtcIGbVrClZVVvw7i++B5ADmTVrRitcy5t0XP82LIwU&#10;uDeruMB1GfSfR8jv2fuw/KITYxXKImII1Y1PCn6rDQJe/MZTvDabANfDdel3HJouSv8gMtE0Gj0w&#10;hky/Cp5d/wfO8TPBrX1Bkevabh7IWiVCxIA/4eDJ/8hM3NLUxsUSF8uisgaWU+mZWaUSuO/wNP09&#10;7LmcBR2WE6Uul6AhehkBgZNegt/oR2p5O/bJG/+xj8aUR+YCKXAX5v71yf8Y0NyTaD9K1Gd8v6rQ&#10;wzo52MWfiOVaU4RqIfFSNUMvcCtTJECC4fFLxyXo5+WXB7fuPb2bdpf2Z0mbJ0+ekAIXlyhJTk4G&#10;9GxN1otGuytErVq1IDY2Fg4dOvRxeUuBs3PvvboP804suD9iz+gI9KOof17WR6mCmMdUELNZzwrI&#10;WwwewGwNRz1wGZ0ErcrgkhDnqpnAxdxDrNIRuCvYWbCC/Tuxwcyaesv18ZEQtdrAtW218g4pb3UE&#10;rnhGznnRlIxgqikOA2mzrSmSyGQgidgIkvANiI0gDVsPUjyPlmPBK2q1AwRt9gC/4wHgdT0C3G9O&#10;gm3v02Dz/Rmw6XfuA1VQ7FYXgasRtPmZtOg5Leg3gED03BaAnt+woG04H8BvLoDvHID6swvim6jF&#10;HALqjX+EBy576TX4cjAuy6G+ZcBA2Hmfi6D9ruv8ttuB324H1P/xJp3AzQpdQLiqt9HHVxMfEbgZ&#10;SpXyPuK2DncQDxCZNNtgsIh9gPY9Jjo6uhZ1KO0wDA4O9kLbr0e809lWGwKB94WnGLo2mAxliHIE&#10;VV5BH/qo0nFM4Ox7jO96+BjPFf5zrP/Z6uCmR0fDo8hIuNLA//l2jvnYVAajUHZ7krOz6TG+21k6&#10;aVqZqIIC91a6o18X6jIXiGk1baTLLfnvTgk84VmjIIDmn0fgvkH3wl0scENDiaoucM2DlkS7jPzn&#10;HXo+VgswBJnBiB68cDYjKcvQg1AhoVYOBCzILReBy2AkGPLjNyl58ckEL24jWLdcix74zkCL37LJ&#10;UgoaUYmFbvSfuaD86Ry4d1ysro/bYUG+xHVHOMTNAfcOC2HfXxfgyeO7ZCbgdRqxpAtud//+fbIM&#10;QmkDb4Kzb+kkbVG8S38Pt5+nwy97cyAUPRBHLPpwnqUhGj9wT38HDUY9IOVtw3GPCf+xTzbXH5pm&#10;S13cTwo8IF7A/Kx5JRK4GklLTcmsWtRHFZVVG/wHdY9qZC0dK1BbvN004qVqsl7gVpZIS0urdefW&#10;nZ7o5+T8rZu3aH+G6Lh16xZZnuTPP/8EiURCK251adWqFVnWpCQCF5OVmQU52TmY62/fv+179dnV&#10;Gmg/+tDHRwPdcAbEbPafheQtZj5iPQdgn478rA5ggYvLDVQ3gYvPZy96z/4sJHHTEROItfTl0/RR&#10;MHgxSYnc6D8JOoErmpH9VDwtM4ZqSoa0xfbvSXGrkbjFQQleUuyGoWnkRhA32wyiqG0gxNm77faR&#10;ctf2mxNg+90pIEszYKnbH8tdKoO3b+UTvFVF4GrErLakVWJJi56vsaBtjJ7fGi4A8J+nFrS+xQna&#10;4sByd3o6eI68Ae6DL/7PY9AVPnW7oAADUftt3oJ2O+4igN9mO9QbfaVgCQWKkCXEJe/FQDvwuD6q&#10;aXxE4JYapUp5O0gVNK5JWBMh2n2hr2LgTNmQkJBg1A6XRKDdB+JlcHDwatS3YcoQZTc8CBqaH69S&#10;qfai7V7TtMeko/VzqMPoQx9VNo7zXd0Re4/x3OAvkQe8a9acVriWN7j+7YOICLhU3/fROobhoAQG&#10;o1Bm2nEbD8lxvtttXWFa2aiCAvdxpqPfQOoyF4iZHA53YY26b/8WesI9n8YALZrTCtfyJA/xEt0L&#10;d9TlE9LSQkL8qO5UyeBFrxbWCF36yvvn6xC2Fj2M4YcybSGmndmIp9QDG5ZqGrmr1BZwGgn3UQgI&#10;WEQMprrxycFvt9WOG7/pKB7QDGPbej00GHcRWizNKVRSAJdViPrfW/AbuB2cY6aCKznImZbI7bAA&#10;rCKnQ+eE9XD77m149PAOXLt+HW7SCCZtrly5Qlsa4WOBs2/fZ2SUKPv2XXo6vH7/Hjb9mwVRSwly&#10;oDLtcysx6H3D1wEPWkZm3iZgeUtm395oMPphG+qyfnKQAndh3oRC77/WvYLvH/JewqIWfzDQ3G8a&#10;NPfix0BtcbaHcgZiCvFSNVUvcL90JCUlGR27fKrR1WtX9964foOg+7kpDvyPEVwLF9eLNjIyKiRr&#10;6fD29oaDBw+WWOBqk5WRRbx693rvhScXvNC+9KGPYoOYw+5PJLLSaQXuIsTmalj/FlNdBS4GZxb/&#10;XlDgkhJ3JfsiogUkFH7+18eHEHXY5Gwb9efzfHmLiV4OvB6pIJyaDuLpmYRkWlaBpAynpvvEZNYt&#10;nbAtLREb1XIXg+cjkknBK26ZAoJ4nL17EHjdjwL327/U4rT/ObAe8A+aIr5g9m5lEbgaMUuC/2lO&#10;PfPj5zOcRasRtGSZAyxosWzVFrSlkbTFgfZdb8Jj8Bh0nvAY9G/BZ7mEBENh2+0+/LYp9wTtd6Jn&#10;/m3gNuw8hKJnYl2BG7qEyAteRCzDAzRTW+ujukd5C1xENuKWUqVcoVKpWng399b+j4ABWlYPrSuq&#10;Xu4rLGpxeQbcVr3Jh8CDMAQGBjpiuYvap+tuj3ioVCq/oZrrQx9VMk6InJ2P81x3Hue7EYetneFV&#10;+OcZyOxtVBTcCw+Hy35+aWsYjA5UdwrEUZ671wm+62NdYVrZqGoCN9PRLzvD0TeRusyFYr5F3Tdn&#10;hJ5w2dkXIKoFrXQtT3IRT6kBzBD/IryprlTJsG26QmzVYtWrWuG/QaO5TyFiLXpgo5Nj2tCINRV6&#10;0NPN3A3UlnXaU/RQFbSYeBs4P/c7qhufHIoOKTX4bTaN4MUnZ2GBy43fSErcRj+lQfNf8woLTATO&#10;0A2echk8u/8BLnEzC9TH9eiwAJzbzAW72Dkw9c/98OD+Hbh7p/jMQSyb8Cj6WMiWJrJzckskb99n&#10;pMP5BxnQb0MuBKKHZ7pzKim4RnDkwmzwG/MI/Mep6942HPskr9G4J/sbDH8ooS7rJwceHC9gYW48&#10;+b5j0LHJ8gf4w4Imo1ZDaYWtLvgeRA/+yikInIGrF7hfNPZc3FPn3KV/Z928cSMT/1zQ/cyUBFwL&#10;F9e3bdGiBZiYmNBKWw1sNhtGjRoFL168oBu8rERkZ2VDdmZ21st3L4eeeHZCn42rD9og5rL8iURW&#10;GoKgFbi/IrbrBW6V4wI6Lx15q4FYyd4PKzlV+pmvIoPbazGH12p1Mjd6eQ69wH0PoulZIJ6WOUQw&#10;g8jPZvbuddpE0nRzWomzcMuINF/u4ixe6lhY7uLs3dY7QdgWZ+8eBW4vTWmGs4VLM+ByDTQC9lP5&#10;nAK3gKTVFrTo2awJej7XSFpcg5aUqVqCNl/UasvW8gaL4ZkZ4DXyBngM+u+K28ArTahbhQowwAJX&#10;0FadgYsFruuQfyF0cQ6NwCUl7puQRcRwamN9VPcoTuAqVcpnaHoctdlfCJXyAOIvxE3UBktbuu2z&#10;cNvg4OD66FAGjRs3tlSpVPPp2mJQ25No/STExKJA+xqP2i1C7R/obo/IRuuTEfkFoPWhj6oWZ2w9&#10;rY7zXX8/xnPNxmUUrrg3hOyYVrTStbzIbtUKnjZtSgrc8z4+RQpcPIDZMb7rezppWpmoagJXTYNf&#10;qctcKGab1XpzVugF/9p5A7So+BIKmZGR8BDdC1jg3goJOXdLpaKtz1tVgtfyjzpWLVe/tIpaBdz4&#10;DRC09DWErkQPdXSCrLRoyThS7v4PgeUuekgM+jXvbuCC3LZUN8olhG3XufDik1Pys3Bj1wM3dgOE&#10;Jj4tUEpBmxa/EdB8aToEjT8DHl2Wgkub2fkSV4NdbCKE9fsdNu37G+7cSoNrRdTGxZIKS9ynT59S&#10;avbjkZdHwLv3xWffvnmHByp7D0dvZkLkYoIsl9CC5lxKDLr+TRflQuPxz6iyCRRjn6Q3HPN4MQM+&#10;bWC5AhGYYCz/dveCZpoSHZ8iaIsD7VeFPnAof0FM1QvcLxkPHz40O3v5n77oZ+FW2o2bpc661QX/&#10;TN25cwcePXoES5cuhaCgILCysgIDAwNS2uKauGKxGNq3bw8pKSnw+vVrWjFbWrIysnLSM9LPPn3z&#10;tOXp06dN1GenD30wGMRCUztiNvM4kcjKo5W3GFxLtTqWT8BUZ4F7FZFUWN5SAjePWM6eTvypr4dL&#10;F6I2G5vbRq+4V0De0gvcxYIZ7z98JT4hwVDWYls7SUQ5ZeGWESx4ydq7VPYuXiZusVVdmgHX3u10&#10;ALjdj4Ltd1T2Lil4z6ozdz8xe7e8BW6+nMVT9Josc4Ceg/MHC6PKHOhm0eL5Che0H2MOAT4/PwOP&#10;IZfAc8jFJK9B1xTUnaKOwFRjcce9LQXtduSRJRTapoDLwLMQvCADwtD50UnckMVEWvgSIpzagz6q&#10;cyiLz8DdGRAc4BYaGmpGBx7MrHFEY6uQkJBA1DZJWURNXLT8uVKpdGgS2kSKXj/VXa9FcXVuS4ZK&#10;dQody4M6PX3oo8rFaa533WN812VY4GIZeVriSStdy5v74eFwPywM/nFzu7mawWhPdSc/0KdIg+M8&#10;l9GoX5nasrQyUhUFbpaj75HXCl/aUgVY4J4ResEZqRe8Dgyu8IHMXkdEkIOXYYGbFhJy5HpwsBvV&#10;lSoaYFA3avXZutGroW6LlSDskoIe+NIhpLwkri7L0YPUCkxuXpO5z2dy222pS3Xk0wN9CODHb2nN&#10;jd/0QCNxubHrwXPYWYj6LYteZmKW4nICBDRb/AaajD4C7h0XFpS4HeaDY/xc8Oy4ABauOwwPH96F&#10;W2k34UYRIjctLQ3S09MpRVt8ZGZnFylv3yDSM97Da8SCI+pat83o+l9a0Pkqp7wpKG9JHl9sMOau&#10;HXU1Pz3i4oyYvlMm1598m4hcj9573Yzb8gJLYXxOpLilmJr3UjU1Ry9wP2Ngyfnv1X9Dr167uu/W&#10;jVsZdD8bn8LDhw9JsYpr4uL5c+fOwZkzZ+Dy5cvkP03wzxwe8KysmbdFQGRmZj17/e7toptP7zlQ&#10;p6qPrzhgFqMWMYf1W5GlEzB4ALP1bICDOuKzulCdBe4NxMbC8lYDsZL1jljF6a6vh1s4eDFrZnKj&#10;l7/7mMAVTs+6LJ6a7U9tRoZd7Fa+pOmWk5LIis3CLTURGNQnEip7F883xXJ3C4hapoAwbhc5sBq3&#10;21GwxQOrfXcKbPv8rZXBizN3KWjkLaa0Alc3gxajyaINWAzQGA8WhksdzAVogKWotpT90oK2OHDt&#10;25mZ4DXmDrgPvvDeY8jF4Q7DLllQtwkZOGOb32FXRyxvSdqmgFO/06Cc+7Y4gZuLpgdUCwlnajf6&#10;qK7xEYG7PTAwsOB/BIqI4OBgL9R+n8722mwIDAtUoOmnS9piUKqUpwOCA/R1vfRRZUNX4P4l8oRX&#10;YRVXRiEb8T46Gu5HRMC9sDA45eh4fS2DEU91Jz/OOzubHue5ndeVpZWRKilwnfxeZjr6DaIud4GY&#10;aVbzzSmBB5wSe8DDBgEVKnBx+YTn6F5IwwI3nMzA/R3dF7imeZUOq+g1p6ywwI1aBXWaLwe7foch&#10;dGV2xWVLYtC+AxLfPHAfdKG/ZVwSLg1ULiFqv82SH7/hJ258cvoHibsRAn65DdFY0qIHOVqpSRH1&#10;OwHhs9GDY+cl4Bw7A7Rr47q2mw8uiJ4/bYATZy/Cg/u3yaxbXdF07dq1Eg1ohrNvNaJWV97iWrdZ&#10;2e/hwLVM6LgiD4LRg/gnZd1S4EzkpgtzoPH45+A/liqdgBn7+LX/2If9qctYLmFcL8HPOnr1c+XS&#10;jPLL6qYD172djqUtJW8RQVPzXgROgZZUV/RRgYHr3B7/77jTxWuXZ1+/cf1hWWrdlgSciYtLI+Da&#10;tljUapOTk0NSzvL2AxmZORkZGadevHvd5far25bUqevjKwtIYpjCHNYIIpH5lFbcYmYj8ABmmzhq&#10;0UknQKs61Vng3kVsQ+8djbzVQKxkXyDWsP3Q/UCNiq8PbvPFHG6r5Qe4LZd/GLysgMA9QNbApQTu&#10;K8GMnFaMBMgfEFoRkcKUNt/eU0xlvlY5cL81che/xgOrRW8HYewuELTdS2bv8nocKyB38zN3EdaU&#10;xPWb86agnNWStFjQagYLw1m0msHCyFIHmkxaxBfPoP1EfCa/As8hF7DAPeU15EoAdYvkBxa4vPY7&#10;ugra4UHr1BLXse8JCEp8CWHo+ujK23wWE8+CFxMjqd3oo7pGeQlc1M4Vt9fZXptzISEhIjS9rrNc&#10;Q5YqRDVHqVT2VqlU35aAroieOsu+DQoOikZ9qUV1Sx/6qHJxTOBc+xjf7TeNwD0hcIdHgaG08rU8&#10;wAL3dYsW8CAyEu6FhMJxmfzCeoZRoa9g4H4d57ne0JWllZGqmYHb4F2mY4OxEBiY/7CnCSxw/0L3&#10;wV9Cd7jt1QiISHr5Wh5kofvgUXh4fgbunfDwmQ9DQ6v8V+msW649hAUuSdQqsGm9Djx/vAghKwh6&#10;YVYe4EzcX9FD6KSXr5z7nh5ZMzq53P428dtudufFJ+/QzsK1apUEYXOfQ0v0IEwnNrUhBz1b+hYC&#10;E46DW/t54BI/K1/iYuxjE8Gn62KY9sd+uH79Bty5nVZINOHpq1evKFVLHxlZWfD6bcHsW1wuISPj&#10;PVx7nA4/786B8EUAkehBna6fpQaf15I8CPz5JRa22vI2z3/M492+Cc/Kr96n2/AAy8jfLsq67yfC&#10;1uaqP4TQ3Qefygr0wWY++mCDSydosm/1AvezBLqFDZ8+fc+7/ej2wFt3b128fft2zqfUuv0Y+OcK&#10;18PFQlUjbLUpy6BlpSErk5TDb16/e73+0etH/qdBX1bhawtiLjOcSGSeLbLuLQYL3EXs6lv/FlPd&#10;Be4B9N6tKCxutSFWsbfDSvPy+wZRFQ9uzOrvuS2XPywkbymBy//mEIimUQJ3Wma2aGrmUIcpRIHM&#10;SkVEilzSdPN/+RK0qoPPA2fw5g+oRp1X8y0git4GwpgdIGiD5e5B4HY9ArY9j0ODxFcQ+BtAY1zm&#10;gMqizZe0lOCs6oK2SLCEnpWtzr4d+G+ex5BLEwSD7hTKdHeOSzJVC1wqAxdh1+soNJnxDMLQtaOV&#10;t5jFBBGyhEhRLiXE1K70UR2jOIGL1qUEBwfbx8XFGekSGBhoHBERwQwLC6utUql8UduFaJu3uvvI&#10;R6U63LBhQws0TUCv6bJw89A+9ivDlA3xYGVU9woFPnZQUFAD1PZX1Ld5aH9tcR9Rf/Qj7+mjWsRh&#10;kZvlcb77rxqBe5TrCrfqB9LK1/Igp1UreN60KTyMjIS7ISFwTCo9tZZh7Et1Jz+O27rEHK8CA5hh&#10;qqbA9cvKcmow55WzX23qkufHDLMab47yXEmZf821AeRGRNLK1/IgHYt8Tf3bUEzo9KsREVZUV6ps&#10;1G25er5V9Cq1wKUycRV9DkLQb+8hhE6alRMq9EAVgh5EG018kWHX48i88iynYNsmuRMvPvlWvsSN&#10;2wD8tpug6eK3RdbD1SUKZ+wuegqNhu9XZ+C2ScyXuC7t5oGs1WwI7/8HbD1whhzg7BolbjWy6d69&#10;e2RGYFHx9j1N6YT097D1fBbE/5FHlkwoj6zbfJbkgXIqLp2gJW9JgfvkfYOxD8ptYBYj9zHNa4Ut&#10;Pc+L25jn8sM5CFuD3uuKKJ9AZYgXKJ1QQODm6AVuBcby5ctrJK1J6rx96/b9+/btu3ro0KGXf//9&#10;d97Vq1fh1q1b6GfiLty9e5f8OcBTvKw8BO+TJ08+i7zF+9QGZ/riaTr6OX369GnaybTjP059lOA+&#10;/EWvmnFJcfpMvGoexGwTVyKRtZ1W2mozC7GUDbBbR3pWJ7DAPV9NBe5txCXE8sLSVhtiBZsgVjKn&#10;wDLGV/8ZWxS7yZnbckUqN3pFXiF5S8H/7giIZmSSApeqg7tcMIP4UAcXhSB2LVvSbOs34oiN2YVk&#10;aHWDlLsU4RtAHLkRbKO3Ar/7Eag39RX4ziVIUUvK2uoqbHWZA+Az7S244+zbIRfPuf9wibZmraLf&#10;Vaagw55huHSCRuDKuh+EhlMeF5+BiwhZTLwLXkzM8vuVKPR5Uh/VJD4icB+h6V6VSrVJF7RuC5ri&#10;daeUKuVj3W11wIOL4ZqaBli2om1T0LKiSik8RPv8A7Vrg6buOAMYg2vxBgUHtUbL5qPj3Ubt8rdH&#10;+7uHlu0ICQkZirar4rUa9fG1x2muN+coz23ucZ5bBikjeW5wRlYPMqOjaQXsp5KJeIwHrULcCQ7O&#10;OyoSb1nLKFz36gjPpTfq03NdWVoZqaIZuDmZjr7/e2/nV+BhDwfOwEXXnzy3Cw71ITssgla+fip5&#10;iDcREXCHyr5NCw0l0oJDx99u3KzKf522bsvVo/MzcCmBaxW9BjzGnYewVbkQUkGlFMgBzWaieUTA&#10;5Fcg67ovqU7UKh7VrU8Kq7gkc17cxlm8+OS3GolrG7MOxJ1SoPnSrBJLXHV93FyImHsf/AZtA7d2&#10;88AVgSWue4cF4NxmHvCaz4AJS3bD06f34BY5kJlaNGGJi2tz0pVSyMnNLSBu36enw/O36bDmTDa0&#10;+YOApuhBszzlLR6sLWTWO3XZhLEf5G2jhKfgN/rxdOqyfVp49zIxchsaXSt00SV+m03Ai0uG+pOv&#10;V1w9ZZx9iz7Y0ArcKbmPAybntKB6po+KDIWCqXBTCBoGB/g3j2rerXnLqFlxbdsc6d23961x4358&#10;OXfOXGLNmrWwb98++Pvvv+HKlStkJi0emAyD5S6ellTw4p8rXAdXW+CWpnQCbquNRs7idXi/WBDj&#10;EijXrl+DE8dPENu2b8tctWrV419//fXC9Fkzt/885edZcxcs6PJLys+xP7zu/usPL7vuGvaic9KQ&#10;552HD3zWOXbIw46u/Z51ECBqxIFe7FaHIOazhEQiayEig1ba6vInu/oOYIbBAvdCNRW4mDs11IPQ&#10;fSwLdwXrLbGKqaJuk68ysHTlxaxKsG25/AWduNVQSOBOzbrAm/rOs+CgqWAgbZHiLmm66QgpNunE&#10;Z3WjaTIIoraAdZtdULfdHrBCU9tOB8A14R74zc39MMjYVwEB3j+/APdB/2V5Dr08120EfbkibvMt&#10;HGGHPdME7T4IXFGnveA78TaELskrJG0LsZi4H7yI6B2RSDCpXeqjOkVxAreceKNSqcahQ2myag2D&#10;cb1clWoXWpet01YbLGgzlCrlMzR9iqbv0DSPWkdHTpAq6KB+ADN9VPVIDQw0Ps53nYp4rxGSB+s6&#10;wrtmLSC7Fb2E/RTeRUWRA5iRAlcVnHfQhruB6kqBOMZ3W3OMr84KruxURYGLyXJssCfL0a8edcnz&#10;Y6ZZzdepXCc4xnOFszIvyAwJpxWwn0o2ugeeUNm3ZAZuSMjjNJWq7Wlv7yr/Ndq60atHaQtcUuI2&#10;XwG2sevBd3oahK6soFIKuK4XemjDAi6ElLivQdhhxxHbpuvL5etNuJQCN27jQZwJqpG4Nq2SwOG7&#10;QxC9LEddKoFGdtJBCt/fMqDJmKPg2m4uuLb9kI3r0XE+KGISoefPyfDvhatw/95tUjThTEQsp7Ak&#10;0g1cPkE76/bcvQwYsTWXzLqNRA+YdH0oK/g8w+dmQKMfnxYsnUBm3z6+2HDY7U+X5t69TAxdRrSp&#10;oZx7gRe3geBhgRu/CRrOeUQOWkf7/n8KK9G9Q1M6QS9wK0fgb6JZyi2FFhYWDWta1uwlEAkWKewV&#10;J5ydnO/5+vq+iYyIzO3WtSuMHj0aFixYAOvWrSMF7z///JOfvX7v7r18yYuFLxa8eIBAvB4vIzNi&#10;c9TZsXRiFpOfNZueDq9fvyb/ofLgwQNy4LPDhw/D+nXrYeHChTBx4kTo27dvXnxs7NuAwIBHPj4+&#10;/7q6u/8ud7AbXadOnSgTMxN3hgWjDjo1LdnAYPSCXiYDH3ZUDX7WedsPr7qnD3vZNW/Yyy5vETeG&#10;PO98CLFs0PNOwwY/7RA18Hlnl6GPu9j2eRxnrs/YrTqB694Sc5g9iNms17SyVpf5bID1HHrxWV2o&#10;7gIXZ+FuRuf4kSxcDLGCdZ9YxS6XfzxXxRDEbgzktlzxF7flclpxq0FX4IqmZ74XTs8IZSRBgd+F&#10;znGp5tLILYOrexauppwCv+U2sGq7uyBtdkGd2O0g+OYEeP3yAvzmEeqByKo59WfnQL2E++Ax5MJF&#10;j6EXW2GhT90WBYLbawtH0G5nokbeaqg35hqELEbP0dqytghClhAXghcRzRISoMhvtuujikZFCFyl&#10;SpmLpricwr6g4KBm3r0Kf/jH9XDRsX9GbW5R7Wn3VQLy0PbP0XSyv79/la/TqA994DjOd/vxGN/t&#10;jUZIHrZ2hoeNgyG3dQythP0UXjVvTg5ghgXubZUqb1etWoUELjAYhsd4rvtRX/I0farMVFWBm+nY&#10;4K+3Dr5K6rLnB87AVQtcN3Igs2eNlADNy38gM1z/9oGWwL0dGnr5Vmhotci8sG25rot2CQUNeEAz&#10;fvut0GjeYwitCAm3nJJwlHQLnoGmU98Swnbbz/JabsSy5JODF7e5Cy8++Z5G4GK4sRvApf9JaLE0&#10;96ODmukStYyApguegt/A7aTEdW07B9w64GxcXBt3Dji2mQuzV6bCrdu34PatNLh5M43M6tOO3Lw8&#10;ePvuPTlQ2ePX6fDr8SwIXUiUf8kEzFKAyIVZ0Hj8M/AfoyNvxz3J8xvzJJ7xqQ+wgQnGDOfB7cwD&#10;Z1/nxm0ELG9xBq5t63UQ+Os7+vf+U1iJ7hN0XkXJW0zQ1Nwnqml6gVuZAktdx3qOXDs3uyYKe0Uf&#10;iUzyq0DEPyUQCJ6IhKJ0mVSW6+LiAvV9fCAc/a7tSgleLFiTk5Ph0KFDcO7cOVLiYsH77t27fDmL&#10;f8ZwzemHDx/C+fPnSRm8Zs0amDt3LowdOxa6desGEehvua+vL7i6uhIKuSJbLBS/5fF4961trA/a&#10;8GyW8ES8vjJ7mQr1T4b7SnW7RJEACcb9HneOHfq8y+FhL7pk//CqGwx72RV+QJDTV3jaJXPYi643&#10;UZv9g551+XXIs86DBj3uGDHwUTfZgJddag26E8vWZ+xWrsCDVBGzTZsSicx7tLKWjsVsgK3VuP4t&#10;5msQuLgEBs6kppG22hAr2Lmwgvn711hKQRaXVJPXasVcbvSKwgOX6aArcIUIydTsb8UJUOi6iZtv&#10;8Zc0TT5TbbNwI5JB1Hwz2MbtUGfd6gpcirpY5KI28oEXof6sdHWN2OpcTmFmBnj8cA3Xvl3lPfxG&#10;kYMbY4HLb5syV1ve8ttsA5dB/0LwwkwIQ8++dNJWF1wPN3gR4VaUKNZHFQ2lSpmqUmfClpUstI9M&#10;NH2LpldVKtX64ODgQWhaDz0cfvQXPS6pgBiM+4F4hfaTgyiqvAIGr8NtMhCn0XF+CAgJsKN2pw99&#10;VIs4xnNNQLzWCElcB/eaVyPIi21NK2HLCh7A7HmzZh8ErlKZu43NSaK6kR/H+R5Bx/mul7UlaWWm&#10;ymbgItIdfEeBTsbrTPOa9/baOlLn5gpX3f0AWjSnlbBlhUDg+rd3NfJWLXAvpYWFFRLKVTGsW69y&#10;15W3GizDl4Gkx15Q/fEGQsv7q/D4K/BYxE1HUF+DD8bz095l2MZumIvLIFBd/KTgqQc0y9UWuPw2&#10;yRAw+R5EL4NSS1xM1O8ERM59APX7rAPn+BlaZRXmg7TVLAjo9Sts3XcKHt5Lg2dPn5CZgJpIz8iE&#10;jKz3cOxmBsQty4OAeeosWbrjfAp4n82W5ELATy/Bb8yjgvI24Sn4j3mU1HjEq08rAYK//ugyIsy8&#10;yax/1XWGt5DXWF1CYQOErMihf+/LCpb+eDRmHWGrS9DUvFtB03No66fpo1KFgYODA8/e3V7l6Oj4&#10;jYOT0ywnJ4cDDvYOz+zkdrlSsYQQ8AUgEAhAKpECaov+BHhDSEgIKWWHDBkCsbGxEBQUBF5eXuR6&#10;qVQKPB4PuFwuIeAJciViSZa9nf07Ryenew4OThucnJwmOLg6dFC4K7zcGrvh+7/cPrwNSOtSa+jT&#10;Ln2HPuty/oeXXXOxvKUDC16N3EVkDn2BM3a77B/6suvCwWj7gY86hQx80oHb634vDpbDCH2W0GcO&#10;AIYBzDF1JBJZu2lFbVH8xgbYqSU7qyPVXeBijqLz+72wsKWDWMF+S6xifV2j2yckGApi1rfktlxx&#10;VVvUFgW/91GdDNwsEE/P2iab9rZQgpkiIpEpCV//Q3UTuFI8oBmacmNS1OK2Hb241aVu/A7g9zgK&#10;3tNfg998gl5+VnXm5oH3T8/BfeA/tzyGXu5I3Qq0YdNxl5mg3c6FfK0auLy4reDQ+yQo57/9aB3c&#10;DxBE8CJibuA8sKV2rY/qEIEhgT7ooTBQqVQGlBaVStUEPWD6oXkHPJgZHmCM2m2ZAu2LFxQSFI4F&#10;MGKeKli1Ch1jA5puUAYrV6P5BWj5SDRtFRgeKClt9oA+9FFVQlfgYnAdXCK+nAVuq1bwCGddYoHb&#10;tCncCQ7J2WTMXEN1Iz9OcF16oP480O5PZaaqClxMpqNfwh2BX4EaxHMs6uzcoxG4PFe45FSfFK50&#10;Iras4P3h+rdpWgL3VnDI2dshIY2pblTpqNtqeT06eUvScg3UjvwDHAedgODlGeU7GBVVW1c1EwrU&#10;MQ2akgPug8+n14lavlQWt6fI/8KXNHhtNg3mxm18qRG4JHEbwanvYYhelgVRJa2HS0PUHwREzE4D&#10;zy6/gUu7OWRdXJe4meDTdzMEzHoCP257DVevp8H7t6/JWrg5ObmQlf0e9l7NgoC5FZBxq80SAsIS&#10;MwrUvNXgP/bxncZjn3p/auYBy2e00CJw1lKblqvIzFvy2qKpdcu1IPtmP4StyS38vpcVzaBlswre&#10;L3QETSMuK6cRX3VtwgoLYBiYnZNZcy4ovKglZQ6Bn6C2jR+vBdeHN5Nbj7fN1oufxPXmrsfzPA/B&#10;KZGz8L3MQQL2Dnbg6OgIzk7OJI6OTmBnZwdyuZyUtk7oNV7uRK5zBHtHO5A5y27I3GRLhW6SLjwX&#10;SyFPbim0crGSWykQaGrjbiPl+fCEshBZTQZ+ZlYPElwuMrffg1irAY87Dh/2sssdUtZSGbklQZ2t&#10;2xWGvuiaM/RFlwdDnnfZhVgw+Fmn7n0etA8Y8rCj/ht1nyFgQU1LIpG1lFbSFsUcBJZ+e3SEZ3Wj&#10;ugvcNMQZdI6/o/eTRtjSQaxk3yRWsAKo26fahyB2Ld+21arFuqKWllargN/3JIhnZhcQuKJpmS/F&#10;s0BC7bJASJtu7iiJTH6uLUCrMrLwDSBptokUt8Vl3RZJm13k1G7oZfCdkwF+82gkaFUFZxbPyQaP&#10;YVexwN3t3Od8sckbig4pNYQd9mznt93+QeDGbwNJl/3oufsZhJdY4KoJWUxExemU8tCHPioq8EOm&#10;NvrQx1cRx/iuI4/zXF9oS8m/xJ7wKiyyXOvg4gHMsLwlBW5kJFxr3Dh9kwlrPtUNMoDBMEL9mYj6&#10;81K7P5WZqixwsxwabH3r6ONKXX4yZptb7tlpY6c+Nx46NwcfyAwNB2hGL2PLQg4Cl0+4pS1wQ0K2&#10;3FKpnKluVOngxqx3pJW3WtQMWQruY/6DsLXlLORwFi56ENUWcqrpaPmMbHAb+G9W7ejlm+q22WhP&#10;dbVMwe+wQcCLTz7Fi99IFJC4CPfBp6HF0hx6AVoS0MMfznRt8Vs61Ou1Gjy7LIXwxDsQjc4PL49Y&#10;DDBs/Uu4mPYAcnMz4eHrDBiXkgNN0AMr7f7KkWa/5kLAxBd0dW/z/Mc8muKXcOfTRuH1GMU3chvx&#10;W03VXPQArc68JWmDPqQ0XQ4e4y5C+Jo8+ve+LGjfKx8TuFOJK3qBW77BuejIZV11aM+65rAbTXeY&#10;/mvvSK0qeSQwjAXNZK4SX7thAj/Zbr6/5BW/gYjg+QjBth4fbN25YONkDTb2dcFaURusZLWgrrQm&#10;1JHUACtJTbARW4JAagNSmQAUCjnYIWRyCYhkPOBKrcBGaglWqH1dWQ1yOzRPfKBWYWQYy0wb+zqv&#10;bZyt39h62F6z9RZMsg4W+1M9/qToebeVYNDjjj/3uhZ/79vr8Xl977SHgY86YjkLw151hRFve8Do&#10;9z1hTEYvGJfxLclYND824xsYk/4NuW7Em+4wHEFJYIIsxfCyy50hL7rsHvK885zBzzv37P+4U+NB&#10;d2L5+tq65ROwmGFCzGF+TytpiwMLXFw3FQtOOvFZXfgaMnDPo/NbV1jUFgUupUCsYO2DP1gi6jaq&#10;1mHbcnUMt+XKN7TCVpdWK4Hf9wSdwCVEkzNUdGWcJE03BYgjN52kk6FVDWn4RnWt2xJm3BYJVVLB&#10;tmMqOciZb2JuYRlaBWkwF8B70gssb9+7Dbm0IDAhtdgkRJzYIWi3+4j2IGZY4OJpwykPIfw3elFb&#10;FCFLiOWqXwkbavf60Ic+9KGP8o6TAtd+x3huj7Sl5EmhO9yqHwA5Ma1oZWxpwdm3L5s1yxe4WN5d&#10;8PF5tcmIOYHqBhnHBH7sYwLXJcd5runa/anMVGmB69hg/3vHBt7U5Scj0bz2Tm2B+6/CG94oQ8pV&#10;4GYhtOUtxa93IyIEVDeqdNRttYFbN3r1Uzpxq02tsP9Bgxl3IXRVOQ5qhgej+pUSb9oSFzM9E1z6&#10;ncuzarlmr23rTT5Ud8sU3DZbwnjxyW/zJSMCl1Kwbb0e6o++AC2X5X1yGYMotI+o3woPjha6CCB6&#10;aQ6M2Z4Lrf9HQDh6/anH+hhR6DhBk1+D/+iHBeUtKXCfvG+U8DgmMAHK/k0d1/42hi4/JJs3np7H&#10;15a3mLgNYB21GhrNe1mm2sl40LMQdF+ErkKsVhO2Fk3RQ3nIbMQs1G4muj9m4HsE3S9k2Y2C6AVu&#10;+QTzkoOEdcWxC/Oqw1rWdYdnrBsOWawrDr/WPCuuRTUpeSQxTE1TxK1Ym6SXavypyOP+5AKKXp7g&#10;3MYHnFv7gGO8Nzi2qQeObRFtvMEBTR3ivcA+1hPsWnmAXUt3ULRwBXmkE8jCHUAaag/SEDuQBCtA&#10;okIEyUEcIANRIwkI/cUg9BOB0FdIIqiPpg1EIEDLBGidALUhaSwFIQJPBY1l5JTfSErw/aUZIh/p&#10;MUk92TAsnFHvy5woEZgaaOybqKhh9n1NlWlv83mm/Wv8azKkFrCH1YZao6zBKoEL/J8EIJsmAYfZ&#10;CnBf4gw+KzzBf119CNjqD80OqKDlsTBod64FdLsUA72ux0Hf2+1gwMOOMORpFxj2olvuiDfdM0e+&#10;7f5u1LseN8dl9NqakPXtLxNz+3b5mfiuyej03sIEiDOluqOPEgTMM/EkEpnPaSVtccxDrGcDHNQR&#10;ntUNLHCx4KzOAvc6ApfCWFFY1hYFsYL1FFayRuDaydStVC1DELu2Ni9m1c/c6OIHLstHI3Bn6Qhc&#10;ksyxzglQ6PeTolWKQNJs01JJxMZcOilaJcC1bltsBpu4nZ8ub7XAtXHrxu8Eh5HXwG9eNilA6cRo&#10;VaHBnFzw/OE6eAy+8Mhj6KVv0W/gYv/eiqOTawna7TihkbdqUtCz5xbw+fEWhC0lIBQ9B9PJWjpC&#10;lsCr4EVEG+/FUOUHpdaHPvShj0oZx3kubY7z3K5rS8kTAne47OYPmVHRtEK2tOD6t0+bNs0XuPfD&#10;wuCci+u9jYaGBerybKvpZnmM77rpON81V7s/lZkqLnCfZzo2iKEuPxmJNet6b7WWwwnq/M5IveBp&#10;4yAor4HMcPmEd5GRhQRuWmjokjsqFZ/qRpUOq6ZJtnWjVz+ik7YfWAN1EbZtNkHIyiy1XKMgZRuW&#10;bljWUV9zLzG4/e8ASnIAs4ISDss51bRMcBtwLs86JumUdezaUEZcUpk/GPHbbJlTQDQi8KBbgrab&#10;odFP1yHqtzxaGVpe4GzcstTbLS3R/0PXdMZb8ButU/cW0SjhKc7A3ec78kHZs8d9EmSGrsNTzBpP&#10;z695y4vH5RPU2MasA0GHFHQ/pJOCPv9ewTJ2jYY8CFmVhd7/dFD9/hqClj6CwEX3oNGs6+A36TzU&#10;//Ek1Bu1Hz3Qbwe3fhvB+ZsV4NhxGTh2Ww0uvbegZbug3pBj4DP8HPgn3IDGE+9C4OTHEDTlFbpn&#10;0HFnZF8OnZmjF7iljSSGEfuSA491xbEd87rDGsQd1g3HbNZ1R0BTYF5x2MQ4JihQxqZEsUzMYm2W&#10;xJtuE99hbpcAM0UCpjsROyRgtk4Gdec7gnCEOzh19gGXNvXBJb4+OLevD07tfcCpgwb0mkT3NWqr&#10;oaMuvhSaee0pBdoOH8+lNZpHU8eu3iAd5gW2S92h1k7nPPZZp7+ZlxyCqDP5tIhjGDF6WdZkDKgV&#10;YNDfYrxB/xpHDPtbvDXsXwM0oOVg0I/ie3Mw7GsORn3NwLiPGZj2NgMmes1C7ViDagF7qCVYjLSC&#10;2uNswHoCD0RTRKCYKQOX+Q7gudQlx3uZ27v6K72eNFjtfd57uecGl+Vuv9judo6zPC375NI01TmI&#10;OawdtIK2OGYjFrLV5ROq8wBmGCxwL5qrB/uik5/VgRsI/D7SiNqiIFayCcQ54k9mBHUrVcvgt1rj&#10;wW256nghUVsUxQhc8fSsPVbzHhf+ynxCgqG0xbaO0ojkW5LIqlkLlxezXS1uy1HealM3bgfwuhwC&#10;9wkPwH9+nroUAY0grdTMBfCZ9Apn3xLuQy6edR95vcC3LOmCErjHCwrcHcBtvRk8hl+C0CU5JR7I&#10;TEPIEuJx6ALio8fWhz70oQ99lCHOij0kx3lu+3XF5D/2PvC+eRStkC0tmdHR8ISqf4u5FxoKx6Wy&#10;exsYhh2obpCRauVse5znuk+3L5WZKi5wc7OcGhSQ6LMs6jhstZHlC9xTIg944BsA0LT8BO5zdA9o&#10;y1tS4AaHzr2hUlWLr9zYtNpgbRW19q5V9FrAYFGLpa11y5WIP8Gm5TLEb8CNWQLc6Hng1HsVuA/Y&#10;BJ4/7CQlm0/CcfD96Rw0nHYFGifehCbzb0Pg4gegXPoYVP97CcF/voOQFRkQuiobkftB6GH5i1kN&#10;EDwfyFq4ugST2ZZZ4DboX+C22XTNts3GyLJKXOu2m2248ckXdSWubex69PC3FYKmPiAzV+mkaFUh&#10;6n8AYXMywY8u8xbhP+7xC7+EJ/FxcWWv92XoOboH02fcW1H8KhC0Rh/MYpYXgBu1DOy/3QONZl6C&#10;+uP/Ju8Rz2Ep4NZ/I7h8twYcuy0DRfv5IIubCdKYqSBpORlELSaCuNl4EDVNAGHTH0lEGpohmo8n&#10;14vDxoAofAwImv8IgpYTQdDqp/ypMGYSiFpPBTHeb9s5l2UdF+gFbkkigWHIvqoQsC47tWFec1jF&#10;vO54h3XdMZ2UthquOeYxL9vPRn+AS595m8owZm6RBZtuk6SR8lYXLHN3SMBklxhYm2VQ63/2wJvg&#10;CoreXuDYwUctc9tQMrccwBm/LrH1wSXOBxw7+YBdv3ogmuIJ1mvcoMZhF2BfcQLmbUdg3kKkoXO/&#10;6ZCDrsEO8//snKgzKp9A150x3LImY2gtd8NBFgMNBtTcbjigxh3DATVzDAfWhBIzoIYaLID7WYDh&#10;94g+WPyiKVpuMLIWGE6qA0bzrMF4GRdMj8gymBfspzNu6CUupDJYxEHzANjDlFGLGEQiazQxm5VL&#10;K2k/xlJ29Ze3GJxhXN0FLq6Dexyd56rCovZjECtYycTvTDl1S1WrEMSuZQtar+3ObbnibQFJWxyk&#10;wD1ZRAZu9mPh1Azaa2UbkWIlidi4kk6OVlakERtB3HQTcFun0ErX8kddVkH47V/gPe0V+Fex2rgN&#10;UH89frgK7oP+zXAffHExXTkN3RDE7qwt6LDrlnYJBQzOwHXsdxqCF7wvtcAlWUScifiNsKIOow99&#10;6EMf+ijPOMZz26ArJv8SecDbps1ohWxpeR8dnT+AGeZuaCgcFgjvrmcYtqe6QMYxnksLdOxLun2p&#10;zFRpgevkR6Q7+i5479CQR70FjCmmFg7JVtJ8gXtC4AbXXRtAdlg4rZAtLbmIh+HhhQTurdDQMWmB&#10;gSyqG1U6uM0Xc3gxi07yWs0CfqsZIGg1FQQxU0AYM1lN60kgbPUziJtNAGn4OBCRok1LsGlBirdm&#10;P4IYC7mon0HS8heQxkwDefxsULSbB/adFoNT9z/AudcqcP1+PXgM3gJeI/eA9/CD4N0vFep9vx/q&#10;9dkNXt+lgEevLeDRMxk8vtkILl2TwCpiwU2O39QIarChsoQBLz65BSJXW+BibGKSQNJ5J4TNfVZl&#10;JS4ejC1yUQ74jXmMBymjE7jZ/mMfLfAbdefTMscViUxOgzFN6zYacUEaOpqQho0BSWhh1PcEulew&#10;gNW6R8j7p/kEEDdH90jzn9C9ogHdY/nzNKD7CW8jCRuH9j8WJOEJaD8T0T36C7pHEZr7tdUkdA9P&#10;usSP+VlJ9VgfNIFr2rKvOLYyveq4iHXd8SbrhlNmAWmbj0MW66r9IrPr7qUfPAvL4c1iP+ZWyUUs&#10;amkFrg5Y5pruFJNi13yNHKwSHUH8gzs4dPMG57Y+ZJasczt6OasL2T4Oy1q8TX2w/8YbpGO8gLvI&#10;Ayx3uIL5GSd1ZjGWtRphS3cNrjlmmF5xmMf4182SOrPyDgNGLy6H0d/CznBQrc4GgyxWGA6seQ2R&#10;XUDW0jEA0Y+SuINrgdHY2mA03QqMF3HB5A8+mKwWgMkaoXq6QQjMs3bk+TAv2vdknPb+ar8yCttq&#10;WhJ7zQYQ+8xuEHvZE4k9FnXwciKRNbxMAldT/1YvcKsPf6PzLIvAXcl+QyxnjSOWMizIew39HkTL&#10;44iVzHCo4uPW8Fqutue2WnWS27KE5RMwrVaBoN+pwjVwKYRT0ptQuy8UOAtXErkxjU6WVioi1FNc&#10;69YaDzhWQVm3RVGXKtPg/tND8FtA0MrSygaWtz6/vAX3AefAfciFe66DL5eorj633Za6gnY7X2vL&#10;W1Lgxm8D+TdHIGjum7IJ3MUEEbyYWKIf0KyKR2BwYJAyRBmjClW10gYvCwoNahQaGmpGNdWHPvTx&#10;GYNO4OIyCvf8leVSB/dtVBQ5cJlG4N4JDoYDttw7GxmG8VQXyEDHXYogtPtR2anKAheT5dhgX5aj&#10;f/7XXHQF7lGeK5y394F0VRitkC0t6eg+0JW3lMDtT3Wh6kdSkpEoZvJuYczPgLMY1VAyrOUkEDed&#10;8EGaoXlSpNEJNhKadaSomwCiZhp0pB7OrAwfC+KQUYWQhI4CXuDw95x6Q9YzHAf4M7x7fZJwsAnd&#10;ZcZrs2kWL25jAYGLwfVwFT1TIXz+G1pBWqlZim7XxbnQePwzOnFL8fRMo7HPQhlQfH2xkkWCoann&#10;GDtL/zFzBCFjX0rDE9T3iIYS3StlAO8P3UOScM1xEBEJIIrGGbj4nw3q+1bQevIlfswUvcDVjtRA&#10;YyxtTS/YNWVddVjMuubwH+u6Yw4WmIWEpYZrDi9Zlx0TGBcdSblV6tgutWduE1+mE7Ulgiq1wNwh&#10;AdYWKdT8nx2ZnSvv40mWWMDlFvKzc9thuYuFLaKNDzh29gH54Hog/MUTrHB27REXYF/FktYhX9gW&#10;e+66XHW8iesBM847V3w92V4ME8aAmhLGgBrhBgNrLjIcUONfxLt8YdsfT2uA4ZBaYDSuNphMt1YL&#10;2xVY2ArBZA2WtohVWqwUkHKcdclBLa2vOz0zPe8QSx3xqwpINa8LqewfYR/nFRaSxD7OM9hnHgfn&#10;GeR7SySybtBK2uLAAnctm154Vje+BoGLz+0CokwZuOznxCrWEGItgyw3Q/zJaoiWXUKkE8uZPSFJ&#10;fZ9VtcDZt7yYNUNsS1r7VkPMKhD0/7uIDNwskEzL6kIdolAIo3bzJJHJGySRG3MKCNNKhqi5utZt&#10;3XZ7aAXr50Ta/1/wmfGeFKR04rSy0GAuAV4jb4D74As5nsMuL6Pe8o8Gt11qXX67Hem6AhctA2HH&#10;3dB4xlMIoxO0JYJID11E9KUOpY+qGMpg5SFVsAqKYHtgYKCCaqoPfejjMwadwCUHsLKvD7mxMbRS&#10;tjQ81x7ADHFbqYR9da3Sko1MW1BdYCQ5O5se57n9oduPyk5VF7iZDg3+S7f3a6TJYsACd0NdSb7A&#10;PcZzhbPyevAqQFVIxpaFV+j9T6vuApcBBqLWU2fni1uczUiK2/EFhJw4IoFeqpUD+UJOA3otDRtL&#10;2ASMvs+qNyKB4Z5Q+uw/+jDgt9tqx4tPPqkrcHH91jotVkK9Ef9Bi99y6EVpJaQFOc2DJj+9KCrz&#10;FvE4veHYJ+PoBgv5pPBIqFWn0ZjhwpAxL3F2dsH3EN0v5SFwyX1o7Qe9luB7E0tireOR92fzCWQG&#10;rrD15H8FLacEUr38egPijMyuy6yZV5xCWFcc5rGuOpxnXXd4RysoscxMcwLWLQSaMtOcXrNuOI8s&#10;a9YpK1kuNN0qOUorZsuI6Q4xmO7C2blisFitAOvZjiAZ6gH23XzA7ltvkIzzAu5id7Dc6QJm/1DZ&#10;tbgcwh0HYN3UOd8ywETXj3PRsTkDPusgRQaMvhZ1jAbXCDUYVGOK4RjLK8YzrMF4MRdMllOidi2V&#10;YastbGlgnlQUlNbXHF9yLttHovOp0lmBJQ1A50mksAXEXs5MYr9ZpraUJPaanSN2m7mRbeaaDqCV&#10;tMUxF7GZU1B0Vle+FoF7FYEHpSvFQGYYYiVrG7HalCy5QvxhUYdYyd5GrGDnkOtWsN8SK5gTYDGD&#10;Q96UVScMbFuuduK2XPGkVNm3mI8IXPG0nGnUMQoHgIG0xdbekoiN9+nE6ZcGl0wQtNhKK1K/FHiA&#10;M5sO+8Bh+HXwnZUFDSppbVyfKW/BY8gFxMXnXsOul3igYlLgtt2ZoStwBe13Ar9tCvhPug9hS/Jo&#10;5GwJWUxcC19EcKnD6aOqRSUXuAbo+HWDg4P96VCpVL5xcfpRZ6tKoPfSWKlUihENdd9LvCwwLNAR&#10;t6Gaf/VBJ3AxZxXe8K5ZC8huVfYs3EwELp9wX0vgpgUGwq5altc3GRnlZ3QdEzgrjvLddtD1ozJT&#10;9TNw/R5mOvo3A+rnAQvc9XXFWgLXDU5LPOFJwyBaIVtaHoWHFxrA7FZIaFZacHBv8kaoFgEGwphp&#10;IzXZi/hr6aQUw9mNGkGGZVyBr7tr+LmUkk6nLZlRSR1PC3H42Jw6TUafMHIfEcFwTijXv2XevU6b&#10;8OOTW/Pik98Wlrh4YLNkaP7ra2jxW2FZWhnBpRNU095gSasjbdX4j32c5z/uyaYGY57YUZegfMNt&#10;hKWF/9j+fNXYG9LwsXkf3sexBd9rDJWNLY7SWU4HujdwhrYgZBi6R34seJ9hiRvxYyGJq7lnhc3G&#10;H+VHTWpA9fDrCizjbossWVfsmrCvOk5jXXc8w7rulJEv7TBY4t1Ui1pS2N5A/GcPpgdkYLJRmG3y&#10;B++EyRpBh7LWSTXdJHEw3So+wdwuIXQlbLmBs3N3iclyC6w9MmBfxrLWgZS1ZCkEbVFZnlx12MO5&#10;qvD6ItKzH4NpvMCmr8mfgsIZtsWxQgDo/QDWeftC14V5zeGS6SUHB+oI1TZIMZvKVBB7zdfSSkkE&#10;sY+zmjhWozYxy9SJmMN8Qitqi2IxYqde4FYrbiJwSYw/6UUtHWSW7Qr2z5DKMIZlDBaan0qsZL/W&#10;afOWWMmaieUudXtW+hB3Wcbix6z5jRu9nCgkaD/GxwTujOyt1GFoQ9Rsm6UkMnm/JHIjoStQvxT5&#10;tW5jUypF1q0uddvuIkWu9Puz4D3jLZntSidRvyT1xj+kBO6lVXGlGNsCC1xB25TsQgIXwYvbCs7D&#10;r0DDhTnQaBGUiYaLiLt+C4lG1OH0UdWiMgtcb29vE5VK1ZamXyRKlfIVWl8tRkj/GgLdS7XQ+zZZ&#10;933UYltYWFhtqvlXH0UJ3DMyL3geEgHZZSyjkI14r1M+AXOjSRPYYV7jzGaGWf6gVUd57l7HeW4H&#10;6PpRmakGJRTS0x382oOz+mus000t7Jdb8sjz0pwjLqdxHw9k1oxeypYGbXGrIS0k5L+bQUHh5I1Q&#10;TULQamqEqNn4TLUE05ViY8mvrReQa9GT1dmOoT9QQu5jEhevnwCi8FHqeY3AwyIuEos4reOFjcus&#10;6T96OcMjQUJ1r9yDH0Nm4e7QlbcYbtxGkHbdA1H/y6QVppWJFksBIhdmQ8BPL2jlLcnYx2l+Yx53&#10;TijB4BCfEhY+oxvaBI1JkYaNzdBk42I5r30PCMPHAL9xHxCFjUD30CStdTrg+6n5ROAHDgSuX0/g&#10;+3UDYfBgah21HbqH8D8WtO4bxFgC3a+XxGEJ7QWxM8ivr34VgWXiCUUNkyt2Hsxr9lOZ1x1P4Dqn&#10;pKwjZS0Cy9rbWNqi+fMOYHpUBqbrhWC8wBaMxtTB9VRzDfuYXzX8xnwso3fN/EGdShucHSKu6TZJ&#10;KnO7JLeQdK0oDshxiYMCYrLicMhiXnEYX+O88xd5JjMaXDvOeIr1O1pRWxSrBcA8JCvqGuUyrzkc&#10;ZF5yqLDft5UhiJ01FMQ+ziFivxlBKyURxD6zDGK3WTz+6jsxi7mcVtTSgcsn/MEGOEC/32rH1yJw&#10;MafQuf6B3l8tAVsUxAo2QaxkbSJWmdmQ/zBYwY4hVrIv07ZdyX6NmF5VMnG58esb2bZc/r6QnC0J&#10;HxG4omlZV6jDFBmy5tv6SyI2PqWTqV8CQcutpLitjPJWm7rxO4Db+SC4JtyDBnNzwLcyZOPOVpdP&#10;8ByVBh6DL+TVG3PdjXqbSxSyXqdr8tvvOomzbQsL3C0g6X4I/Ba8g4aLAPzLBHHDfykhpg6nj6oW&#10;eoGrj88VHxW4KtVWvcD9EMf5bkmIQrVnT4k94X4jFeTElK2MAs7cfdOiRWGB27gxpJhZnFzGYOQP&#10;WnVS4NrhGN/1pm4fKjtVXeBiMhx9+97nepMPvdNN69r/ackrcI5HbF3gllcjgGbNaKVsSclC9wFd&#10;+YTboaFL7jdvXpe8EapJiAMTWJKQHweIQ8a8LiDEsLyNHJ8v1iRYujUfD4JGPYFXLx54/r2Ar9SI&#10;NXqJi7cRRYwCXv32ZHthxFi0bHJ+e42Ew9JPHj42t07DUbsZzgkV+vsOZ5Pw2mzszYvfSNBJXKvo&#10;1WDX6xDErKzcA5q1WEqAcirOvqURt5ixj3Majn24yjvh/uf5kIjet9oBo8eJw8Y+Qu8nQd47+ffF&#10;RBAEDAAuugd4Pu3z+A275ZGZtUWIXEHwMOA1/BbRO5fX8JsjXM/o5bx6sVf5AX0zxE0TCHH0L6jd&#10;z1r36pg8dL8eF4eN/zpq32Jpe8ePjaUt66rjcOY1x1PkgGMaWXuHErYXHIB5VK6WtYk2YDSWlLVg&#10;2KeGmn5kPdXXRgNr/cYYUOeTMjHZawV85jbxekQmrWitCPDgaIfluBwAnZysGK45pLMu2nVmpIo/&#10;/0CWHcybGI6sfc7kf3x6WUvHJjEwz9gVnZV8wyGLedVho/ll+2r1d00TxCaGBbGXs5dWRupA7DMj&#10;INXUkZjHEhOJzKe0wlYXLHDXcNRik2af1Q58npctvg6Be8YcYDV6b0tQRoFYyXpMrGANhSSGEbHK&#10;zIVYyd5F104DWv8GtZ9PLOdU7q9rxyUZ8WJWneOWtvZtKzW8mNUgGHAGREUIXOG0zGzqSEWGqNUO&#10;riRy4wU6mfq5wFm3eGobu+OzD1L2qdRuvR0EPY+D15SX4Dfvy2bjkiUdZuWAx7BL4D7k0i78rTjq&#10;bS5RKCJSmPz2u/rz26Tk6QpcQdsU4MVugXpTnkGjXwkaOftx/BYSF52TyrncmD4+X+gFrj4+V+gF&#10;buniGN914jGe6yttaYc5KXSH616NITNaLWPpJG1x5KBtXjZrBg+15C3mWsOGsIXJKiBwjwncexzn&#10;ud3T7UNlp6oL3BxEuoPv/Lcyf7ImKs7AXVCjLjl4meYc8fxlJ1/IDA37JImLyycUkreItGoocHE4&#10;xyWYikPHR0pCx57H4hZLMXXd24kgafkLmfkoCOoPXI+oO9x68eu4jfs+IAVbo29BEPwDJeq0JG7z&#10;CeR2ovCRwPOIRu16I/oAP3AAiKisXQkekCosAeQR40AYPCbbzHfUxPIumVBU8Npv8+TFbzrAa7MZ&#10;eG02qeWtZnAz9Nq65RpwH3wGYlag22gJvUD9YiwFssRDyKz36rq3VO3bRgnPoPH4V9B4whtoPPEd&#10;nj/nn/Awf9C/zxUsn4SGXOWYE7LwsXnkPRGN7p3QkcD1/wa4jXo/5zbqM9/GI2YY17PVSUFAnyxS&#10;6EdTQh+1xZm6uC2v4Xe3eU2+H8sN6S/C+63TsLuFrVvTAJ579FhBox4nhBGjciXN0L0WMiZLHDZu&#10;s6zZlIopE1GZAuKMTM8rnE2vOIxmXnP8i33HKYN93xnQFFhXHIF5TA6mG4VgPNsaDEfVVg969R0l&#10;a/E8lrca1K/PMQbV+uR6wTXWCmozt4qXM7eJs2hFa0WBBe6RzyxwEcyrjnfYF+waMCChQjPbC0X7&#10;mjKDbhYrjadYg0mSkF7Y6mC6Swqsiw6056HFa/YVhymKqwomdaRqEcReNp/Yx7lAKyKLgNhvtpFI&#10;ZNQg5jAn0QpbXbDAxfVvv6YM3CsWX4fA/dccYMPHBS7OvoWVrNPESrYvLOPYEss589B8Bl1bbVCb&#10;TMRy4k9mpR1XR9h243fcln9m8WJWQkFWfaB1EaB2/LYbQDgqDUQzc4sQuFnp1KGKDG7zLRxJs83J&#10;4sjkbF2x+lmISAZhiy1gE7+TVpBWBeq22QW1Y7eDYvBF8J+fB/VnF5arnwM8uFq9CY/w4GW5HsMu&#10;KdFDTanLEUna7xPz2+88UCgLt/1O4MZsBKch/0Gj33JoBW1x+C0i8vwWEAepw+ijKkZpBS6Wqs7O&#10;zqZ0oNXaD3gGISEhIpVKFapUKjuh6XdBqqBv8XxwcHAEmsrRvgvVO8XLNPvz8/Njo+060vSLRCNw&#10;tfuAwX1Eu/roD0pERAQT9cUe9wfRAV2LXrifaNodvW6D+hiA+iNATT+6r7i4OCO8P92+YPA6qhkZ&#10;jSMaWylDlQFBwUFd8PEQPZUhypjA0EBXvA/UxIhuPxjdfWHhGRAcgOsBx+H9IL5F17kH6n9rtNwr&#10;NDTUjGpa6kDXkYPeQyd8fdB+O6Lrga8PuX98PLSuMZoWJ9ANtO8Xf39/a9R+Kt17iUHv5zZ0rDra&#10;54uhu0++hjjOcxuNeK4Rdvgr8yeFHuT8KbEb3G7QCB4rlfAsNBSeh4fDq8hIeNusGbxv3oIUtVju&#10;4izd3NatITe2NeTFxUFufDzkoOnL6BbwqFkkPGyKQNthmXvV3x82GZnkC9wTfDfBcZ7rSs3xqxLV&#10;QeBmOjaA93Z+vvi9UAvcOnCU/0HgYv6WesLzgGCA5mUTuATiYdECd/G94JZVpnZZaUMSNsZDEjpu&#10;Lx5ITBw1maw/Kgjo/ZjrFbvN1jOqs8Avlo0fuMSBfWx5Tfr+zGv47UPya/G4PIIm2xLL2VZTQBjw&#10;HfDcmv7Fa9A9yrbR96u5DXtn8Bp9R2ZXkl+Bj/wRZOg43KAxF5gNEoIYCZ9PhuD/+nNbLw/jRS3d&#10;yWux5BWv5e/oA8dq4MVvAF7bbcBvlwI2sZuh3qjLgD6HQPQfJeTP4olCbTTQbl8CWqL9RC7MgSY/&#10;v4NGP74Av9F3wGfwv+DV5zC4ddtMuHZcc925w8qFju1WBlZ06YQiw32aGV81+rQMl99oPhEL/Gxe&#10;w95/8xr3b4v/WYCbeHv3MuG6RTfh+7RbKwoZ/g6X5hA1Gw/cht8+5/n3mSJs+I2c3FcRIfDozBcE&#10;DBgnCRs/zr3jtDL/Ta/0AQxDXKeUdddpFPOB83HWbacM1iUHYB6RgWmSAIxnWYPRCEsym9bgWwtK&#10;1iK0ZW1hrhoOtIxnJBR4Pi1brOTWZW4VJ5puE7+jlawVyQ7EMcVnF7g4m5V5xSGFcbtsg7yVOTrU&#10;rmHYznyc0cjaGSZ/8Es0eJnpQVmJBnFjXnN8w7xqP41x7MuUhyjvIPaw/Il9Zg/IOqZ0IrII0DZv&#10;iP2cZjCL40kkMs/SSltddukFbrXkgjnA1hII3JXsbMQaWOxtQqxidSFWsp7TtSsKYgVrG/GniYdm&#10;gN7KFLw2yUJuzMp0WkH7UVYCv+MWEE54WqTAlUzLTqYOVWzImm8bJ4nY8J5WsFYUEclkrVvb1jvU&#10;5RKqWOZtIdA5YIkr+vYU+M5+D/7z6SVrhUFm32aB5/Br4Dn40jbPkWesqLe3dIE+KwjapQQK2u54&#10;jaYFJC6WuqLO+6DBvHRaSVscfouIDP9FxBDqKPqoilEagYvlolKlXI+WP0W80OIl4pxKpWqJ2tsG&#10;BQf1Qfs9iZa9QWSjbXLRNA9DzeNl71CbfxDDGoY05FGHwP3ZgtY9R200+36LoOsbhkDgY+f3BW2L&#10;pe4m1A/aOlcNGza0IIVysGoV4g4iA6Hbx/x+ItLR/s6j1zOCg4ODKMFaKIJUQRNQm2eofX5fKG6h&#10;7Qeg/pijaSRiPdUu/5hoio+bg879UUhIyFBViOp7PI+W6Z7bM7R9gl+sHxtLVdRmHVr+EC3Pwvui&#10;9vNhfyplJmr/ADEfHd8PdfNjfzDJQePw9UHb4n7eRvv5cH1Uha5PFuIt6gd+H6ejPvnjvlH7wjLe&#10;FrU7jNpo3k98Pnh/dO8lBh8n/3wx5HVQ978WtduvJk7wPUedFHqQAvco1wn2WgpgK7sWbDHhwHZ2&#10;TUgyNIS1hkb5JCHWGxnBBsQmUyZsNmXBFhYbtpmZQ0qNmrCnrhXss7GBAzwRHFd4wRm3RvCPVwBc&#10;qB8AV/2VcMbLB9aamJxMpQTuWRsPyTG+W9IJnjucRn34h++OcIOziDNYHiL+QmgLxcpCVRC4uYXw&#10;J8lDZCMy0bJ0p4ZN8IPuZGZN2XTzmnCU51LgPP8SeagHMitjBm52ZCTco5G3t0JDc9NCQ2ffCAkp&#10;0+A+VSLQg5EkYmKYJHxssjCw/zx+g3ZNud7N66JfXIX/YYQfogIHKbiN+04VhAx5iEUdmXUbNiKP&#10;59M2le8Z21mhoP42OCeY2jT51pfr/+0aXqPe78QRY9DD8bgc64Ax89h+P+F/eH2BDy5ggCWiqMk3&#10;XG79Dq0Q87gNul3h+fXMxdnC3CaDgBs0Apw7LACP7kvBveuvH8UVtXVpPxdc28/TAS3rMA/q9UoC&#10;r17r0HQdePZYDR49ViJWfZzuqF23FSTuXZeDU5tfwS5qJsib/gzS8B9fS0PHpEpCx4xF19ULl8T4&#10;nDK8qKjZeLKlrWrcSlHw0NO2jft0sgkdgiVr4fcZ3VtCr7Y8YfDQ1XzV0DUC/+9cS95/MKgM51ru&#10;gaXtA4Uz85p9X+Zpu2PMQ7IMk5V8wnimNRiOtgTD/lRW7feI/jULZ9cWzWODQTV/ZAysi7+2++k/&#10;c2TNW/E85jZJBq1grWh2SIF58gsIXDUE64rjQvRelXgAlnIIA8OOFp2N+tR6ajKfCyZrisnCXSkA&#10;040iYP5jVyKBi2Fec3jCvGjfl5H0Wc+pXAM/GxD7OJ2J/WY3i6t5WxxouxvEOhMXYhZrMJHIyqGV&#10;ttp8LeUTMF+TwL1srpbzy+nFqwZiBfs8sZTNg5XMEDRPW/e2OHAGL+IYsYZdH8rjn2rlHPzYdZvJ&#10;rFtaSVsMOAO36y4QT08H0YzCJRSE6mkH6jDFhrBlilwSmXy3kGStIHDJBEH0VlJ8VvZat6UC1+5t&#10;swvqxO0AxeAL4Dsnk8yKpRWu5UyDuQDeEx+Dx9BLee5DLo70Tjhd5vJesrg9Nfkd9ozgt9uRpS1w&#10;he13krVwPSc+AP9FpSyjsABe+S0k9N9gr8qhLL3A3UnJuwJt0bI7KpVqCWIPeo3FZ4H1xZCN+4Cz&#10;OXF2KZrfj/aFRSFd25KhUu0MDg4uMDgFWsZHDEdcRW1yCm3zcQjUr9eofylKpVKFrkuBD/lBqiCc&#10;WVpITqJt3qBtliNWo9dYRmPpXKCNBtT2r8CQQD/UxyHodbruegTu9yq0fhJq+15nXXHg60mK5ObN&#10;m9P+EkHrbNB5/Yimd9C+sZil209xYKmLpfwW/F569/I2QVMeWn4OUeQ5fwzcF7TPZV+jwN1Vw2bk&#10;drbls2QjJqw3MEIYwlZWTThopYBNxmgZwwA2MAyLZD0tBrCFXRt2WbnAHltPhBfst/GCJJ4HMVzh&#10;dHOiRBGGDk1+2E0Qi1k9pXZN4qR2s1pJ7U63ktqnt5PYQ1+JA4wWO8IksRMsEjrDWoELbELsFrjC&#10;QUqeYrGLBS8WvRgsffHrU4iTiBMIbRFZ3nxOgYuzZTG6IhbP51GvM9D0NeKpUwO44+gLNxAXHevD&#10;MUdv2OtYDzY7esFyBw9YaO+eu9DB/cYCB7flv9u79dzgWI+LP6TNZdfhTePUfH6c50JeW3wdSYTu&#10;8KB+E8iLjFRL3ObNAVq0UBMV9WFeG9wGkYfav0Hb3Q0Ph7sRau5FRpDT22Fhr2+Hh49KCwz8/LUP&#10;P2fEJRkJ/AaxaaUtTSgi+jH5gf1iReFjDgqDB6/jNuga6uAQZYFWFRJEOIOX6/tdE27QD8usVQk9&#10;rQITzKlVXz7Q31qud6+6/IbftLb16zGb59f9L55ft/dc3y5gi+DWx3QuHl8MaqcLua4LyMLHgyzi&#10;RwSeloYJJPLIn0AW+TNiAkjDRr+VhIxeJgkd28CZvI6l/ypahYdzgqnCt18NNPfRvuH7CEO9/Doj&#10;RcFkbZV0Nv2dd8D4l7ovDEda5hr0rqHOrC29rP3AgJpPjQbVXGE8wNKfEcconzIlqeJarF2SscwU&#10;yefPvNWABe5pRQEJ+Vm55phresFhAFmT+DOFcVfzJoadaxw3Hl8XTP4svhau6W5p6eQ2rpN7zeEq&#10;64J9POO8erDQqhTEMQab2GPeh9hvdpusZ0snIEsA2j6T2M9ZRSxlhhGJzCu00hYzC/E1DWCG+ZoE&#10;7lVzgH0cWumqgVjJfo+YQmxgC4hVrKVoPo+uXUkgVrDOECtMIyGpnH5Hl1OI4tc34sWszKGVtMUR&#10;swL4vY+CaFYuvcCdlnWDNz1dSB3moyFrsXWeOHxDHp1wLTci1FNeq+30ArQagQc5s+20H9wmPgK/&#10;ipa4cwDqz8wCz5E3wGPQ+UzPoRdC4uLgU/5RaCDudMBJ0G7nJkG7FEJb4vLitoLjkH/Bb2Eevagt&#10;ggYLib+8F0OpavLqo5KFsvwELpaEWNyWTdapyAxeZ7SfVGpf9O1Kgkq1U6lUkl9JxFIYnUMIWnYC&#10;raMVt/h4iOeIa4hLaJkmM7dQWwQWufdVIaoh6HrgD2tkFCVwEfh64GzYQtdMG7Qey8/ZuL+or0UJ&#10;XAy+xmUR0Ji7aN/fUiUm8iMwOBCXSLiM+lDUdcfLn6L1VxGXEDgztyhJj8/3DjqX3mFhYQo0/+kC&#10;V6X8/WsUuMmGhj9sYBg8xTJ2HYMBO8zrkHIyhVObFLG6wrYoNmrPGxjBNnNb2GPjDnu5XnDA1guW&#10;izxgtJ3L3yMVzs7UoQsE/meFSCSyVCjEfs4y2Vh7uXSbk1z22l4uBzsSGTihqTvCR66ARjIFREjt&#10;oKXUHjpKHaCvxBFGUsJ3jsgZ/hA6Q5LQBVIErpDKd4Uj6Jyw0MVCEmf6Ytl7lu8OZxD4NRaWpZW+&#10;ZRW4BUWstozFmbFqIZuFeIN47tQAHiJuOfrCNcf6cNbRB444esNOh3qQ7OAFfzh4wCJEooMb/GLv&#10;BuPtXWEsYri9Cwyxd0bgqQsMtXd+P8TO5RiaJg6zc236rZ0dP8G54AfKJAbDaE5dYZNEmfPF2TJX&#10;WCJ1hT8RGyRu8LerDzxo4AcPferDbQ9PuO7qBpecnOC8gwP8o1DA31IpnBAI4AiXB4dsbCEVZ2Jb&#10;1obdFjVglyUXdqPrtEdeDw6hczjh7g+n6zWCf/0CXl1uFDii2gvcskRCgqE4cEAtrncv/M+wj8oM&#10;UhB/pnq3JQkslnEWqG39tj48z9ZduF6tx3PrtV7Dqxf/hOfdBni+HYHn1w3Rg6J76Wig3lYeORHk&#10;TTE/lZxmk0DefBJg8StRDgahX1fg12sNXM/oPK5n1EueZ8trXK+Yozyv1itQfycLvOK629aPD+B6&#10;t3OsrcB/jyuh2NUHbTC3iHqyd0numO2TgtkOMXCShcD6gwfMeTZg8lNdMB5pCYaDa5Ii1wALXVLq&#10;IuikrZr3hgNq7DEaaNGMMUiQ/02g8ghmIjfMZAHvtunvAmCuEwNzKwLXpN2J2CVFUwR+TSdeywt8&#10;jOIG6Poc3HB8bHrR0Z66LBUfPcxsjNqb/2b0bU0wXsilFbcY0w0iYP5VNrnNvOr4L/O6vQpnglNH&#10;rfQBW8zrEns4Y8myCXTisZQQ+znPiFS0v7nM74jZrAxagTsDsY1Du3215WsSuDcQR9D5ri5CuK7E&#10;mbOsS8RyTj1iOTsKzT+la1ca8D6IFexoPBgadWt/8VB0WF5DELs2lVbSFgVZJ3cFCIb8C6I5eYXk&#10;rWhaJiGamvmDc0LJB4xyjttmK47Y+KqQdC0nyKzbFlvBOn5X9cq6LY42O8G2435wHHUD6s/OILNk&#10;aQXspzIPwPvnZ+Ax5CK4D7pwx3XwZUfqbS17JIAhv8OuWEG7HXcKCNz4bSDrdRT8F+bSitqi8JtP&#10;TGeA/nm5Skd5CVxt0PrXaHpUpc7InYTmp6HpdrQcf5W+qG1yUV/6oXY/BAcHz0bTRKVSORdNd9C1&#10;x6BtcHbmr7itBvR6HpoORP0mB99B820RWDrSycm3aN0m3CYkJMQJTflNwptw0XHFCO8gVdBo1Oaa&#10;zjYkaH/3UZtOGhlajMDVBovMNNTHLehYuK8/o3Odgqar0f7WoP25UH0uTuCS4HNHUyxd16D2U9E+&#10;8H6Wo9dX0PIiBS9avwMd0w0fB4UhOu94tN09tI5OsuKSB0lBwUFtAkICClwftJ0f2u4ntAxnNOtu&#10;h4/zGq2LQ21G5r+fwcpFaN1p3bZa3ERtFuK2WuDSFR1wPWSqz19NJBsa/7CBYfgUZ97uqmEDx3lu&#10;cLCuHDYaGlMy1hBWGZvCaoRG0BbCwAh+N1Vn8OLXGw2MIaWmCPZyPSHVth78KfKAsXKX30Y51ivp&#10;6LAGYrGY1UBq7+4pl/d0lcvXOctkN5xksmxnuZwUuRgHBBa82lPteY3w9ZYroKFMAaGU8G2H6C1x&#10;gGESR/hR7ASJImf4HWf5Cl1gKxa+Ajc4TEnav0jB605m9moLX02W7wWxJ7yx983PkFXjT4LLFGAZ&#10;i+fT0fQlAmfHPnBsAGmO9eEy4m9HH9jn6A1bHb0gycETluEMWcRsBzeYZO8KCfYuMBqBhezQfJy1&#10;5tUMQ/xAgduiKTHczvnpCDvn/WPtXIaOtnMLGOHmZhnHKFjfWjcS0M/rMAdXn2H2zsfQPgm8X/Qa&#10;JvNEsILFhvWGRrAO3RPrGAak4MfTdeg9pyM/Ixu131HXAbZYu8G6Ok4k6+s4w4Y6Ti+S6zj9kMKo&#10;XgO9fEVhUNu3Xw2Rb08pt17rJjyv1t25nq0n8rxiVnG9Yk7wPFvd4HrGPEPTXLQM1LT6MK3XGvJl&#10;boOuajHrX0KZWyqB+zMpbRVY3DadABLVMBD6o+1xPzxbUn3S9EsHtJ7rHpXL9Wz1hu/b6b40ePhZ&#10;WbOJm9AxZ8kiJwyQN5/Q0q7pT54OUVN4ZKkFfVSaYO4QS5hbRRuY2yW5nH1SMD+IOCxTc4SaPyQF&#10;s90S4GwSAms5H5jzbcDkl7pgjMsqDKmpztDth6mRY9i/xkXDAbX6M/pa4Jrd5f+hpHsdC+Pelj8Y&#10;96n52vh7SzAeVBtMRtYBk4lWYDrDFkwX88B0pRBMk8Vq2YqzZbFwxXIXz5eH3MX7Omv/+QQuPs5N&#10;J2ClIW5RpDnlMW86HWX/7ZBf9qyiw6CjxQTDNmZ5xpOsyFIJtAJ3G7ru59G1oTuPj3HNkUDTzZ9V&#10;TH9CEDs4XGIfZwbiDa10LAM4gxdxlljNGkbMYh6iFbiYnfTbV1u+JoF7E3ECne+aImTrSnY2LGeN&#10;gCSOJ7GCdY2uTVlA+3pBrGR+C3GVROLGJRnxY5M6c2NWELSylo6YFcCLXQ3ChHsgmk0jcKdnXxVN&#10;zijwreCPBxhImm+bK4nYSCtgywoWt1I0tYnb+fWIW23a7IK6cTuA1+0IuI6/Dw3m5qjr1dKJ2LKA&#10;9tVgdjZ4jb4FHoP+A48hl8b4JlzNT/b7lLCKSzUXtN0xWdBuR+4HiYvr4u6ChktywG8hvawtxEIi&#10;23c+gb9tq4+qHMryFbh5aH9/K5XK9lTGZP6DdFxcnGlwcHAI2vYxzXYkaN1WtJ0ttQk5YJoKC1ia&#10;thjUnhzEjGpeKFA/PBD76bZFvFSFqBJwlig+Jh1NmjThov37onO6QLM9zvTdjLYn/7NSAoH7AvVl&#10;VkBwgBu+FmQHqcBZt7g2L5olrxfab7ECF533c9T3iejYQtRP7a/+GqJrLEP93YLaFZVtfF8ZomyH&#10;G6O29uhYp9DyQnKbbBesHIvb6F4XLQRofTPU9pju9iQq1b7w8PB8MYja10LLJxdqp0Gl2ooHZaOa&#10;f/VBClwDo6d7a/HhON8DjvFcYBurBmzA2bcGhvCThQV0ksphig0PkoxMCojbZMQ6Y2MYaG0DA+T2&#10;sMzMAjai7TYaMWFXHTvYy/OG30Xub36Su41OUCjK/McFDzLnKxJJPRWKODe5fIGLTHbWWSZ/5ySX&#10;E1jolgQscx0RGsGrzupVz2PwOtwO7R+8EH5Y+MrsoIXUHjpQwne42BHGi51gttgZlgqdYZXABQ6I&#10;PeC6vQ9cd/SFC4714ZSjN+x2qAebEWtIIesJ8x3cYYa9G0ygsmNHUZIVy1EsX3GG7GBqqitkcbuS&#10;8oOdSxaaXhth55I02t6570h7V/cEZ+dSf6U+jsEwSpC71Rtp57wTi+AfHFxhHLoGyzgW+e89zrjW&#10;zrqmo8B6dE/sE3jDTp4XJFu5wvq6zginl3qBWwUC/e0QB3apZevfR8xt+F0TXqPvuvD8v/2Z2/Db&#10;1byGff7iNfz2Jq9em9c8z2iCVoIWSyvgeVLytF4s8HzaAa9BF1LO0opbDSUSuOTyV9LwhDfiwAF5&#10;Ar/O6Ditgeuhkba6faFA67leLYFfL44UveKgASALHwvyZj9T+51A7XsCyJpOyEJ9eIxeX5E1nXgA&#10;rf9d2nTCaFmzSV2kzX5uooiYKBeEzajt7b1Y/zWyzxmJCqbpFtFQ5nbxUywmWTukYH6Akrh0HEYc&#10;VYtdCzyPxe4eiTpjdwUvy+SXusmM3jVl6JdjxQqAoVa2Jv1qTzH+3vKlcT9LIEVun1pg3BdNMfh1&#10;/9pgPKwOmIyzApNfbMB0HhdMlwmAmSQC5maJWuSmYLmLphg8MFlJ5e5utN2/5SBwSTGLwGKWBL9G&#10;Uwxef8URmBfsgXnODkxPKIB5UAamO6VgulkMJmsFeSarhQdN1gnJZIPPEYYdLfobdjB/YdTfEmgH&#10;M0OvTdH98EnXBW971WGT6XUnu89ZIqI0Qda73VVTSuw3W4LLHtAKx0+E2MPZTSxgTiNms14UkrcL&#10;2QC76bertnxNAhef4xlzgKQiyyi8IlawxMRK9jKadZ8EsQKXZmCNg8WMMtcJLc/gtVkt5LdefbvE&#10;tXCxwG27EUSTX4Nolo7AJbNvs74RJ0Cp/4ksabbTQxKR/EISWT4SF8tbUbPNpLyllZtfEbg2bt34&#10;nSD+7jT4TH9Tftm4cwB8Jr8Ej2GXwWPwhRteQy/6o7eyfP6mJIChqP3uTgKdLFzbmGSoP/sdNPqV&#10;RtbS4LeQuO+9GMgkR31U4ShngXsN7Q/LW9p6glFRURZo/Xia7dSoVCdCQkJEVPNPErgJCQmGSqVy&#10;KNmGflucvXsBTf9Fr88XBVp/Bk3xoG10+3iDjhGFj1ecwEXtMtGxfkLnVqIBgdA5FSdwM9D6xboS&#10;WDvQ+lB0zKKynfH2fXE71Kcf0WucZVuoHdr+HeIKavsfek17bTD4GqI2D9A83T6ehoaGNsDvBT6e&#10;XuCWLraZmo9IrS1+hrNNTwg8YX9tEWxAz/HLjU2hu5UVBMvt4HsHF0iQOcAfZhaQjMUuwxA2oelv&#10;pkxoKhBAD3tnGOXgCpOEElLobuXUJcsnLBd5XP9J7tJ5iI17uY5oHigW23rJ7IO9ZLKfXWSyY84y&#10;2dPSyNySoCt8FQi5XEZOsfjVZPsGKuyhDzp/tYzFmbHOMIhiMAJLWTKLFQtWhK50/RTQ/vKG2zu/&#10;GmHvcnakvUviSDuXmNESJ3FCCWutfixwuYuR9s7r0bEyhji6wXzLuoCzrLGYXWZeA+bUqEXeD3Qi&#10;F2fqLmWxYY2RCSn6cbbu9pp82Cfwgd08L9hq4wYb9AK30gUuxWDToIvExrtNENevR09ew28nY1HL&#10;bdj7OLfRd9d5DXu/4zXqTSCgAA2/BV79DpQELUaOfgxS5rYCbr34u1y/b2bw/Hqc4DXo9hiRoy65&#10;8HGBK2s6MVMe+dMtebOf10sjJnTnerXaw/VokZcviguBluNMW7Se790WRI17gzR0XDUVCgAAdmtJ&#10;REFUFLlfnLWryBe3mmN9hEhcX/dHQho+9q00bGyavNlPpx3jF23y7rfvZ9+R5531Xymr4ACGgek2&#10;UTPmdsl/+WJymwQ4u6VgQSdviwPL3GOyd8wV/J+ovVd8jKhpaTSg1uR8iUsHFrkauUsKXgR6bYKz&#10;dkfUBZMJVmAyyxZMl/DVWbsbxOQ1IGUupiixu1cKrAsO9KISL9MWsxohS85Tba46APMi4pwdORga&#10;KWZ3ScB0kwhM1wjA5A8emCzmgslcWzCeZQPGMxDTEdMQU60xBGI7I6HOZ8u+xWHUyTzasJPFBcOu&#10;NcB4jm3hLNwkobp8Aj5X3etSOgjmZfuVjBuySjlwJxxmieAAJ4mUiqlaknGf1lQXTZsSQqRyHhFb&#10;OKuIucyjhQTuUjbtNtUWfP0OIa5RcpNOelYn7iDOmwMkFxa4uNYtsZzTnVjOGkasYGfpri8P0H7T&#10;iZWsmcRyRrlkK35KcJtv4Qji1g4tscBttRL43XaDaGZOQXlLCtysY+LpmWX6Cr04MJUlbbrtd3HE&#10;BlohW1KwuBU33QTcVilqgfk1Zt7Ssgfqxu0Efo+j4DHpCTSYR9BL2dIwMxvqJdzD8jbXY/DF6e5D&#10;rltTb2e5hLhdqiNZC7dtSp5G4HJbbwLn4VegyR/0wlYXv4XELiyDqV3qo6qGshwFLlq+pmFIwyIf&#10;7vD2KpWqK922GNSXk0qlUkw1/ySBi2Uh2t8s1K4sA3KVCHT8PNTfdgkJCYYfEbgngoKCAqmufTTQ&#10;ORUpcNE5PQoMDgyimtIG2t4dHbMoqZqJ1n+P26H5rWhZmevTfgy0/6xAVWBLjdDXC9zSxXEbl6AT&#10;PPd/jvPd8rDA3WrMhPlsNoQIBOCoUOS1VNi/G2Hn/G64vQsxlSuE1SamsNnAEGZwzKCeRJrnprC7&#10;01fhfGK4ncuzMVJ7YnGt2rC1Bj9vhcjz8C9S11DdOqvlHX4CAbueXO5dTyYb5iyTJTvL5Y8c5fJ0&#10;LGAxumK2PMH7b6Kwg972zrSCtSKgsmwfo+nhEXYu4xPsnRuPVHha4cwZ6pKUa6D3TzTS3mXxEEe3&#10;jOm2fFhnbAJJiLFyB+jn4Ar961rBaiNjUtJq5C0uuzG/jjUMsHOGjgIRzEX3U7KBASQbmcIuK3vY&#10;y69HssPW40WylYte4FaWQA9b8g7JQZL4NZeE4ZOzBMrhwGv8PfD8ewHX/xvgNUQ0+q6guM2nD2qL&#10;8O8JPO+26vIIGjlaSJiWhJbvePXiulgF9jHn+Xf34jbs+Q3Pr/s6boPu90iZS5ZcKCBwX6L5/+SR&#10;Py1SNJschzNfvXstNuHXb9+f59nqUSF5i1+T5RNiQeDbGcQB34MsbBTIm/2klWmrJWWLZALIIseD&#10;NHwcYiw57xAzE1w6LAXvvjugccIlUE17BKFz0yF0ft7fysTshvhri9QV10cFhOlWmR1zq3gNc5uE&#10;KCAnEbgWLq2oLY4j0ndGs20+n8DFQUpcy7nG/Wq9pRW4HwML3d6U3NVk7Q6pAyZj6qqzdudzgay1&#10;uxZn7YopsSsF5n4ZsK44UGLWUT1VZ46SYheXV2CelAPzEILKmDVdKwST3/lgsohHyk/j2QhSzFqD&#10;8TRSyqrB81jW4nUzaZhhnWE002YJY7a1DXUVPluYdKvlYdjZYp9hR3MwGlYbnQ/vg7xdKUDnKaKT&#10;sWUDXU/Ty47jGFcr39898qvr+zm3yK+643qlWCxeMQe4iMDi7R8EzqA8hTiBOG6mrmmKJSQeeAxL&#10;X13Bq8t+MyD2cv4jlrKPEjNZ6QUELh7ADMtjXdFZXcHXA1+76+g6fw0CF4Pvq73onJfryNWVrPPE&#10;SvNAWMF6pb28RKzQmdegeb2KYjU6zhr2a2Kj2c/ULf8FAwy4rdbU47ZefZ/XumQSV9DnOIhm5+KM&#10;23x5K5yWmSGalv29VcLjMg5gCwbSFpvdJZHJ6Z9SSkEYtRWsccapXtzSUrfNTqgTlwLygf9B/dnp&#10;4PcJ2bg+U9+D18gb4D74wm2PIRebVYQoFXTc25bfdsd1QVtcPmEHCNpuB3GXvdDoNwIaLqaXttr4&#10;LSQ66591q0GUq8ANVi7EX6mmmheKzylw0bFqoP1NxxKRZls8ENl7BC4T8OhjoPYPaduqlA9KkoGL&#10;+rgdtSvxV85Q+6IFrkp5o7GqMe1gU5pA27ujtg91t8Wg7T8IXHWpBTqBi5e9LeX1eVBonUp5Ex1L&#10;maDPwC1znOC7dzrBd32cam4FQ2pZ5jrI5c+dFYq/XOTy0Y1l9sEj5M5RI+ydfxsjd0z71bxG9sDa&#10;tV94yWQH3KXS3k4SiThRoWAmOLrVQ20m/iJS/LOAK1szV+qGayB/1l/egYxA40ZyuYufVN7TWyY7&#10;6iFTgJtcAeg8KkTmfg6BOwLxA96/nePD0faufwx3cGk9wcHNrRdVF/tzRIKDF+8HR/fZE4WSV6uY&#10;LJgkkKD+kFL/v872jtPD+PxTc9icrC0GuKyGAfzPvAb8KLGDUfauWV3snB6ha/Xsm7p189YbGcF2&#10;Zk3YK/DBApfYx/c6s0fgFVFR8lkfpQ9xl5O28p7HD8q/+QvkPY6BvNsBkHbcBpLYFSBqMQcEwaNI&#10;qUsKXT8sdXtBQanbhwLN46xcnC1bv7261q1X6/wM26KzYTW0IrheMefEgV3yvxKoUPRjWvt940bK&#10;3AZdV6F935RFTrwrj/xpqaz5L43FgbMKDEJZp2F3C65nzEKuZ6tscp84y9YjmizVIPTrBtKQ4bgE&#10;glrYlkTa4szayPEgi0ggSyrgqV3UNHDt9Dv4DNgLjRMugmrafQibmw7hCwDC5wOEzQEIRQ/cmOBZ&#10;eT/6JhJfPPOnWkeKgokHLmNuFb/SlbcY1g4JWR6BVtTSgdpydojfGc38zAIXR39rG6N+lsuN+1mm&#10;FxK0ZYXM2kWQchdNcVmGAZZg8kMdMPnRCkzm88A0RZ0xa7JaCCbL+GC8gKsWs1iyktmylJCdoiVm&#10;i5KyJeet8SybkYzF3C/z9eYOHK5BZ4vVhp0scg3bm4PxXNsPAne1AJjH5fQytqzccMhinrfrV9lK&#10;KRAzTDyI5ezrpKC9jEizUItFXXAmpQb8Gos53BaLXywjsfi9jLiA9vEvQiN9TyKOIY6Y40HNLhK/&#10;sm4Qs1l5+QIXf7Uei2A62Vkd+RoFLr5njqJz1hK4xAo2QSznjEbT84UkrEbEaqBELFlHF98v6xEb&#10;EDirdzMCD4K3HbEDHWMXYg8CC2N8rVPNgDhpThB7zFKoW/6Lhk3HDdb8+HULeK1XfrwWbtxaEAy7&#10;pC6foCVwxdOzjkhmZHlQuyxTiKNTa0lbbF1U6jIKEclk1i2v1XZaaalHh3Y4GxdnKO8Cp1G3wG9+&#10;Hq2gLRZcPuGXV2T5BPdB/81zHXmjYv7hGQdG/PY7pwrapbzFAlfYfifwYjeD9/Rn0HAJvbTNZyGR&#10;3WAhYUftSR9VOZRVWOAiXjdp0kRINdcNA2UIWUIBD6imux0WuP9hWdisWTPLxs0aFwu6Bra4tAOe&#10;BgcH19FaXgv3ER/sIzVwtyvDy0/govXlJXCLKqGQg9psDggIcNK+DnT4hfnVxrWC0bUUom1stK8P&#10;LhmBrlH+V8bx9UL7LlLgor7txNtTzfWBAhgMw4M8pyWdbHlHHOXyvg3Edk6ae04TeHCrifb20u4C&#10;cdsQsdgJLaKtBThDIGAncL0/64cw3Lc4maxmO6lDC3+ZYq6vTP6Xh1z+DotbzSBmXmqRm4vOL1dX&#10;xJaVihK4P9i75CLejlC4nO0hld/0k8pyvSSSx15i6ZJWXG6r5lyuSPf9qejAA6CNlTr8MsOGf+tH&#10;mf0fCXZOIQliMSnXPDw8agWLRP3G1qhxcSnHPGuiSPrsBwe3baMcXLv/oHATKBUKudzBYbRKKLw5&#10;xbxG1q6afNjP97m/m1evN7lzfVSeSEg1lnc9GC3vfhgK0OMoKHqeBPk3CPRa1mknSOPXqKVuSALw&#10;mvQDLlm3FuGvI3Ub99WRuqhN/U5qqVsPi9UipK5ny5d8n7YDqZ4VCm5gr7qOwZOKHFCK36ibB9rP&#10;brQfgu/TjiyNIAsZScpYRXM8oNnHs2yxpJWGjQEZwq7FL6Ss9e6/BxqP/RdUU+9BaOJ7iJhPQPg8&#10;gFAsa2d/ELYFmJ13P3hGTmuqa/qooOBslXiYbhcfpJO3JNskYLZfLWZpha0uh2TAShJ8GYGLo3dN&#10;S8N+lsnG/SyzC8nY8gbL3UG1wfgXSspiWUsvW8sZ6+fGM6y+Z8yzKmMGWTlEgphl0MVikmFH8zeG&#10;7S3AqF8tXItXXQs3WQysiw70IvaTcHjBOmffmOpBpQhYwJQRC1kppAz721ydcXtVR8CVBjrhS0lf&#10;4rr5W2IL5x4xl/U+X+BuVks2WtlZHfkaBS4+TyzysYCl5Cyxin0W3QuziA2cbNioJWJTEDsRuC4y&#10;lrAaEUvJ2Hyw9NdkgGvQvc5H0TFxreEL5q+Itczx1C3/ZSMuyYgXs6YFt/Wq17TSVps260E49g6I&#10;ZmiVUJiWSYinZ/dmLIZP+zwQB0ai6JRgcdPkJ7Silo6IZHWt29ivdKCyT2IPWR9XPug8+CZmlrw2&#10;LnrG9J1DgPfEJ+A+6N+H7sMut6HewQoJYed9cn67HbsROVji8ttsB/uB/5BZuMUNZua3kDjlN4PQ&#10;J8pVh6jMAhcP7oXat6JrS4FF4xC8X9TcELdH/WVRrxmhoaGuqK97aLbD4Bq4u9H2TSjhovtB0wDX&#10;mUX9aYraHMHiE/EXev0Leh2JjmGF2uSnxldFgYvfW3QN/kbLCmXhUu02B4YE+lH1dgtdn+bNm3OC&#10;g4Nbo3Yn0DZvEEfR/n5Cy0L8/PzwL4gCXx3AQhe1naB9HB3e4m0p6Uu+n2g/bM37qY8qEwaDBAJ2&#10;jMQuoIlUnugjkz/AQhXXpdXNttW89pUpHgVKFYsc5fKVzjJZNlpO6LYtDXjb8hK4uJ7tCLKerXPq&#10;KDvXkYMkisCGItFsJ5nslaaPmpq8bjJZho9UuilAIOjTpaaNJJDBKJeatx+LBAbDNEHsUSupCHnf&#10;oTZfMEggjkiQOtonMArX4Q10djb3F8tbDrYRbNhqZf/TMYEfm1qlj0oU8q4H68m7HXpRSOLmc0g9&#10;xRm635wAxTcnQYHmZZ33gLTtOhBFLQBB6HjgBw4iSypw/bojehaUupqSCxgsdf17AM8XS922gMsa&#10;8DyjscDNQxzk+/YUUF0rccShD0aiwL49JcHD7smbjgc5FrYfkbayiB/J2reSsDGgaDEZnNsuBO8+&#10;u6DRmLOgmvoAwuZlQIQmsxY9cNOK2qKYnfdHyC/p+bX39VH+Yb5WYcXcIplFK261SZEUP6CZNqid&#10;6VLelxO4OEbV5Rr3t0w1/t6SoBWv5cmw2uratIUka8VgNMP6ruFMm3hGEqNCSy2VJAw7m/c07GRx&#10;17CzBeAsXJMlPDBZIwBTXBf41ifXvqWFed3hLuusfSOqC188iGlm1sQs1myylMExM3XmLAZn0mqy&#10;cemkXBkg0sxfEEc5M4i5zL/yBe7XNoDZ1ypw8T21Xi1wyezb9ZwexAHOo3wZSydhywIWvgfQsf5D&#10;4OPeRPfdLvYL+IM1grrlv3jwWq/z4sWu/vtjZRT47TaC6KdHH+QtSfYt0bTMZtSuPinE4ckSSbPN&#10;22hlrS4RycCL2a4Xt59I3fgdYNspFVwS7kGDubkfF7lzAOrPTAdPXD5h0IUVXkNu5rusigpxp30x&#10;gnbb8wc0E3bcA34LssG/2DIKxFi/GYT+8111CGUlFrg40OuGaN0L3bbaoO3ukeehUp1C3ETzY6nN&#10;GcoQZRR6fYFuO4psxHXUZh06rxnoeD8FqYJmomWr0L7S6OQmiUr1BjHZP9SfLFBdFQUuDjQfirhP&#10;15YiB21zDU3XonbT8PVB0xnU9bqj0zYftA6Xt5iG7p/8r85iuY7ej05o3Xu6bTBoXR6aXkbTw+gY&#10;/6Dpf2g/cdQu9FGJo5dMVrOt1DE0SKqY4y2T33SSyXPtFYXlqi44GxfLz/oy+f3OYrt2TUSOXEeZ&#10;LMZVLv8d8RDLXLrtiuNTBO6HAc2cH42yc/nfSIVTx6nOzrboFA3CebwQX4nkjJNclleUYMYy116h&#10;IFxksvf1JZLjSqFwRGtrvns/BkP/jwh9fFLY9T4sk3c7tLuwuC0OLHURZKYulrp/keB10vbJIG71&#10;KwjDxgMvcBBwcU1dLHVxvVwsb8ksXY3Q/R7RVytTt/Njrm+nIrNwiwpRs8kyWbPJa8iatrhMQiFZ&#10;mwCSkJEgCR0N8maTwLnNIqj33RZS1obMfArhC3IhYmFBWRtSVHbtx5hNPA2Znfu9c8L5Ly6pqm0k&#10;MYyMtgjDTLeJn9FKWx04uyX0wlaXPRI84NaXFbg4EsQs4/6Wu2ila3kyvI66hi2NbC1vjGZZnzKa&#10;yVdVljICJl1ruRl2Mj9q2NECWMOtgLkMZ+AKgXlGoa4FTCNgywenK6x/5XgU8S8eMN28LpHIngqz&#10;WADrOB8ELs7GxVOcjVteovGOBRA3LX4iFrGnE4ms56TA/Zrq32K+VoGLheomdH+pBe5aYhM7ltjH&#10;eUx7jcoKvran0XFwWQ98TJz5jV4Tv7FuEivZvtQt/8WD32GDgBe39lfuxwYza78FhJNfFRS407I2&#10;i6ZlFvtZvaQhi9tTU9J005hi6+BGqKf6WrflB87ErRO7Hfg9joHn5OfQYG4xg5zNIcDn5+e4dMJ5&#10;92FXm1NvXYWHqN3O3wVtd2RigcuL3QIeE+9D4//RiVsMkd7wV6JpYAJ8lsQifVRwKCu5wMUlDlQh&#10;qgS0Pke3fTEcQMdxp3ZhgOZ9UZ8PoOWl2UeRoH29Q/1chnDA+8cHqaoCF4UBOg9vtPwvuvZlAe0L&#10;1xf+vWnTpvi9LPABQBmhlKPjb6bbrgiyUPsV6N7BGc/6qGQRZ+VsHiqxCwiQKeZ6y+VXnWTybIcy&#10;Zs/ibexk8txoiWIsLr2Adm/oq1DU8JbJGrvL5b+4yOWnUbsM3e3oKIvA/cHeOX24nfOpUQqXGWMd&#10;XJR9nJ3NqX4wourUsQgUib53l8meYEFLd0xtcBu5nR1CAZ4yaV60rW3WNJbZyQ2GxmO3M4x90H71&#10;f0D1Uepw7nGstqzbkUmFJW1ZOQKKHkfV5RcwZLbubhC3/h2EEZOBr/xBLXGx0MU1c3F9XY3UbdQH&#10;uI167xX4daatQ08bgQnG8maTvpc1nZiJa9ZKw8aCJHQMWQpB3mwiOLVZAPX6bIeACZcgZOYrCJ+f&#10;AxEL8tCUKH1mbQkIS8w7GDqNaED1Th8VESkKK5Ot4i10spYOXAvXLJVG2OpgliIGo1+svrzAxTGw&#10;Lteov+UpWvFaXmCBq6l3W3HkGc+w3mYy28a1UtWAjWMYGX9XayNngi2YT+eB6R98soQCmX2LB3Kj&#10;la/lwDVHArGPdV72xTP0IYlhRMxhtYPZLIClbLVcPEfJW43I/cdCPRBVOQhH4o7FImJvDV9iOusv&#10;YiWHKJesy6rE1yhwMbg+8nYOEH+y3xPL2a2IvZyexD7OS9prVFrwNcXZ47iGs/Y1vYtYj465gn0N&#10;Vpo6Urf8Fw/nuCRTXutV3/GKFbirgd9xK4impmsJ3Mz3ommZY6zmQbmVnpE23dRMI2l1xa00YiMI&#10;oreCVbvdenlbAdSJ30FOXcbeBr/5udAAl0tAz4/a1J+ZAV4jb2KB+7vDsKcW1NtW4SHukmrLb7/z&#10;b0G7FIIXvxUUff+CJljg0mXhLiT+9ZtH5Ds9fVTxqOwCF0d4eDgXbTcR8ZRuOxrS0b6mR0VF5f8Q&#10;4Xq3wcHBfdC6UzptSwPOHN2H+hGLywdQuyajCgtcMnwjfGtQxz2PwFmwhbYtAe/RPvai69xM9/po&#10;hQFa74ben3WoPe056oL6fAe1705tr48vHGsFfuxImX2km0w2zUUh/89OLnvvIJd9UskDbZzkskyV&#10;1H5JH4lE+3eBIfrdYu4mlbq5yuX9EHtdZLKnqD1tdm5JBO4P9i7ED3Yuz4bbOaeMUjgPH65w8hri&#10;7m6mkbZUGMTU5dv5SyQbHRTyjKLO0V6hAIWdHTn1kUohiseHobUsYT6LDUlGxqAeRMwQNjAM8xDv&#10;NjAMTm8wMBi/yZjdYBOD8dn+2OujikdckpG868FwWbfDd+mF7KdyRA0uwdDzOOIEen0UZJ13gbTt&#10;ehC1mAd85XDg42zchjhbt8cL2wZdRqOelUj2yMPGekvDxqUqmv8MLh3+Bz4D9kDjcf+CatpT9QBj&#10;87MhbB4BYeiBmKxbi6cVBpEXNptIdE4AffZtRUUSw9R0s+QHZookj07WFgV7l6T4WrhHZMBawQej&#10;KZVE4KL7nzmwpsyoX60jtPL1U+mPGFEHjBMrUODOsH5vNMtmpeksXn5iQqWIxVyOxQxeN7PpvOtY&#10;3ppP44Hp//hgehDdA2kVmX1Lcc0xg3nFfgXrglOhzyafO4hE02gyG3YOlYWL65VqBK6GswhcT1Rb&#10;ypWW27iMgsVT4iYnjJjE6kRsp8nA1HydXnd5dUEjcMtJiFcZsLDezwFiFWsX8YepE7HXbBqxn/Oe&#10;9hqVFHwtcQY3rttMV+4DtSGWswliBecUscqsYgZ+KmMIWq2K4LVedbuwuKWIXQP8TltBPDM7X+AK&#10;p2UdEU1NL9fyK4qoFGdp0827xBEb8uUtFrdkrdt4fa3bimcX1EXXWdT7NNSb+hL85mtl4+Lat5Ne&#10;EB4D/z3sNuxaPeot+2wh6LCnD79dShbOwhV12oP68w4a/lpY4PotIjY1WURwqc30UdUjSBU0Rxms&#10;3K/CYlILvAyB673mZ9fgWqjBwcFTlOq6snTtBxU3gA9ZUzZE2RRtn0q3PTrWAgTtL2/89Xt07CDU&#10;bjba/jiaPkLTLLStRvThUgdY3N5Dy7GknRwY9kE+a6Jx48aWgcGBEWj9NNRuJ5peQlNcogGXUtAW&#10;h7h0wHM0vYT2mYL6hQWyMiIiAo9UXejhFq37DoH3V/i8cF/CAyVU048GukbxdPsiUalWomtR7L6U&#10;SjLLdT3t9sFovypVS6ppgUhISDBE62wQkYiZCNwHXM6A7vrga4+F+nm0fhs6z/FBoUGNiro+OmGA&#10;zqEWej9bo+3/RJzDx0Dk/2MAzWOJjMtU4JIYh1DbXp97cCh9fIgjdRwsjvJcGh7nuY49xne7kCx0&#10;eT9X5AwjxI7QReoAYTI78JEpwFkhB3u5HOQIBaIk2aq6YEnqIJNl+8rkezqJFV5UFwpEQwcHCy8H&#10;B567QtHdRSZb6yqX30bb5mnvQ1fg4tIIuJ7tcDvnSyPsXJaPVjh3G21vL8XSltqtbhi05PHivaTS&#10;S7ri1oEUtgryOL4SCcTZ2sKoWrXQ5yo2rDEyhs0GhrCJYUBK241qcVuI9QxDAk1frTcw/Hcdw2D8&#10;RoZxYDKDUQsq04dnfVS6sPv2GF/W/chiegFbEWChqxa7ip6U2EXLZZ12gaTtuhxRq6WrrFv8bEN1&#10;r8iISwIj/zH/NQ/8+e6N0MS3EDYvG8LmEhA2B0joJWvFETI775JqRmYrqnv6qIBgbREEmm4Xv6CT&#10;tMWSIgH2nqJLKVgck6mzUWdYVxaBiwuRGxr3r1PfqJ/l37QS9lMZVYECF8vbmdZLOTPrVqoPd7UT&#10;atfgTOUNNZvGfYDFrQbmCkEFDV5WFA7vmFftJzHOFfms8FmCSGSGIV6QWbgL2eo6oroCVwP+Kvwn&#10;Zo8SN82jibkWdYjdrCHEPrP5xH6zJcR+zobc3WbH3qznXHu5lpPzepMZvN1qBuk7zCBrjxnk7DOD&#10;PCx2sbDDAlQXvLwqyF+NwMXCkebaVDnwfYBLFdxD3Keguzfwsr/MXsEO8zgAhgF6v/eh9z2P9hqV&#10;lL/wvYigO941xGqyXEMusZK9C5Isa1K3e6UIXptkIS92zRJezMo8WoEbsxL4PfaBaHYeJW8zM4XT&#10;ciaU99fUBbHH2NLmm/qKIza+12TicmNSyKxbeuGopyLAtXFxaQXF4Ivgm5hBCdwswmv07Qte/c5H&#10;MAA+++c3UYeDXEHb7e/IOrjtd4Lr6BtFCdzZfr/qBzCrNuHt7c0JDAw0pwMPIIWlHtWUDLScFRoa&#10;aqbbFoMzbKlmRQaWcA0bNrSg2x4fDzUp9ubHA1vhsgpNQptIg4ODvQKDA4NUKpUyMCSwsVKpdMEZ&#10;vDjbtgSyzwCfe5MmTbgBAQF2aB/1QkJCAvG+UATg16hPCoQtbkdtU2RgOa19LtrQXcfiAve9qGuM&#10;M1s/ti+8vqjt8fISXBsc5CBlOPsZXU+FMkzpHRQSRF6foKCgQHztKVFsU5L3rajAGdvovrHCx0D7&#10;8sX7x6C++qH9O6CpAEth/L6j5nqx9RkjVexR6xjXpdEJvuvE4zzXk4gXx/lueQj4C3GKmmJOIPbz&#10;XSFZ6ApLhC7wo8gJvpM6QJTMDvxlCnAlpada7GKw5C2B3M3zlsnPtJQqmieoB7ajDXw/N3BwkLjJ&#10;ZJFucnmii1z+j5Nc/goL3O+wwLVzeTvC3uXsSIXztFEO7i1GOTpye33kZ6Cfra1VsEAwxlkue4fr&#10;8+LMWjs7O1LYNpBIINaWS2bYziWFrQkkk8I2P8u21Ghk7gYDwzMbDYwSNzKMIjcwzKyhYDawPvTB&#10;wA+Ism6H2sm6H3pdWLZ+Rkipe+yS/Ju/olCnSvS7OWopYRGcmDsyJJF4RydVPxchs4nc0MS8Nc0m&#10;gyXVNX2UdyQwDE23ig/SCtoSUGQpBZyZe0CKB9kC45mkwJ1IHfHLRwLD2GhAnSCj/panaSXspzCm&#10;bsXUwJ1h/QJdw/GMWTXzxyuoDFFzsrXMfCpvrtlU3nNteUsKXHRvfFLpBLztzdLBvO7wyPSa/WDG&#10;JYcv9o0ZYgabT8w2XUxm4eJauGs5AKfM1Vm3ugIXl1TAyy8hyiIhb5MCdwzc+CDUSKGXwmC+TK5Z&#10;67/RLOHx7ziRh7qxJx3oyt57uDvrwZFv2bnHerPhrwFsODecDf+O4cD58Ry4NpUDabM5cHcBBx4u&#10;5cDzFRx4td4M3iSbwfttZpC52wyy95lBzn4zyMNyF0tejQA+TE115W9FC+DKIHCx8MRg8YrLDGjk&#10;6wMKjYhFywm0Pg+1zUHbZd+0gMxrFpB+0QLe/WMOr9E98uqoOTzbaw6PU8xynuwyu/PyCGdPzmXz&#10;OcQN82nENfNRRJpZO+KmWRviunkMnDdvDIdrWkIqx5bYZ3YKQdBeo+LQXD/8jwTNuWifG+ZuDbJc&#10;A1VvNwtWsn+HSjBoYoFISDXmxqzuwYtZ9YRW4Lb8E/jf/wWiREKdgTst84B4FnhSW5dnGEibp9SX&#10;Rm5OFTfbBNxY/LV+nHWr53NTF1E7NgV43Y+C75x0aDAr86Hn0EvtGaXwPOUdgg67ZwrabicHM1P0&#10;PgF+87NJaVtA4C4mvvdeDB/1WfrQhz70oY+qFQapVs7mh/lufsf5riMQR7SlbUk4icBiV407+fog&#10;3xW2CVzhf0IXmCZygsFiR2gntQeVzA685QpS1mKhizN27RDaYhfPe8jlV5tL7XviQdKofhYZWOb6&#10;y2TW3nJ5ULDcbuR3CseBI+1dGiXI3K11SiMUGWF8voeXTLbLTqHIcVQooL5EAq24XBhsaQmJbA6s&#10;NlYL282MsgvbEvB2g4Hh+fUGRvM3MYyiUhjsUo/2r4/qG4rO++Ty7odXFZKqn5Nuh5/Lux0aXVJ5&#10;q4mQuQQvNDFvYchsIpNOrn4O0LEfBM/M7peQAPp/kFRQmG4WxzC3i3Po5GxJwVm4FroC97AUOCli&#10;SkBavzOabjWeOmTlCFyvdUCtgHItp4BLKIyrEIH71mSmdQcsnqnef/lIYBiaT7N1NpvGXW8+jZej&#10;K28xzJNytVilRCwzDXHLQc1taopJQ2gk7DVHYF92ArN/ncH8tAtYHEecKCVHXO6a73eLpnr62YNI&#10;NLci5jBnkAJXwx6zwvJWF/zVdZzpqCvQPgJxy2IxcYtTbFY2/sbQke4Mi9Qupo6pnVntEIv3d2Cd&#10;29eBnYGAAnRUsx/TiQ2pXdhwsDsbjvRiw9Hv2PBXPzacGcaGf0ez4fw4NlyZzIEbMzlway4HHizh&#10;wNM/OfBqLQfebODAu21mkLHLDDLR+WP5m7vfDAi6zF+NDMbitzSZv58qcDXiVVe+aoOXoXVYvuai&#10;9tnoWFk3LSDjOiVfz5rDm7/M4dURc3i+zxwebzeHexvM4dZKc7i+1AyuzDeDi7M48N8vHDg3ngOn&#10;R3Dg5BAOHOvHgSPfceAQuq4HurGz93dm3UXXPBW9N4kHu5s2O9aDqdjVkfHRbHJiD6czsc/sAe31&#10;KQ587fA/EIorP4GvC67hvJYNsJIUuOmIyvFtCp0QdNzgyotdtZ3XWqcWbuxq4DZfCsLRN0mBK5ye&#10;+UIyNTOhosoyKSJSmOLo5Ka82E0rbdtsOseL3fiWF7eRQMAHkrXm9ZQPtNc0gxu74bqgy+4/PMfd&#10;/uIDrXPbpdYVtN9xmt9mG4i77AOf6S8LCVz/RUQz/E04ahN96EMf+tBHVY5zNu5mR23t6x/nu/14&#10;gu9+4Djf/cUJgTtgdAVtWcEZuljqnkb8Tc7jfbvDPoErrBW6wByRE4wUO0I3iQNEyOygvlbWLiV1&#10;XzaQyn9s6ehYh+p2uceUOnUsWvBtOzYWia425/OI7+vUhUQ2G9YYm8AmA0PYQpVEoJGtFcL6D2St&#10;YxheWsswWLDByKhVMoMhBAaZka6PrzQU/VKY0h6Hesu6H35CK1crGFn3Q1mybofX26OHRqpLJQ8A&#10;g/A52U1CZucdC00kCDrBWtEEz877VzUzuwnVI32Uc5huETuabhdfo5OypYHMwt2vUw/3sAxY64SU&#10;gCQzcCuXwMWBM3EH1W5t3M/yciEZW1YSylngzrB5YDTb9ot/8CwQ6LqZz7INMJ/BPWo+g5dH1ryd&#10;wQeL6Xxy8DL1ax6wLjsC56ITmJ11BouTLlDzkBtY7nKHOls8wGqtJ9j8WQ+4i7yBn1gfRJN9QTLe&#10;D2Qj/UA+1B8UgxuCrJMXiKOcQDGgESj6Nywx8v7+N6QD/ZtRvf3sAYstaxJzWAnEbFZuvsBdxVbX&#10;wqXLwsXg5ViUYYmLB6i6ZYEHKFNLxeLAWZ13LI4QNy1wTeQSBxa6R78zsz7Ylak61J2VkNqZtXd/&#10;Z9aD1M7sdAQUB5a6WO5qS9+97dVoBDApflHbg93YcLgHG458w4YTfdlwehAbzv7Ahv/GcuDSRA5c&#10;n86BtDkcuLOQA0/+4MDzVWbwep0ZvN+sLveQsZsq+bDfDHJTqcxfXY4i8LWiRKsuZNYrWp8vX29Y&#10;QMZVC0i/ZAHv0fV+g96XV4fN4ekec3hEydc01I/rv5vBlQUcuDjLDP6dZEbK179HcuDEIA4c68uB&#10;w+icDqFzO4DOscB1wdehHboeCDwlwcuo60O26cjO29+J9fRAZ9bfB7qyl6JrFHeku6nD6V4MTmnK&#10;c5HZ1nvNhhD7Oc9oJW1R4GuGzp+8bkXJW8w1dD9u46jvXyxwV7JfEytYnajDV6qIi0sy4sWuSeC2&#10;WplVSOJGLQPhTy9ANDOHEE7PPCKdmqUZQL3iAvVH2naVjTh+jVIUn9RPFLf2D2Hs6nPC1qsfCluv&#10;ykXzoKccab06D/Fa1Hr1v8LYNX+KY9cMEcWsDBG3WY3LWVaObwYnJBiK2+1uym+z/Y2w4y7wmHAX&#10;GmoNZOa3kMjxm08EUq31oQ996EMfVT321BTJUti1jqaY1SZ217CFvbUEkFpHAoes5HDE1gGOcp3h&#10;GM+VFLraHNdMSRlLL25LAs7SxWL3DNoPlrtY9h5AbBK4wmKRM4wTO0IPiQPESOwzv5HYL1wgcpOV&#10;NJu2JIEfajcwONzlRsxp81is5ytIYWsAWytA2GpJWVhHTg3QFGGAXhsYwQZDY9hkaAqbjZiw3ZgN&#10;u00tYD/LEg6x66LPaDw4YyFMP19T/MdprnfpxZk+qlVIuh32kHU/vJNOsH4Grsp7Hi7xwJy6ETqN&#10;MAudTcxBfIEsXCIvdA6xN2w6IaS6o4/yjGViFmurZBlzmziLTsqWFjygmXYpBYsjMmD+yQfjWVhE&#10;VlKBiyOJYWTUv3Zro+9rXTDuZ0kUErKlZbwVGM/WkbBl57LxTKtGONuV6m1lCAPmaCs5a7TVFdYo&#10;a2D9YAXMIXXAdGAdMPkenX/vWmDUqwaYt7MG2XB/kA/2B8WAhmDXH/F9I7Dri+jTCOx7q8HzeLmi&#10;HyVgUVvFwIYg6+kDXF8+CJRSkPdpoF5eAuQD/DPlgxrOFg8NtKX6+9kDljFYuXPY3+YmMl8ReCAz&#10;DK6Hm8L5IGoxOPsRS90jiH2IHWYAG80gZ4UZPJjNgQuT2XB5NhuuzGHD9cWIpWy4+T8OpP3Jgdur&#10;OXBnHQfub+bA451maY93cT7p6+Ap/RjMQ93MnQ90Zccc6MJalNqZdQbxLLUzO1cjbj8ZLDh15C+W&#10;nNryF6/DbQ7grN9uakF6DGf99ufAmaEc+GekWvzicg83Z6nF78M/OPB0tzm6DuZwL9kMbq0ygxv/&#10;M4Ori8zg0iwz+G+yGZwZS2W+DuLAUUq+4qxidL7qfuHjUpKV7FNbRBv1fL54pfqH29OeXzGgcyLQ&#10;9Xye2ol1Hp3bqgNdOd0PduXUO9GBUZLxSIoMIkXBzNlvtiQn1Sw954AZZO9Xk7VXLb4zdyF2mkHG&#10;Dg5koPsvA83nnUb3GpazGsmt+UeBRuZqhC5+fQzdk5S8VQtc1n2oXL+PCoQgfn0AN2b1iQLytuWf&#10;wItbA6JZuSCcnv1KOD3rC5XzAQNxdHItftt17sLYtb1FsWt+F8auOSNovea+oPXqDDQPekrD6hxh&#10;69WP0fScsPXaFeiaDha3XhckbbvZBstz6qJXuqjT/YgFv92uabiMgsvIy9D4fx8EboMFxBHfhUSx&#10;A+DrQx/60Ic+qlgkMRg11xsaJqxnGD5ZxzAgsFjEknGDgRFsNDKFTSZs2MI0g+2sGrDTvC7sqcmF&#10;/bXFcNBKDodt7OEo1wmO8VzgBB9LXY8CoreskheLXFxf9wzFXzx3OMpzyzvGc9t1nO/qXh71YRcz&#10;GCabjI0DNhoY797AMMwuasCxotAWshgsYzXXDgtZjZRNRmxF1zHFmAN7mDVgP6s2HONYw2kLHpyr&#10;IYJLlgq4UccRbls5w31rd3hk4wlPbOvBU643POP6kDzn+jx/wfWdns7z0YsnfTAYcWAk634oQd79&#10;UDqNYK0wZN0OvVH0PNyD6kWZI2R6duPQxLyTnz0LdzaRHTw7b215DzKiD3UYbRIrTbeLb9PJ2LLC&#10;2fdB4OKMXNPFXEpEVmKBi6MXw8RwSM1ehgNq/mPUr+Yb4361yi5yJ1hR0vpTsM4znGW122R6XS9c&#10;6oHqZeWJKIYFo735dwbtzP82aGueiaZg0B7RwYKE0dkcrIIFIPumPilj6URrccj7+YEoyhGsZZbA&#10;aygEaQ9v2nZ0yAc03Csf6PfZRxjXjtQuDNbN742/Tfve+NWdgSbwYKgJPBxmAq8nMSHvTw7AEjOA&#10;WYjJaH4CYhwHiNEcyB3BgTcDOfBfVxaktjGFffGmsDeOIhbRmppS7CFfmzxA9NgV+vGv2pc08D/L&#10;U+MY5ke6s30Od2P2PdCZnZTahX07tRM7k05Ofha05O9ejfjVlr/a4lULnP1Kildq+7LI17KAjpWH&#10;eIOu2xXE2kNdWYPR1I8StuUWkMQw+m8Ea+ip700fnezDJE58xwTMsZ6mcKSHKRzuZgqHupjCwc6m&#10;cKCTmusDWZD5C7rv5iL+NAdYj9iNOIbAGeBX1BKXuG4BeVvQfbmCDTl/siBnGeJ/rMvUoStlKDqk&#10;1ODGrp7Hbb0qQyNwuVHLgNd1F4jm5OHs2xPSn9/aUM2/eAhi17L57dbbCeKT2ori1i0SxK05JYjF&#10;Gbqr3wtjVxP04vJrYy0mTxC7BkvuZ2j+H0Fs0u/CuLXfCduuc7GKSzKnLmeVCWGbfXJBmx0n7Af8&#10;DY1+KyBwp3hPB33iT3UKPPAYHoSKDmpQssqRHq6PqhB4YDgTunsJU5JB7vTx5SKBwTBOZph4r2cY&#10;bNhgYJipKyvVaARlQTYaakQvB7YwzSGFYwm7LKzIbN4DdaVwyFoBR7mOcIznrJazpOTVUHrBe4zv&#10;euGw0L3xp0jcTYw6FusMTbqj87qqe54fpKz6/MgsWfQ6icqU3YjYZGgCW41ZsMvUAvaxLOEguy4c&#10;N7OBsxZC+K+WFK7VdoBbdZ3hnrUbPLTxgMdYyNp6YxGLqE9N1XIWL8fCtgjyHtvUu3iP5xVcmq/A&#10;6aP6h7zr3nqy7ocP0InWCqPbkd/FXVJZVBc+KYJnZnUJTsy7TStaK4iQxLwXypm5I6gu6KMcg73W&#10;jm+6TXyAuV2SpythPwXWLik5cBkupcDZIQaTOflCsvIKXGAYyNu4CJ07eDorOrvIzb/ltjLtW3uR&#10;ad86/5kMqA1GgyzBaIClur4tnbDV5edSCFzcDmfrJiLm2oLJbG6uyQzeLdOp3N8tEuQN7Xv6SiXd&#10;fRzsu/g7int5O4oHuDhxF3Mrz+AmPWrUZnS06G/Q0eKiQQeLbDQFRidzYMbWBpsAEUg6eoFiUCNa&#10;0VokAxuBtKt3no1dbbCW1gJuPS7aj+eH9bhEQj9/XCZBPcV870ci6+f3TNrfbxDVuy8Wx2IZ7Ivd&#10;DPte6Gb0BgHnu6p5OYgJxEgOwGjEGMRYDuSi+cwRZvB+mBk87G8GJ7swYX87U0htX5gDHT7M729v&#10;SqDX5w93Mo3B2bPUoSssDn7D4R7/ht36YDfmjwe7sQ8d7MJOR8CBLhxagfnV0Ymdh67H+0NdWQ8P&#10;d2XvPdSdk3CoB6vR2QGMWgmfIWP1SBdm133tTB9p3y9FgdqR99mLQWaQO9wM8kage1EDvjcTEJPM&#10;IHM8G271N4Yr3xnB5W+M4GJ3I7jUw+g6dchKG/y2G2J5rVddzc/AbfEbCPqdBtHcvFeSqek/UM0q&#10;ZySkGss6bRFJ2qwLE8SvGSOMXXNC2Hr1c2HrNenCuKQcRLWXuqLYtSCK30CCXwui0fsXveSSoNXy&#10;frL4ra64xjB1tapsePc6bSKI3dRK/u2xZw3mpUOjXwH8FxLp/guITt6LoSQD2OujqoQyWPmrUqU8&#10;pgpWHdUGLTuO1s0KDAzUD56jjxJFs2bNLJUhyhHo3jmsez9R99QKqqk+KnGkMBg1kg1NemwwMLy8&#10;nmFI6MrNkqAtdzVZqVj+4ozeZEr0bmVZqEWvuTXssxTCgbpyOGxtR0reY3yqZIPQs4DsLSB6eW7P&#10;T/DdYssiNdeiZ7G1DIPFawwMspPIPhrCRgNj2Iz6ts2YDbtMa8B+dm04yrGCMxYC+K+mBK5Y2mkJ&#10;WXWG7DOuWsi+5PnCC4RGzOLM2aeFRWzpsfFKf2ztlXiVodD/80MfhcI5LslU1vXgdHm3Q+9pZWv5&#10;895myLlyy8jy7gUmwTNyJofOIV7TydaKgfgneC5RYbW0v9awSrUyZ24VJzK3id/SSdhPhbOXKqGA&#10;SypMtyUlpdEsmzfGM62GUl2oXJHAMGR/bxVn9Y30sn0nL3Bu7ZPDc7a9Zy2tfcfaqTbU8a0N5jG1&#10;wfSb2mA00JIUusXK3EkfEbj4esxDzLcBk6k2wBpuAzXaW0Mdv7rA9ePnSmI9nii6Nrgh7+b7Vt7d&#10;N8+umx/Ie/pC7ZF26axf+PNwtjDV88oT35lZG3axGGLQ0fyGYQcLomakLfAaiUEc6waKwaUTuHaD&#10;Gr3mh0nmWYlrEtZyS7BxtQJ+CwcQdav3ga4UWq+F3bwyBN08l1n3d7WhevXF4s4gRu0r3xhNvthD&#10;Lb0w9783hZzRbFLaEoicUWaQPkwtbt8ONYPrvdlwsAMpZklStSSuZvm21iawKx7NtzMlDrQ3PX64&#10;CzOIOmSJAz+HYaGISYpjGKUmMIwXo3sKZw1vjWXzl0eYOi8NN3VY0dQ4YGWkSef/hZv0/DXEpOdv&#10;4Ua//BpmvHRJsNHcRSrjVX9EGr/5M9IE1rU0hZQ2LDKzVS10taRmNYUs70Cd6572bNgSx4Qt8aYP&#10;1kQZ/bwqyjRqaTMT18WBpo5LQ9i8GX4M9mJvdH0DGcb4emuufUX8k/9od1ZAageT+9qyFt0n+fO6&#10;4HX3vmdD+g9mkIlF7mgz8v7MZxwHHvYzhUs9jPPv4wvdjR6kJTDK5R/DFRWyuKSa3JhVW/MFbtT/&#10;QDj2LiGclXdDPD3Li2pWRSLOCJcEEMWuVXEjp863DZv6WtDydxDGrwdR22QQoamuAK1arAZR3FoQ&#10;tUHn0mYjCFotB274DKjToDfUcosBK58uYNuoD9g27J1j0/C7uzaNe2+3DRg8mhcyLJgXPKIOrilL&#10;Xaj/t3cnYE1daR/ALyQhwQUFhQQStiS4oFUW64pCFpDWpSriCoTg0rpgrXaz7ZS6zbS1Kmjbqd2n&#10;24xW1FoXFq0V2k5npu1MN7t80711rXbVqsA933tuLhbDBVFRgfn/nud9ktx77rkLaQ1/Ts5tdSKm&#10;bDNH5e19se+Srz0B7iPiu4MfFYfy+0/ITaAtsDlsFXaHnTVQ25OTk61yU4BG0Xulq91uX2ez26oV&#10;3kuM1r0vN4VWYIufX/diH/WjGwXfH7wD2uaps0NeT9ArSK/5iN7Nai3b4teOvezfie1s34WVB4Sy&#10;PdK0DVZWaejBXg/rxYPck2+a4go2CE3/Oui+jmFd3u8U8fy+zmbxv0E92NfBvdn+kL7skD6efS+P&#10;kOVhrCeUvfrMCNlzjJJt9jpoSHh9vyF+2FuJifirKTTI6q5INrsr/m3JqxC9wtbmL3dFIf0n2uwf&#10;Ap2F1VtSi2qqlAPX5itnkXjCsbrqQXm30IxUmyPHaLZFfaQUvjZH6XbIUylURrOAolAWcGcI0y3X&#10;/6ReGTJfPoSWZ0OmSpjf6WbV3M6Hg66PZNaJVzFjDz3jASL/Gr8+gioykHXtFcg62QKZbmogU88N&#10;ZKoF9Di/TnjL609eAW6hJ6zloa3mPj3zv1XPOo0NZl0Tu7CQ6CBmMFLfpk4sOLKTtD/j4EgWPSWe&#10;8eCWT0EQdJeVaVYaqn2KglcJ61r4vzHT2utVUzvdo0+KOGIcFMUirul+9hQK/HlD5WlTY7158I6w&#10;XmHhwTGdn5eufWwwM47odnaA6125CWK4O2FP6MzECPlIrqhP3ULwp9NUKz+drmKfTJNGLbKfbtWx&#10;6rvasZO3tWO/3tye/bKwPTtOj3wU5LvTdFJAu328H3vuWg3bMlYjjcLlARsfdfvSOD/2mFPDnr9W&#10;zcPcmj1Z2m3/dGvN8u6aZP9Cv9j3btAtLJ/s9+iOCX5/K5not6F0ol9Z6SS/z6i+otff7ZyoPbVp&#10;rB97Ol3DHrGr2Z9tavaIQ83WUfHXtcVf15annYo96lSzZ6/1Y5sztKx86u8hp1IA2hqLnwuv8ix/&#10;9nKmlr0w0o89nqZhf6bzf5jOnxe/Vl7X6Ld1DtWBRx2qrx9LVX38qENd+ojD98XH01QvPDFcteYh&#10;m2/+ulTf2RtGaya9nKEeuiVD3e+lDE2vHVOFAD6Km4fr8o+vyf5+vTZqzxTNPj7KdlsG/TzovVQb&#10;1tYGt+WT/FjxdRq2ix75++696TrpPcmL/1Hh9CLPHxl4iHv8Nh37hN7HH8oBLtWvn8xU3yHvrsUy&#10;jV8/N2zcCwekAHfMMyz8Tz9Xh684+WroOtZyvsHQCB5Ohg6ZlxrQc/jTHWPsb7WPGvJTO/MQ1j56&#10;MNUQ1rF7KguMm8yCh97CTKPXMTpfJk01wANdPnp14hZPTaotHpDyZS/9vuxMG1onrZfrgkLhv7Jw&#10;KYjd9Hs/vGr7PrN/ed+T6DhovWkcD2xXsMCEHBbQI511sAxj7ek8O1iTqWysvSWZdezmYF3iJjD9&#10;4NnMMGQu0/NAN2mOqE+aczR06LwX9ckL8g3J8/sF9c9v1ulJLrXYzA/8wjK339B9wbts0CNV4oCH&#10;xeeSHmbn9f91aAUQ4EJzQYDb9vBgdKNKNbxY8HmjWPA9XT+EvVz1e9jrKc8o382+Gh70fvuMoG/y&#10;qMDvQhO7HjEkvHAlQtmmVfyBg4b4uz4LufIjfqDl41+ZMk+reMLsrjipGLo2U5nzKr635Fz4jcsa&#10;c+39zOAsrHlbKXRt1ioUv0u5//QQebfQXDZHdvbbFvm0dnuU6B28Nltt4zc0i2YdXjezjk+ZpAA3&#10;4PaQmoA7gt/rfJd+pFAg+MlH07IUCL7qG4PuUuV3PsZD2Q55ISy4dyDTRwWykKjOUpArjQiN9oS5&#10;/HmX+EDWcWQg0+YFekbnLqBaFcLUfOqI1fpq1Sr9T/63Gn4NHBnCusZ1ob6CmN4k90f9hER2Ynyq&#10;gLAB4SxyXG9mdfdn3WYMYlGzE1ngH6xMs8rAVIUhvM/KFnYjswaFjgxtFzY06oWwwZGnwlMsLHrm&#10;1cw8awCLntWfRV/fn0XR66iZ/VjkDKrpvBJZ5LREFpHHK+F41E39+1qtVm1wt87ZIZbOv+l7dmXG&#10;a2KUg1u5InMTPouYEeeUD+GKK80S2pdO1Mx8ebxq/9YMNXs9S8N+WNBOCsdqgzIe3n43tx2rnKpl&#10;m3loOpyHgRr2ZJqalUzQSMHtjkwNezrdE6Q+6lCzl8Zpjlfm+D365tSg8w4q2J86BdYs9b/3lz/o&#10;fvzqJh17061lpZO0bMcEz+OZmqxlZVQ7afnGMZ4wVwpqPYFko8Xb8ECTB5hPDlez9aM9o3N3y6Nz&#10;W1OgW3u8/Ni30Tn8jc7lSfla1J6j9/k3VmeuDT0+QT/j56+lz8Rj/cTtE7RiyURtDV3v6u2Z2qry&#10;ydrT/56t/fm/t2ufPbio/Xl/tuQje/dmaaNfzdK8vD1DI+2Lv7f4HwFq/yjAQ9y/jvS8p14crZEC&#10;3X/matmR+Z4At/Y9yv/YwP/ocHSBVgpxeYD7Xq7qxH9yVcvk3bVYVveO4LBxz3tuZjZpE4tYffpU&#10;5P2n7pdXt0jGsUUm89jHl0WOWvN2xDX3/RI+fFl1eOrdLNx5JzM5bmfGlIUsNGkO0w+czoL75dC/&#10;PxNZYO/rWKceqSygm511jElhHWsfrTbWIcYmhZ8duzlZQI/hLKDntSwgdiQL6EXb9B7DOl2VwTr3&#10;ncw6x02WAtTABDcLSsxjISl3VRnHPbPflPG3L8Iz/vb1OWs81YQXPw9NX/1rl/43sKB+M6R+AhNc&#10;LDA+mwXGTZH20bnvBNa5T+aZCoil46Hj5dWZngf2Hs0CrxrDgvpmsKD4CaxLwmTWtV8269rfRZXL&#10;9INnsdBh81loys0szHYr1SJmtN/Fwpx3i8bhy6pM1644HDHqoZeiMp4YIF/SFk8/aWcva/472xJX&#10;HDs55EnxxvQdIr7F2dYgwIXmggC3zfIpbt8+ZJOvX0Gx4Pvj76Fqy6iNgu93zwhNv9HGT2FXdzmk&#10;j39OOTy9khV/+pAhvuywIS6ZCRh1C00Xlbd3mCWv8hPv0LW5yuyurLK4X5/TXHPfKnHcf3qQc414&#10;UjF4bZYSaxyFNaXJT7EW/TXNVme9yd9ve/QCv+1RRxSD12au9nvNrGNxBAu4I6S2xI6Lgn/oeEfw&#10;I53u1EfLR9Wy5AcFqOcFPqHODzwhTZMwP4h1cOvpF8QIZuoTxvSWIBYc1YmFmDv/Pjo3yhPoBvcK&#10;ZIGDA1lArr4qYHZYhWqN3h4wKbxf2ADTFkP3YGk+V6n4SFse2l5tYlHjetN/t/2ZdcZAFjNtIAvP&#10;j2MBi6M9we3qkNpRvLuE+4MN8hG2CqE2S2LYoKj/GpOiWURW3O9ha91pD7wqMjeRhc2Ic8ldCF17&#10;dEoMjun8fki3Liws1dLItvFHjNPjclpawM2/Mv9ihqbP+nGa1c+NUu3/l0vLflrgCW5P3tKe/fcG&#10;/1Nlk/z+8eJ1msqnr1UffsypruEB38brNDUVWX5v75rsd+OLmb6TaftHnrpG9fqjdvWPr2b73clH&#10;Zsq7OG9ivqAVl7e7W1zqf7RmmT87UeDPvriRh7k6KbTlYW7JxN/DXL6snGr7BD/2Ig8w0zwBZFPD&#10;y9rQko/O5dMtFI+l/ifr2Cs5/uxVOSitvbnYlS5+PLWB7Xa6Bn8brZXCc37sXqNqm1TSufPntP1T&#10;wzXSiN0tY3mgTdeVX9tJOraTnvOg/NUcLftwvpYdWapjJ1fpTtc8qHtMfFAXydiFTbMghbi5uvCS&#10;SX6PP3uNpoof+xPD1XRO6mNlEzXf75niV71tPB/VLZ8XPa4fpWEVU/3YN3PofXFLBynA5aPE+fOP&#10;ZurY5nEatn6M+rviDNU9O8Z3CJZ31WLxm4OFZfx1U9iYZ08bp7/KIgrFI6aCH4Pk1S1TAfM1Z1dG&#10;xOS+uiQmt/yANXe3SMXqVoz0uIvFuMqZVaoyZs3ZyazZ25ll6stUW5hlcjEzT/wbi57wAovOfI5F&#10;ZzzNosY8yiKve4hFjlrLIkasZhHX3M/Chy9jJufdzOi4ixlti1hYyi0sdOh8Fjpkdo3RcefaiKz1&#10;0d1Hb+nYlDKNfnBYyODZbxuG5DND8gIWmnIbC7PfyYypi5mR7+ea+1j4SNrv6AdZ5Jg/s6ixj7Go&#10;jKek4zNP/CvVBmaevJFZprzELFlbmSV7G9UOOrcSzznm0rnSeZ+5Du5X5NojPdIyfq3et7h35/Ab&#10;2clXtMXjAzuicve6+iz++u2kp1imvBjaEgS40FwQ4LZtewRBvUWjid/Ib3KmEKReqdooqM4rwP0q&#10;4qrAA/r4h5RD1MtfhwwJ4iFD/DcH9HG3f22KbdkfBKFl4h/QpZuZXZppFMzuiueip/1dL+/tknGu&#10;OjU9tahGVA5gL7bEU/aVp7LkXUEzUb8cPdTv5ai/ay/l6Ns6Jd3QrDyKBSwKrhvi8jrd8Y6QdwLu&#10;CpkSWtCCbshVi4e4N3beqJ4bWMWnRFDNC2SaeUGs02wji5jcnVlSezBTvFEaORscfXaYyys0znjC&#10;NCj6UT6K1DjAHBM2MHKj4So903fvKo20jRjVk5lz+zHrzIHMOm2AVMZ5fViHJZFMs4rPF3wmuGWq&#10;lSH7/NaE9qCjam1z4vkYh0UuCesXcSJ8Sl+F0LV+mfLintUv7HPm84EpNiAo2Bq4NMQaxMIcZk+A&#10;m1e3Ell4bsJJo7vvfCEzs8lTM11uGzIFv5ezNH3/dp3m4X0zdIeP3dSu+qMZ2n9U5upc/KvytL7D&#10;xnFC5AujVPZnR6jnv5ShyXrjen8jkwNpPm/qs+lCwDNpgvWtZpj/mPptJy7znycu9j/MlvgzttSf&#10;VVP9erc/+2qBjr09Xcd2TfGEuTxgrBvm8set47Xsr6P82OOpnmkWzjfY5PV4qpptuM7vxz0u3ZaK&#10;PN26vW7do1eyKvPaPbxtovYfz16rOXkm1FQ47saq9lrwUa086H5hJJ8Kw88zwpmuHQ9teTi+I9Nz&#10;Hd/I07JPb9Gyo8u17NRqHRPX8NIeFYu0fxLX+ofJP66LUjJRF745Q33zX0er734xw+86ep/FlE0S&#10;wl53aWfunqJ544lUddUTaeoDfxmhfmX9GM19ZVka9+vZfus/nqk79uMCz7y4+2bq2Itj1F8+f536&#10;juKxgom/H+XuW7QC+qxlzFy/NHTUkz+ZbvmQRa4WF8mrWrzkgj3qmGllPS2ushetOTurrTmlrPHi&#10;Ia5cPOysrTOva8NeT8W4eABMJQfCteUJSKmojSV31+fWvN1pdDhN+rfH6t49i7bdLwWsUrDKH+sG&#10;rbX74fs4+3jOvPZefqbqnJNCWbJLvqVzLYhxV5r5Z2z5kFoNU84uY++7v3Unrvyxv7wI2pKWEOAm&#10;JiZq0tPTA3gAmJSeFJyWlhY0cODAC/5rsBLqX8v75f07HI4uqamp/APdpfzw6sP3mZSUFEgVzM+N&#10;qjNfxtd5mjQ/2ofa6XR24ufJiz/PbJ4Pob4jR45sJ1+7EH4taV9njWRKHpnc1e68+ACXH2/d9wPf&#10;5+DBgzvyc5ObwBW0VRDaFfuqZ2/yUX3qHaZekfJRf7JDaPrdkr82DfQ/aIi/4ZAhvkopUL2spY//&#10;7ZAhYcvBsPhBLDa2ZX4FGFoFc95ray15l+RmZu9acvcmXIq5b72lrhDbO1fVPJVaKDZ7iOssEg+k&#10;53+Kr5E1p1J9e7/tkXdot0eeVgpbL0lti2LtKs2eKRQWnRXgStXxjuCjAXd0fbrTH7omtrgbc80J&#10;66KeF/hi3bltVfmdpSC382wTi8rtzXpkJjDr8J4svJ+J6bt3YcF8dK2Fz2EbdTwsKfKR2MxYv9oA&#10;12S3SvPaWmcMYBaqmDxPeGtY0Iu1Xx7hCWvrBLdSrQz5WP1AaJKwoXUEJt6Ck4M7hPUP/yz8ulgp&#10;bFUKbWsr3B1/NGxG3GCvUbQ++pjASXRNa8KSo1h4VhzjYXD4pD4sfMJVzJTRuyZ0QuyfW+RN3RQU&#10;pQva8qnqqz+cpptY4Rau6AhGtk7QiEv9Z4mLdZ4Qt7aW+rMaquN3+7Pvbtaxf8/UsT1ZnuCxNsyV&#10;Ro9O9ix7KcNPCiqfSDv/MPdRp/r4k8PV128dKbSTbup1BevJazRX0fG8Qsdfo3Ss3lU7ClkKbJ18&#10;uggN+ytdh83j/Nh2HtjK14g/1o6y3TVVy96epWVfLNKxX+7XsaoiHWNr5KLnYqH2gLjGbyH9bDrJ&#10;P6Zm0cDN0nz+kS10WT9WNYL/8WDLaKFjbTs+/cffXdqUz2b5P/XZLN2/XsnyK1g/WujeWoLbuoyT&#10;N2eEjnryO1PBd59HPCKGyotbje55r3W0uMoLrTmlR+uHtpe4sksOWFy7xgiZG5r0c4/J3X2XNbfs&#10;B6WA9dJV6QmLq7TY6tozkIfe8qG0Tjx4xs3L2qbLHuDSP2o8/LPZbMPsTvt8m932NFUlD/eoPqJ9&#10;fkyv99H6t+nYtlI9YHPaJtDr7t6BYSN4eBrgcDiupj5vpPoL9fkG9fUh759e76N6h/rcSm0W03Mb&#10;D1qpfxO9dtHy22nZbbXFX9PymbS+g9y/Eh9ab6B26bSfe2g/G+jxH9I+7dI++bl9QPV3OpaNtHw5&#10;b+t0OvnNERT/44qNjfWjfU+peyx1ahrfloedQ4cODafXk6geor730D7ep+L7+4hev0f7eoXWPZzi&#10;SJnI2zYl0OVthg8fHkrHODLFnrKEtn+J+nmb/2yo34/5edHzf9Ly56nm0HH24iErLX+A1ldR1X8/&#10;NRDg0nXrTPsZJPfzFLV9lbel+v394DmPCnp8jh7vonbX0vmHFbTiO0W2ZgWC4PuyoOld7KN6YaPg&#10;+7NisHoZivYt0mMJHU+T/5EVrVbtIX1C7pUOcPmo24OGxAVfdOrbWT40gAsWnffaVLO74ohCAHvB&#10;Zc6rPGKeVumKdH1xWaYd4KNb7CurbKlF4nGlEPZCK20NY/bCqqXybqA5rEvU+G2LHEf1jXZHFPPj&#10;tTPSUyVeVbuc2vC22h3RnkfvcPbMek/57aizbd3aFc06PhTKOt0W4glyefEAt+7zO0I+7XBb1+mB&#10;twU2a3Bx0fI7BKvyA7+oG+J6qjPT5AexgFlhLDIvlsVm9Wc9JyYyy/AezDQgnAe4v4YNjVzDBzyY&#10;BpqsYYMiN5r4XLCTPTcms0zrzwwLe7F2fwz3zG/rHdxKFfKNalXweKGo6X/wbIlCh0YsC0+NESOm&#10;NxzgRvIbkE1PuCM4M7be5/bgboFDQiyB/w4dGM5MY2KZaaxc9NyY0ePhTtfh3+QLxTIFlbjcf464&#10;xP/EWSGuV5j72z3+7MAtOvbeDZ4wVwokvcJc/nrLOD/2/AiNZ2SuHHAqhZ9168l09c7nR/pd8RHm&#10;Tw5X30jHc9D7+OqWFNjSI7+ZHJ9TVgpsx3oC29rrIAXbPLSlZTzgrnBp2fs36tj+Ah379QEdq6kN&#10;bOXQtrbEQu03YpF2DntKaDHTBr01U2j3xjQhiI8glxe1OubMDZ1Cx//tX+FLjtzWWsOx5OQ96m65&#10;5Vdbskufs2aX/KgYtl6SKqu2ukpv5SGyfCiNYD6W3PL7rK6yE/VD1ktR/PhKfoxx7VrZmqZLgP9R&#10;PBQ7K2Q7u5ozwPW12WzdaX883HzLZrf96LWvxooHgl/TNk8nO5KdjQSpPiNGjAiUQk+HvZTqCG1T&#10;I/fRUIn8WKg22p32O1PsKf9RaMNo/T4eGMr7OSMzM9PPbrcnUD3EQ0dqd0ppe8Wy209T+4/omjxA&#10;59Sb6qwQio8SpnWvKG1L271H24+iuoE/pzqp1K5uSW3s9v/Q9XE3dA35MdiG23o5HI57aRseOJ+o&#10;24dSUb98xO0X1Ped/Fzo9U/ebaTyCnAHDhzIg/wc2qaMtuHvB7HeNg0UPxeqfXSchdSvUe4SLrMt&#10;gtBxk+A7odjHl9/k7FTdcPUyVc0mH99t5xPgfmq1ag+GJEw5pL9SAW581RFD/LZDYX3j5EMCuGgR&#10;0/dGW9yV/27GaRSqqb/7u83c01XexWWRtlIMcqyqeoqHrkph7AXWj7ZV4iW5Adv/qg5bu/XQbYne&#10;5f9StNi+2MI6bIhhAc93Y53/0p0FPR7Luv65FwtZcxUzPNCXhd0bz0xLE1jE3VezyNup5sWzyJv7&#10;sahF/c9U5B1Ud9K6OhVxF9Xd/c6uAqolV7OQfCtTTwtg6umdPDWNKk8uN38M+Ek9M/Ap3azAcDrc&#10;FvVLtnp+l37quYEf1w9xqeZ1lsJcHuRG5May2Cl0DVJiWNiQyJ8MyZH38c9otQGucUAki5jYm4Xc&#10;2oP5/8kkhbbKwS3VypDDvqtCbhBWNP2Gny2VaVj0VcakqJ8iZtB7oe70B3VD3Ly4rYa8+Eh5k7N0&#10;ie8SFtwt6JHQQXUC3DGx1cZxsesjRlwVKDeDC8QKBLW4VLdAXOJ/XDHEra2l/kyk4nPmHrjFn717&#10;vTwyVx5hysPK2gCTvy4e6yfNecunE5DCXDkE9a7HnKr9fxmucmZewdGdT7kE3aOpqsfoGMW6x1Y7&#10;wpbPD8tvyMZHGvPzkkbYyufKiwfZ0tQI8sjbSrdnPtuD90jz2TJxrY4xXnUC2zPBbZFOFIu0X4lr&#10;/OeJK5o+vRg0nSm3ZEr0vM/08stWK3Hm1nYxubvHWXJK35HmhVUMXZuxsvncs+XLY6e9ce7p4jI3&#10;qMw5pQ9YL0OAa3GVnrLm7tpjySmxtfpRt/C/wXYZAlw+MtPhcCyw2W2fKezjvIr6OGq321d4j1zl&#10;I0ZtabZEWreN2p0zdGygeKCq+PV/HhZ6Bbg+NpvNQtevkB4PUptzBcUNFvXNt/3S5rTdzK+V3P+5&#10;AtwfaR0fUfyz97pzFW37PV2nhXQ+Z41M4VMk0DI3tfnYe5sm1m/8uOjxtNdyT9UJcIcOHRpKr1dS&#10;nffxexft861hw4YNlbuGy4yPxt0kaC2bfFQrigXfg3XC1ctRNZt9/F7YIDT9gzpvezAk3nFIn3BK&#10;OWC9NMXnuj1siP/mcGjCjYeCGx3ND3BBzO7K5VQnFcLY8yt3ZQ31U2LNfjVe7vqycjxwspuzsLoi&#10;rejip1LgQbCjsHrz+JVis07L9L8u/K6re0Xd2r/SctMg0Tp/MLPeOITF5Ms1dwjrxmtOkvRcKr58&#10;3hBmzR/MIq/rxaIm9JGeW2+kmnd+FTM/iUVl9mEB6cHMJ6sj85lap6Z0PE2P7wlTO+YJeV2aMMrn&#10;CtggqFQ3Bg5Xzw08rBjiUqnmdabqxDrnhjHTwGgWNjjqaGhK1G20tc+ZEbj9olnHfKM04la9WiG0&#10;/b2+9V2lnyM8GNwm/t3pMrh7x9AhkV/zKQ/CJ8o1oTcLH9+bmTJ6MeP42K/DJvYaKRQoT7tF188/&#10;uGeXmw1J4SelUbdjelaFZfR4Tp/Vjd8Er1WOqGtppBB3uf9N4mLdMcXw1rt4mLvMn528x58dutWf&#10;fTBLxypyPOGld5i7Y4Ifn+uWPZ2ukYJQpTD38VT17HUjhSs2F/Zzo9XD1jlV/5DCWippDlt+07ER&#10;nhG2/Byk0cZegS0vfr7lU7Tszek69uktOvbjvTp2qlDnCWy9Rtl6l1ikq6H6VFyjy+JTWsiHA9Ag&#10;aW7crFcGWLNL11uyS35QDF6braSQeHvP3Fdj5N03yDp9j8mau2u91cVH7SoHr81RlpzSj2NcJTOa&#10;NioYoIW41AEu/xq+3W5fT30pja7ky36gep2OY22KPeXWFEfKAmq/lF5vtdlth6iUAtUqavN8Wloa&#10;H1kh8K/RpzhTkmn5p17tzirqi49S5aNyv6L6nOo7Kj76VnnO1jpFbc4EuHx/9DyJlu+mqjddALWt&#10;oeM7QFVK53EfD2bp+a1UPLDkUxwcoUelwPcYtV9O11z6+lZjAa5C8fD0KNUh6vswPR5XaFO3jths&#10;trTaKQj43Lx2p/2PtFx5+gO5qF8+wvgY34+0L8/Pr2mjjuUAV5oawmHLk7dXastD3fXUZhFts5Cq&#10;9v2wn0r6WfFHKv6z+8rhcPyV2kyjrvHB+wrio2A3qVTXbBJ8dhcLvr95Ba2XpDYKvlXFvuqb5UNo&#10;siOGuKsP6+NPKAWtzV1HPI+/HtLHP3fEEN/vLSERH6rhkrC6K4LNeZWHFUPZ8yizu+K/Zvfrk/nX&#10;7OSuL6vEmUzjWFU1wllU80XqxY7E5dMnrD45pjXehKJFKxB8o+f3H2qZP+hNKVjlQWwTK3JML2ZM&#10;imbROQmK689Z84cw89Q4ZuwfwXSZgUzI7sCDXNEnq8MxIavDasHVKYqOsGV/HrjJ5O87L8itzg/6&#10;USnArS2/WYFM74hgYYOi9ocNiXLxTXmAaxoYuTHUHsXa3R6qFNjWqZDjqlUh9wv3trCpJC5SWFLk&#10;26bRPX+f/kAu49ieP4Rm9pzXJa97Y7+Mq4Jjg8aHJkd+zsNb47iejxnHWk3yOmgmrEDwE5frJolL&#10;dD8ohrYN1VKqZf7sND3//nZ/9vEcHXvNpRzmbsvUsg2j/aTpB+qOcn1yuGrvc9fqFEdgX2p7XILu&#10;qXT13U+na36tnRKhNrAtrxPY1g1teb2SrWXvzNayb+70TI3Ab0DGHqQ6R2hbW2KhTqT6SHxQ65AP&#10;BaDJ+iz8T/tuua9MtGaXvm7JLjlZP3y9+KJ+6bHsjejcsqvk3Taom2tPD2q70+oqE71D1+YoS07p&#10;KXr8p9VdlnylPusCXDDbJQxwZ86cqbHZbX+jfuqNyKTlPPQrladEUJqfx9fhcJjtdvsKKsWAkI79&#10;D3zUqDz3Kh+NWq8NL9rXSbvTvsVms02m4nPpduA3SUtPTw9OSUkZwKdOoHYfULsGg1xadybApeNJ&#10;oP2VKbWj+o3WPUL7Ufy6Ju1bTev4SOEt1LZ++OuwHaTznklNfZoS4NJx/Ur9bZXObbitFz1GUlmo&#10;/1Rav72xc6I2a/hNwvhx0fPx1LbBIJbW8RG/L9KxTUlOTY7j+6FziaLHRFqeQ9sXU7tfvLc7q+QA&#10;V/553UXLGgqLX+PXOnFkYjt+vfi14COs+X6pj3W0/pkUR8pset6fz3XM+4SWY5sgBG72VS/cKPh8&#10;Lc9Rqxi+NkfxAHeT4DtD3nWT8SD1oCH+F++wtbnrkCGh5qAh4f/2h8TfcMyc2KZ+gYaWyezeu0Yp&#10;lD2PqrLkVhZFuvZc0XnzkguYzl4kzkktqvlNMZhtQknTMBTWfDZ8Veu70Ugr4RN904AMy40Dv1QM&#10;Wr1LGqk7WBo9axwSzUzDzMyc169+u3MV9WPOTWBhV4ezYLuJqaZ2rPbJ6vAvwdUhQ8hqRV8Znhna&#10;TjMvaJoqv/MhpfBWqhs7s6DrjPUD3P5RG7uOD2e6JQaF0PZM/axaFbJWWKEPkfbXhujtkUtMo3sw&#10;07g6Ae64nt+bxve8NWiq9ZyfC/V9ggaEOqNfMY3tsdEw3hpLizAA4BIQiwStuMR/PNVXimHtuYqH&#10;ucv9WQ09/+EOf7Zvto7tzfYEubx4CFo3zF0/WsOeTNNIc8o+4VQn82+IyYdyWfCbdm3O0Dq2Z2rf&#10;5nPYSoGtHNaeCW2p+Hy2vPbQufxnrpYdXKxjJ1c3PjXCuUpco3uH/VnL/3gFcMFip5UEWXNLZ1tz&#10;Sj6nEpWC2IsqV1l1N1fZOf/IEJO1u68lt3xX3dC1WSqntMbiKv0v9b2ox4y9+GwIrZPtEga4drt9&#10;OtVhhX55fWx32pc6HA4exM1pqOj4/kCP/1LYnoeKh3jQZ0+15yqt58WDRz6yl86j0ZsSDHMMu4qO&#10;ZQdtozgPK/UjBbijR4/uKN3US6ENL2r3CR1znvd5eNXcZHsyn7tWcZQsbf8sHa/pXAEubX+C1q9u&#10;6NzofLpQu73e29UWbV+Znp5uKSgo4KHy20pt5Po/m9M2jo/SlbuuZ+D4gf50TlnUtuHpF+QAl4ey&#10;jjTHRNr/14rtqGjdT1Sv0fNn6Njuocqm7YfynwFtr2vKjdjgynpRo+lT7KPeUiz4nvYOXpurNgqq&#10;qi2+uqnyLpvs65CEqw4YEj6VR8deqvrlkCH++QP6vph7Ey4bc+6rMea8yl8UgtkmFW37YfS0ylFy&#10;d1dUetHPwY7CmhXO1TUnlQLac1UalX3V6TnJT7EWcxOXtia4ILmD+aaBt1jnDTxkyR/ELHN5DZTK&#10;PIdq9gAWzWsW1Q39WdT1V7OIjN7MmGRmxoGRLHxEt49pm+OKQW0jZZneXwpwQ4dEVnVxhJX5Xd/x&#10;nF/JbJFuC+ykyg+8Rz03sEYxwJ0XyNrnhtQLcEOTIjd2mm5kmvsUg1umXqmvVq8O2Sqs6tomf0E1&#10;OiIywkd0rxvg1hjHxT4RMqm3Xm7SqJB+EWZDenSmcXLP1vm+aUX4V/nFJf7jqD5TDGnPp5Z55s09&#10;dqc/+3SuP3vNpZNGr+7go1gn/R7mbs3QspcyNK9sGtOxi3wYl0VBsqDenqmds3Oi9te6oS0vPp8t&#10;D20rcrXsk4U6dnS5jlWd5yhbpZKmTVije4VtaL03BoOWhvlY83anSXPjZpdU1wthL6pKWIxr5whB&#10;/gawMtq/e894q6v8Y8UQ9gLL4io7Sn0+EpO9rae8I4DWyXaJAlzGmA9tv8127puIXXBR3yedTmcM&#10;PW8wpLTb7S84HA6zfFiNSnGkZNA2igEk7UsKcFNTU+Po9S7v9c1cb9Fx25oQ4JbTuXWTD78eHrjS&#10;9n9Q2pYXD2359mlpaUHU16+KbfgNyZz2uY2Ft3X40HHf2VBftQEuR++rDrTvBXR8fP7g+m0bLj5P&#10;Mb+h3cvU31z6mfC5kKHl8tkkqMZt9PH9aqPgoxjCXkxt8lEd2+HXgY+eOS8fdene8YA+4RaF0PWi&#10;S57r9rNDhvjsD4RYfKCGy4s+FJvdlc8phbPnKrO74jRt+4x5ZnmLGS1uu+9k99Q1NVsuZCoFZ6H4&#10;ja2IJfJfBuTu4FLIFFRh7riF4a74wxG5CazBkm8wFZ7RWxp9axwUxcKGRsyJmN8/23rjkJ/rBbVe&#10;c99a5g3yVP4gZp7Wj4UmhLPghPCjwf3CF9FRtN4pMua3C1Xd2KlQnd/5eEMhbujQyO8MSdFZvHmI&#10;I8Ickhaxvv0toUxVqBzeqlaFVAqFXdtsOGlKiw0ySgFur9rRt7tN47uf82u5cGVIc+Iu8xslLtG9&#10;Ky72FxXD2fMtHuZS/Xq3P/t8vj/7u1snBaX8hmA8zC2f7Hdod1a7vnxUrHwYl9yLo9X9tmf67eUh&#10;Mg9r+ahg/pzPZ/vVIh07vlLnGWHLQ1uFMPZCSizSrmLrBHzDC5od/yaW1bVrvjQ3rjT9gVIgewHl&#10;Krv7HJ8zfaKzS6ZYcko/8w5hL7ToHL6zuMv5N5wBWr9LFeBKX5O328qpLmWAe4pPG0DP3/NeV1vU&#10;5iF+wyz5sBpls1Fru+2dBvqRAly73T6Urtm7Sm2aq2hf76U4U4afI8Dl8wA/zaeQkA+/HjnAXaSw&#10;rafs9rd4gEvn3Zf2qTwa2G77hNqMoO6a9AGI2rpou6+8+5GqToAr86V9W1LsKXfSI7+mTZtL9/cS&#10;6fiqqd9H6X1qkPuEFqhEEII2qTQPFQu+R71D2IupjYJqn7yL88K/VncwNGGsUgB7UcXn1dUnPHJA&#10;34ffDAXgSvAx573WTymgbbwqRIu74l8x0/b2l/tpMZyFoiO1UHxbKaRtrJyrq55OfpDh34bLwJpv&#10;1Ua446ZFuOO/rg1qGyp+8ylTipmFDYo8GTokcorVatUaZ8WPi8hNqFFq7x0A8+fhk/uw4L4mFpIY&#10;/n9dB4e3+puY6hYEhqvzgzYoBrhUXUYY9xuSorJ525CkCHOXCRHrdQWhTFVUL8Ct0azUv6ZdrW/T&#10;X6WOGHFVoPGabj+YxvUSjeN6/jN4Srch8ipowcTl7VPFJf5vKwayF1PLPHWiwJ99u1DH/jHNM6/s&#10;jkna/IKCy/PHnR3pgnZrhnrO9vHaan4TsnflqRFOr9Z5AtsLnBqhoRKLdD+La3WLWEGnRr9hCnCx&#10;us3c09WaXfKgJXtnM4zGLWEWV3lht8l7usrdKyjwtbrLZllzyw4ohbHnU5ackpPW3PIN1jx+U178&#10;MR/aiEsV4BIf6pvfeKreHKy0rEbar9M+l4/CbELdRO1v8l6ekpIyjwfF1M8a733UqQ+orfNcX7nv&#10;k9qnvc1mW0btf/LaXio6ZinA5WEnvS71Xl9b1O4h7+NsqPg5eZ+X3XPTrkk8dG40wLXbT9GxPMbn&#10;8pVPoR762elS7Cl3KG7PSw5w09PTA+h1Q/PX/kL7uZmPmJW7bZAcGPNreMKrD0/VD3Br+fLzsF1r&#10;i6Q2Y6mPW6jW0jYv0fV8kx6/oao3j3Jt8fcY1Wu0rV7u7yy0PJNfZzoHfMi5gvYIgrpY0PTd6OO7&#10;qVjwPVE3iL3wUn0gd39e+IiMg6GJYxRD2AusQ6EJr34XGncdblIGVxof2WDJq9iqHNQ2UO7Kg1Qz&#10;W+IH3MwNTOV44PQsZ2HNt0pBrXKJVY7Vp28ZfZ+IOwtfLgWCb9jMqxwRuQn7ItwJ4pnA1avCJ/Vh&#10;JpuFhQ2O2m8aGjWMj+DlZcqLvytSob1ShU/ty0ISI8TghPA3EhPbxv9zNfO7JqjnBe5W5wdWnxXg&#10;zg1kHaaEfB06NOo63o4HuJ1uMK73+6OBqVd7B7ghRzQr9L2lDtsws9PcyXhNtw9M43p9Fzq+x3T+&#10;3pNXQQvGP3uxe3VJ4hL/18TF/tWKYezF1lJ/VkN1/G5/9uVNug/emilclv8/fHFzO8Pni/zWHlmm&#10;E0/Vzmd7EVMjNFZikXY/1Szx8S749w0uC2v+jgCre9d8S07pV9ZspWC2qVXCrK7ydy1ZJQ3nSwV7&#10;1FZ32f1WV+lF3MCslFlyyv7Zzf3qNdb0HU35FjFA62FrJMCldTuSk5N78A/H51vUtY/D4XBRH8pf&#10;kbfb3+dTFpzrq/nURxdqO5fqYarxdDxRcv9nOEY4zLYGRpBS8TltP7DZbNn9+/evd2MD6k/NQ0zq&#10;eyX18b3XtmeK1kkB7uDR0g24Fiu1ketf1O6cX1tLTU0NoT6LqP0KOjZ7UpJ0M7GzfnG+XAEuD7fp&#10;+R7FNlR0DN/S+ut5WC53XQ//OVHNo3P6TKkPqeoHuPw9wrcbROtupP1sosfxtJyH7b78vcH3ya8V&#10;XdN+tL6Q+lecU5mW/2hz2m6Xev0dn9LhGlr3PhW/kd1t/MZ68jq4AviH9x2CELBJ0GQVC77vXexN&#10;zjb7anbLXZ8XfhxHwuJHHTTEVymFsedV+oTDB0Pj7vjeWv//LwBXRAHzNefutZvdFScVw1qv8rSr&#10;eLwl34l36AMnwp2FNaWpRTU1yoHt2eUsEn91FInXJRcw3F34cmKCj3FGX1t4XsKHEQ2EuHz0rMlh&#10;ZWFDoj40DYs+87X30JmJ7cKnx90R7k44pbRd3QrP6stCro74Lbif6c/y5m2BjzY/2OI7L8ilyu98&#10;nzo/cKMqP/CfVJ9rZwR9FGaPluam1g+IjPJfZFinWhmyT70yZLf6geBn6fmffFfqp2lWhSZIPbVx&#10;+tQ+7cNGdX80bGKPu+nDLv4bb0UY/T9CXNYuQVzs/7q45NKEuNSvKC7VFYv3dewu7/aSYwX0gfZh&#10;TW9xjXa9WKSrUgpeL7aoX5HqI7FQN4k9JWBud7is+GdES87uXtac0gcs2aXf1A9nm1z/F51d3uAU&#10;kIkz39JQmweUg9lzlyWntMbq2lXMRw7LXQK0LbbGR+D+bHfaP6HH98+npMDMYbslOTnZYLfb/0Kv&#10;lb4az4PVw3w9D+1sNlvf5OHJUU6nM2Jo6tBoep3ocDhm0rY8WPxN3uY3OUx8mY5rPj0m8DBXDmEX&#10;SSFd/f1IRet4wLuPtnmeti2gxzupeGi7k2o/rauq2967qI0U4PJrRvuKl7dTmh6CL/uC+l5BlUoV&#10;S+cSyc+LjtNqS7MN5kEjtfmP3JZfh1+or0+onqO+82oD4MsV4PK2Kc4UB+1fee5aT/ERuntpn7en&#10;pKQMpxqQkpoygPq4hq7nHfx9dI7tawNc37S0NCvtl484fpGfN637gR5rR2r/TMe8jvqn1Y5u/Lrx&#10;60fPr6Lt+c9M8cZntP3PdAzL+LnUorZ8Uow36vT9G/XDbwKCr1BcYYzeB1v8OsQW+2jWFgu+R7yD&#10;2aaVD9vk68fnPjxvPMA9ZohLPqRP+FIxlG1CHTLEnz6kj3tpvyHuaibgF0hoWaxT3zSZc/e+rBTY&#10;nl0VojWv4u2ovNcj5U1bKObjXFm9MLWo5ohSYFu3+M3LnKtrvkkrEgfLG8NlZsiLjwzPjX8/Iiee&#10;Rbiocqlqw9epccyUGsNCB0e9Y+gfcdYc5pGuWEO4O/7RiNyGR/BKlR3HQgZEHes6OHyivGlb4yNk&#10;Cn7C7Z0ChTldwrSzQsyBTrNnzsBkQS38MayL8LA+RHgwuINQQK//12QKqohxMWZ9Vp/28hJoZcT7&#10;/LqLS6QQt0YphL3Qov5+E5f7388K2hn4Zz15d5cNe1hrFot0fxYLdT8phbAXUzy8ZWv9M/mN4eTd&#10;AVx21vwd2picvcOsOaXFluySX+oEs00qS3bpgR5ZpfybIor/ffaYsTfU6tr1NB9FqxTQNlx81G3p&#10;h1b3rmkRUyoD5e4A2h4evNUNwpqpRLvdvpKPnHTwEbQO+5NUDc6Fa7PbTlIdoudf0nafS48O+5E6&#10;wZvSNl/RsU+pHcHrdDo70ba30boj3m2bo2h/ZwLcgoICX3o+kPa3k9Y1NG8rn5/1OBUPh7+Qym7n&#10;N9/6kaqha8H7ep2uWxrfz+UMcPk50b5m0vJj9drVrxN0DrwdL+XpEpTKE+DyUbeD6PWbjVwHfr15&#10;GMynTpCuHR3bQVqmHNDb7XxKDumGbPxc+IhiujZ2Wvc6FQ/I67b/ga7JHN4OrrytgtBuk0o1cqOP&#10;z6vFgu+p+iHtOWu23NV54R/qD4cmDD1oiP+vUjh77qLt9Anz9hvigq/ELwgA58I/YFtcFdmWvMoT&#10;9UPbs+o3i6syRd6sRUsuYDpnYdUTqUXib0rBbW2lrWHMsbpm7bX3Y/7bK8kwpWekMaPnY6brev4i&#10;3WgqoxczjffcdMrosHoC3KSzA1wuPC8+LDwvbm2EO/6EFNbmKZQrjhkGmw92GRzeT94MAFoZdn+7&#10;OHGxbp9SEHshJS7RHRSX6e4UC9qHXMnPZuLKgCCxULdGLNL9qhTEnm9RPzXiGt2/xbX+YxHeQkvB&#10;57GNyS6915qz83trTomoFNYqlSWn5EiMu3SAIBQoTn0T497dN8ZVVqoc0ioX9fmd1VW+3DLtDauQ&#10;uaHRaTMBWj3bJQ5w+T4SExPb0X7ybZ7Rlt6B2vnWz1TFPAT0nkqBB5Y2my2N9rWZ9vWj13aNFg8I&#10;6XEvPX7rvY4X9XcmwK01dOjQaDqO+2j9l7S+wbC5CcWvFx+N/BAfpUtdSx86LmeAy8XGxvolO5JH&#10;0nIefDY6IrmB4qNgGwtapSkUeMBK+42n18/Tcv7zrN/2PIr6eoV+Nmd+iUtLS0uk5aUN/Uxo+fcp&#10;jhQ+agfBWwuxjX7X3+SrLigWfL/1CmgbrU2+mjy5i/N2MCR+0CF9wofKAa1yHTLE/3w4NKF4vyF+&#10;2AdCrJ/cFUCLxG/aYHFXfKwQ2nrKzW9cVnmP3LxVSL73uMm5uvoVZ5FYrRTeSlVY80tqYXUmH7Ur&#10;bwZXiGn8QP+w8bFu49jYL6QQl9eYWGZ0WlnoEOUAl4u8vm+Uyd336YisuBo+2jY8i1dfFj6FVx8W&#10;PrEPMyRFHwpKMtIvgQDQWon3anqJi3UfKAWyTS0+ildc7P8O+5N/JisQGry58+UkFgp6sUj7J7FI&#10;d1QplG1q0fZVYqH2NXGtbhDj84UDtCCm8W/4d8vdbbfklL5szS45rhTY1q+SX6zZ5SOTC5Sn7bLk&#10;7kqwusrKvUNapbK4Squsubt2WlzlKZGuPZhWBP432Dxffa9p5qq21wlwZT58igSbzXaznQelnhG3&#10;Dd6Yqk7xwJdPocBH5z5nc9pGJ5/jZlR8NC6Vg9qvoPP7B+2Lj4LlUwBUnTk+zyjS72n9h1SPUVsb&#10;VSot+yetq3ccvN3w4cND5V2cIY/27EVt/kTbvkOPP1A1NaSunTqhiE9HwANXuVsJD3CpzW5a7319&#10;+cjV3+h4Hz1XgEvHvYja8tHA3tvzx3/VDXBlfN5YI9V82pa/N45SnSuc5sfyDtUcuhY8qOejqM/a&#10;n1QO27vyPiRJI5ICaZtRVDzI5SNt+Wjec1476ovftIzPV1zJj3PEiBG1X5Pgx96H1m2jOtVInaR2&#10;H9G5j5S3gxagQBB8X9Ro4jf5+JYVN2E07kbBh21V+18tb37e9hviYg+Gxu1UCmq965AhvvqQPv6T&#10;A/r4/B8jkvC1HGgV+DQKFnfF04rhLS935e6IWa3va2bJD7AeqWvEbxTDWyrH6urtqYWn2vyNnFqL&#10;2MxYP/3E7inGsT1LTGN6njaN68VM13RnxqToelMo1BU2vnv3sHE9/2Ia2/M4D329KzTZfDjk6jCH&#10;3BwAWikpxF3qX6EUzp6rxCX+J8XFupfExf5Xt7SAk60T2olFutvEIu1BehSVAtrGSizUnabtSsSH&#10;2+PfM2jRgmfv6WBx7RljcZXuk25UphjcesqSU3oyJmf35NjMDYoDYax5ezOsueWfNz6FQqlocZUd&#10;pXaPNjafLkCb5HA40m022xSqyc1ZfISldyBZi4eOPGhzOp2TbQ7bMrvD/gK1L7PZbW/Q8r/T69do&#10;+Q56fJL6uouWjaJHi/eI28bwKQF4AEr7iKC++fypNpvTNo4fGy3P5PO40vPE9PT02puH+VKb6XQM&#10;9eZYpWU1tK4yKanx4Ibvj/Y1iPYzg9qvoiqm83iFtv87L+qLj/DdSm0eocdbeMhM16jBr3jSOjWf&#10;C5Yfs3fxEaTUf3/eRm5ejzQtgs3Wi/Y31Xt72v8U2ja9sRuT8Zu+8bluqe1M6uNB2t82OofXqN6U&#10;z2UzLb+P34yO+jLxbajvSGo3hvdfb58227VSx17kEblmuh7DpfmB7fYnqP/t9MgDWn7t3qDXu6nP&#10;F+lxBbV1UV/8Z3fWDfD4tRg2bFgM9TOajmlEQ8VHGfM/BFAfmB+xBdohCNpNgjBjo4/vvo0KwW3d&#10;2iIIF3wH3gP6vlGH9QnPKAW2deuIIeGXQyFxf90felUipkuA1oSPRrDmVcxWCm/N7sqTltw3Elrr&#10;KNWU+09mpClMpeAsFI87C6vvGHzfEdydu2XxCR4fazWO6/mgcWzsMdN1PZkxxdxogMsZxluDTeNi&#10;V5vGxv58ZgSvXGFO65GQxPBUuSkAtFLSjc2WdIwRl/q/LJ7Hjc3EJbrvaZsHWIEuQu6qxWF7BLW4&#10;VjdFLNJ+qxTSNlRioa6aFWk3iI+0qzd4CKCl6pFd3s2SU/KqJbvkhFJ4W1uWrF1zGhoxa3GXz7S4&#10;yn5WDm6pckp537vM7l3XYNQtQCvGwzseRqampkbb7faxVCvsDvsuqr/z8JBP4yA3rYdvS22G0TY8&#10;nDwrvOVls9t+dTgci6mp4lwtANC8+GjcLYLQfZOP6rliH9UvSuEtrbuoAPdYaGLEYUP8U0qh7ZnS&#10;J3x5IDRummhqeKQ7QEsW7a50mt2V3yiEuC+06ps8FDDflAdO/ZHPd1s3wHUU1bzvXC0Ol1tBCxM6&#10;M7GdMaNnlnFcrw+Mzpi3I5KsjQa4XNBUa0DYuNiFprE9vzaNjRWlAHdcLDOmdz8SnBAu3TMAAFo3&#10;KcT9Y8du4lJdsbi48RBXXOIviot134rL/WexDa1jWgFxjW6IWKj9Tims9S6xSHeK2j9B1wS/d0Kr&#10;w6dVsOaVT7XklL5nyd5ZVTe4ra0Y9yt3Js7cqpTN+FhzSmZZXWW/1gtuPeHtMdp2YeLMt1rEVCkA&#10;cIHS09MD7Hb7X2x22zs8bFUIYX+h9U8kO5LTU1NTQ/gIYF7JycmdqQbabLZ7abvPFLbjxacf2Kc0&#10;fQIAXFobBKFDsaCZtMnH9+1iwaf69wDXh21WaX7h6+Wm543fgOyAPn7FQUN8Tf3wNv70IUPC5q+C&#10;Eyxyc4BWKSbnDaMlr+IRKvH38LbihDn31WuFZOX5x1oL5zrWybG6uvTsELdmbf8iMUBuAi2UcUKP&#10;gcZR3VeGXdOjyV99NE7olWEaE/tlbYhrHN3jaPAA4zh5NQC0AeJ9fjFsmf+GhkJcWi6KS3T/Epfr&#10;hsqbtBpikV+sWKh7r7HpFORpExbgZmXQyvlEurYZrK7SWy2u0v9as8++yZklp+wh69Qd9T6rdc97&#10;rSO/GZlCcFtjzSn7wjpt1yi5KQC0ZvzmW3a7faW9CTfesnlusPWNzXOzMj4vrmK7M2W3f52amhon&#10;7woAroBiQQgt9lHds9HH98CZEbi+6rveEi7uA+4hQ/y4w/qEw3XD20P6+K+/DUuYwISGpycBaDUy&#10;N6jM7tcnm90VB3h4a86rqLa4K+8Pyy7vIrdoxZiPc7XY07m6+gM5vD1oX3n6enkltHx8dNl5TeFh&#10;nNiLz6X7oRTiZvT6qcsQ00J5FQC0Eez+dgZxie6RegHuYmn07XPi2o6t9t8vcZUQKq7xK1MMb4u0&#10;R8VCzRSxSDhrijiA1qvAt5urzGHJLvmnJXunHOKWMKt71+4ec+p/Du02eU/XGFdpYW1wa+Fhr6vs&#10;CD2fb81/E3+cB2hLkpOTdcn25Cy73b5PMYg9/+I301pP/RnlXQDAFcTnn92q1iVvEnzLiwXfk8WC&#10;MH2PIFxUyHowtO+Yw4b4A/Ko258P6ePXHQ3rF465bqEt6Tnl9UhzXuWz0ujbaZW7rO6Kc35tvbVI&#10;XSG2d6yunpdaJFY5C2u2Olb9ZpZXQRtlmNIz0ji21/+Zxvb8JXhI+D3yYgBoQ8TlHYLFpbrV4mL/&#10;X6WRt0v8T9DrBaxAULzxUWvCHujQVVyrve+s8HaN7lO2RutsLVNCAJyP6Gm79Nbs8j9Yc0q+84S4&#10;ZfsjXXvq3Qeoe15ZGK1b5wlwS6tiXOWPxbgrzUJBAaYTAWijfNLS0oLsdvt4foMtu8N+gKpGDmSb&#10;Ujy0/TLFnvIwn1qBh8JyvwDQQvBpEzb7+t66WaUdTs8v6oPuAX3CyMP6+K8OG+LfP2xIzMRct9BG&#10;+ZinV863uCs+jZ5eMZKPXJWXtwlpRSzRWVj9tqOwanFmAWv1v9zDuUVM7REaltHz+VC7Zam8CADa&#10;GPGPHbvwm5RRfSEu100R89vOyFT2VKfOYpHfbWKR7phYpK2kx2RWcHGDEgBatMwNqp65r8ZYs0se&#10;ofohxlVa7xvOMdP29re6yiqt2TsPxuTsXtRt5p6u8ioAaON8ePjKR8/abLY0elxItcbmsP1ZsWy2&#10;1Xan/Uan05lE7fS0Lf4BBWjB+E3OLja85fYb4mKpXN926ded4SaF0IZZZ+y2mF0VQ0zTSoLkRW1G&#10;7AbmZ7//VJ/kVaf7yYvgf0BwZmwH/aieveSXANAGiSuE9qygnaEtjLz1Jj5D57ZG6xTX+Pen88Nn&#10;UPifYBq/3t/i2rUwJqekv8DOHlAQk13WMyZn19weeeWDYjM34A/y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wMQTh/wHC520FqEL5IAAA&#10;AABJRU5ErkJgglBLAQItABQABgAIAAAAIQCxgme2CgEAABMCAAATAAAAAAAAAAAAAAAAAAAAAABb&#10;Q29udGVudF9UeXBlc10ueG1sUEsBAi0AFAAGAAgAAAAhADj9If/WAAAAlAEAAAsAAAAAAAAAAAAA&#10;AAAAOwEAAF9yZWxzLy5yZWxzUEsBAi0AFAAGAAgAAAAhAEbb8wI5AwAA7QYAAA4AAAAAAAAAAAAA&#10;AAAAOgIAAGRycy9lMm9Eb2MueG1sUEsBAi0AFAAGAAgAAAAhAKomDr68AAAAIQEAABkAAAAAAAAA&#10;AAAAAAAAnwUAAGRycy9fcmVscy9lMm9Eb2MueG1sLnJlbHNQSwECLQAUAAYACAAAACEAZgkm/N8A&#10;AAAHAQAADwAAAAAAAAAAAAAAAACSBgAAZHJzL2Rvd25yZXYueG1sUEsBAi0ACgAAAAAAAAAhAAyu&#10;V46HdgEAh3YBABQAAAAAAAAAAAAAAAAAngcAAGRycy9tZWRpYS9pbWFnZTEucG5nUEsFBgAAAAAG&#10;AAYAfAEAAFd+AQAAAA==&#10;" stroked="f" strokeweight=".5pt">
                <v:fill r:id="rId24" o:title="" recolor="t" rotate="t" type="frame"/>
                <v:textbox>
                  <w:txbxContent>
                    <w:p w:rsidR="00D73577" w:rsidRDefault="00D73577"/>
                  </w:txbxContent>
                </v:textbox>
              </v:shape>
            </w:pict>
          </mc:Fallback>
        </mc:AlternateContent>
      </w:r>
    </w:p>
    <w:p w:rsidR="00D73577" w:rsidRDefault="00D73577" w:rsidP="001C0195">
      <w:pPr>
        <w:spacing w:after="200" w:line="276" w:lineRule="auto"/>
        <w:jc w:val="both"/>
        <w:rPr>
          <w:rFonts w:ascii="Arial" w:hAnsi="Arial" w:cs="Arial"/>
          <w:b/>
          <w:color w:val="AA4E0F"/>
          <w:sz w:val="40"/>
          <w:szCs w:val="40"/>
        </w:rPr>
      </w:pPr>
    </w:p>
    <w:p w:rsidR="00D73577" w:rsidRDefault="0010220B" w:rsidP="001C0195">
      <w:pPr>
        <w:spacing w:after="200" w:line="276" w:lineRule="auto"/>
        <w:jc w:val="both"/>
        <w:rPr>
          <w:rFonts w:ascii="Arial" w:hAnsi="Arial" w:cs="Arial"/>
          <w:b/>
          <w:color w:val="AA4E0F"/>
          <w:sz w:val="40"/>
          <w:szCs w:val="40"/>
        </w:rPr>
      </w:pPr>
      <w:r>
        <w:rPr>
          <w:rFonts w:ascii="Arial" w:hAnsi="Arial" w:cs="Arial"/>
          <w:b/>
          <w:noProof/>
          <w:color w:val="AA4E0F"/>
          <w:sz w:val="40"/>
          <w:szCs w:val="40"/>
          <w14:ligatures w14:val="none"/>
          <w14:cntxtAlts w14:val="0"/>
        </w:rPr>
        <mc:AlternateContent>
          <mc:Choice Requires="wps">
            <w:drawing>
              <wp:anchor distT="0" distB="0" distL="114300" distR="114300" simplePos="0" relativeHeight="251825152" behindDoc="0" locked="0" layoutInCell="1" allowOverlap="1" wp14:anchorId="5DCC31C2" wp14:editId="7D9DBC02">
                <wp:simplePos x="0" y="0"/>
                <wp:positionH relativeFrom="column">
                  <wp:posOffset>-171450</wp:posOffset>
                </wp:positionH>
                <wp:positionV relativeFrom="paragraph">
                  <wp:posOffset>310515</wp:posOffset>
                </wp:positionV>
                <wp:extent cx="5848350" cy="10858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84835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577" w:rsidRPr="00D73577" w:rsidRDefault="00D73577" w:rsidP="00D73577">
                            <w:pPr>
                              <w:jc w:val="both"/>
                              <w:rPr>
                                <w:rFonts w:ascii="Arial" w:hAnsi="Arial" w:cs="Arial"/>
                                <w:color w:val="000000" w:themeColor="text1"/>
                                <w:sz w:val="24"/>
                                <w:szCs w:val="24"/>
                              </w:rPr>
                            </w:pPr>
                            <w:r>
                              <w:rPr>
                                <w:rFonts w:ascii="Arial" w:hAnsi="Arial" w:cs="Arial"/>
                                <w:color w:val="000000" w:themeColor="text1"/>
                                <w:sz w:val="24"/>
                                <w:szCs w:val="24"/>
                              </w:rPr>
                              <w:t xml:space="preserve">In preparation for pupils being at home </w:t>
                            </w:r>
                            <w:r w:rsidRPr="00D73577">
                              <w:rPr>
                                <w:rFonts w:ascii="Arial" w:hAnsi="Arial" w:cs="Arial"/>
                                <w:color w:val="000000" w:themeColor="text1"/>
                                <w:sz w:val="24"/>
                                <w:szCs w:val="24"/>
                              </w:rPr>
                              <w:t xml:space="preserve">Google and Parent Zone have put together a </w:t>
                            </w:r>
                            <w:r w:rsidRPr="00D73577">
                              <w:rPr>
                                <w:rStyle w:val="Strong"/>
                                <w:rFonts w:ascii="Arial" w:hAnsi="Arial" w:cs="Arial"/>
                                <w:color w:val="000000" w:themeColor="text1"/>
                                <w:sz w:val="24"/>
                                <w:szCs w:val="24"/>
                              </w:rPr>
                              <w:t>‘Legendary Learner Pack’</w:t>
                            </w:r>
                            <w:r w:rsidRPr="00D73577">
                              <w:rPr>
                                <w:rFonts w:ascii="Arial" w:hAnsi="Arial" w:cs="Arial"/>
                                <w:color w:val="000000" w:themeColor="text1"/>
                                <w:sz w:val="24"/>
                                <w:szCs w:val="24"/>
                              </w:rPr>
                              <w:t xml:space="preserve"> that you can email directly to families - or print and hand out to pupils</w:t>
                            </w:r>
                            <w:r>
                              <w:rPr>
                                <w:rFonts w:ascii="Arial" w:hAnsi="Arial" w:cs="Arial"/>
                                <w:color w:val="000000" w:themeColor="text1"/>
                                <w:sz w:val="24"/>
                                <w:szCs w:val="24"/>
                              </w:rPr>
                              <w:t xml:space="preserve">. Unfortunately the link does not appear to open. I will send it to Primary colleagues </w:t>
                            </w:r>
                            <w:r w:rsidRPr="00D73577">
                              <w:rPr>
                                <w:rFonts w:ascii="Arial" w:hAnsi="Arial" w:cs="Arial"/>
                                <w:color w:val="000000" w:themeColor="text1"/>
                                <w:sz w:val="24"/>
                                <w:szCs w:val="24"/>
                              </w:rPr>
                              <w:t>when</w:t>
                            </w:r>
                            <w:r>
                              <w:rPr>
                                <w:rFonts w:ascii="Arial" w:hAnsi="Arial" w:cs="Arial"/>
                                <w:color w:val="000000" w:themeColor="text1"/>
                                <w:sz w:val="24"/>
                                <w:szCs w:val="24"/>
                              </w:rPr>
                              <w:t xml:space="preserve"> I sort the problem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13.5pt;margin-top:24.45pt;width:460.5pt;height:8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KrjgIAAJQFAAAOAAAAZHJzL2Uyb0RvYy54bWysVE1v2zAMvQ/YfxB0X52kSZcFcYqsRYcB&#10;RVusHXpWZCkRJomapMTOfv0o2U6yrpcOu9gS+UiKjx/zy8ZoshM+KLAlHZ4NKBGWQ6XsuqTfn24+&#10;TCkJkdmKabCipHsR6OXi/bt57WZiBBvQlfAEndgwq11JNzG6WVEEvhGGhTNwwqJSgjcs4tWvi8qz&#10;Gr0bXYwGg4uiBl85D1yEgNLrVkkX2b+Ugsd7KYOIRJcU3xbz1+fvKn2LxZzN1p65jeLdM9g/vMIw&#10;ZTHowdU1i4xsvfrLlVHcQwAZzziYAqRUXOQcMJvh4EU2jxvmRM4FyQnuQFP4f2753e7BE1WVdHRB&#10;iWUGa/Qkmkg+Q0NQhPzULswQ9ugQGBuUY517eUBhSruR3qQ/JkRQj0zvD+wmbxyFk+l4ej5BFUfd&#10;cDCdTPGC/oujufMhfhFgSDqU1GP5MqtsdxtiC+0hKVoAraobpXW+pJYRV9qTHcNi65gfic7/QGlL&#10;6pJepHckIwvJvPWsbZKI3DRduJR6m2I+xb0WCaPtNyGRtJzpK7EZ58Ie4md0QkkM9RbDDn981VuM&#10;2zzQIkcGGw/GRlnwOfs8ZUfKqh89ZbLFY21O8k7H2Kya3C3nfQesoNpjY3hoRys4fqOweLcsxAfm&#10;cZaw4Lgf4j1+pAYkH7oTJRvwv16TJzy2OGopqXE2Sxp+bpkXlOivFpv/03A8TsOcL+PJxxFe/Klm&#10;daqxW3MF2BFD3ESO52PCR90fpQfzjGtkmaKiilmOsUsa++NVbDcGriEulssMwvF1LN7aR8eT68Ry&#10;as2n5pl51/VvxNa/g36K2exFG7fYZGlhuY0gVe7xxHPLasc/jn6ekm5Npd1yes+o4zJd/AYAAP//&#10;AwBQSwMEFAAGAAgAAAAhAFJS+PriAAAACgEAAA8AAABkcnMvZG93bnJldi54bWxMj0tPwzAQhO9I&#10;/Adrkbig1mlaaBKyqRDiIXGj4SFubrwkEbEdxW4S/j3LCY6zM5r9Jt/NphMjDb51FmG1jECQrZxu&#10;bY3wUt4vEhA+KKtV5ywhfJOHXXF6kqtMu8k+07gPteAS6zOF0ITQZ1L6qiGj/NL1ZNn7dINRgeVQ&#10;Sz2oictNJ+MoupJGtZY/NKqn24aqr/3RIHxc1O9Pfn54ndaX6/7ucSy3b7pEPD+bb65BBJrDXxh+&#10;8RkdCmY6uKPVXnQIi3jLWwLCJklBcCBJN3w4IMSrNAVZ5PL/hOIHAAD//wMAUEsBAi0AFAAGAAgA&#10;AAAhALaDOJL+AAAA4QEAABMAAAAAAAAAAAAAAAAAAAAAAFtDb250ZW50X1R5cGVzXS54bWxQSwEC&#10;LQAUAAYACAAAACEAOP0h/9YAAACUAQAACwAAAAAAAAAAAAAAAAAvAQAAX3JlbHMvLnJlbHNQSwEC&#10;LQAUAAYACAAAACEAw5iyq44CAACUBQAADgAAAAAAAAAAAAAAAAAuAgAAZHJzL2Uyb0RvYy54bWxQ&#10;SwECLQAUAAYACAAAACEAUlL4+uIAAAAKAQAADwAAAAAAAAAAAAAAAADoBAAAZHJzL2Rvd25yZXYu&#10;eG1sUEsFBgAAAAAEAAQA8wAAAPcFAAAAAA==&#10;" fillcolor="white [3201]" stroked="f" strokeweight=".5pt">
                <v:textbox>
                  <w:txbxContent>
                    <w:p w:rsidR="00D73577" w:rsidRPr="00D73577" w:rsidRDefault="00D73577" w:rsidP="00D73577">
                      <w:pPr>
                        <w:jc w:val="both"/>
                        <w:rPr>
                          <w:rFonts w:ascii="Arial" w:hAnsi="Arial" w:cs="Arial"/>
                          <w:color w:val="000000" w:themeColor="text1"/>
                          <w:sz w:val="24"/>
                          <w:szCs w:val="24"/>
                        </w:rPr>
                      </w:pPr>
                      <w:r>
                        <w:rPr>
                          <w:rFonts w:ascii="Arial" w:hAnsi="Arial" w:cs="Arial"/>
                          <w:color w:val="000000" w:themeColor="text1"/>
                          <w:sz w:val="24"/>
                          <w:szCs w:val="24"/>
                        </w:rPr>
                        <w:t xml:space="preserve">In preparation for pupils being at home </w:t>
                      </w:r>
                      <w:r w:rsidRPr="00D73577">
                        <w:rPr>
                          <w:rFonts w:ascii="Arial" w:hAnsi="Arial" w:cs="Arial"/>
                          <w:color w:val="000000" w:themeColor="text1"/>
                          <w:sz w:val="24"/>
                          <w:szCs w:val="24"/>
                        </w:rPr>
                        <w:t xml:space="preserve">Google and Parent Zone have put together a </w:t>
                      </w:r>
                      <w:r w:rsidRPr="00D73577">
                        <w:rPr>
                          <w:rStyle w:val="Strong"/>
                          <w:rFonts w:ascii="Arial" w:hAnsi="Arial" w:cs="Arial"/>
                          <w:color w:val="000000" w:themeColor="text1"/>
                          <w:sz w:val="24"/>
                          <w:szCs w:val="24"/>
                        </w:rPr>
                        <w:t>‘Legendary Learner Pack’</w:t>
                      </w:r>
                      <w:r w:rsidRPr="00D73577">
                        <w:rPr>
                          <w:rFonts w:ascii="Arial" w:hAnsi="Arial" w:cs="Arial"/>
                          <w:color w:val="000000" w:themeColor="text1"/>
                          <w:sz w:val="24"/>
                          <w:szCs w:val="24"/>
                        </w:rPr>
                        <w:t xml:space="preserve"> that you can email directly to families - or print and hand out to pupils</w:t>
                      </w:r>
                      <w:r>
                        <w:rPr>
                          <w:rFonts w:ascii="Arial" w:hAnsi="Arial" w:cs="Arial"/>
                          <w:color w:val="000000" w:themeColor="text1"/>
                          <w:sz w:val="24"/>
                          <w:szCs w:val="24"/>
                        </w:rPr>
                        <w:t xml:space="preserve">. Unfortunately the link does not appear to open. I will send it to Primary colleagues </w:t>
                      </w:r>
                      <w:r w:rsidRPr="00D73577">
                        <w:rPr>
                          <w:rFonts w:ascii="Arial" w:hAnsi="Arial" w:cs="Arial"/>
                          <w:color w:val="000000" w:themeColor="text1"/>
                          <w:sz w:val="24"/>
                          <w:szCs w:val="24"/>
                        </w:rPr>
                        <w:t>when</w:t>
                      </w:r>
                      <w:r>
                        <w:rPr>
                          <w:rFonts w:ascii="Arial" w:hAnsi="Arial" w:cs="Arial"/>
                          <w:color w:val="000000" w:themeColor="text1"/>
                          <w:sz w:val="24"/>
                          <w:szCs w:val="24"/>
                        </w:rPr>
                        <w:t xml:space="preserve"> I sort the problem out.</w:t>
                      </w:r>
                    </w:p>
                  </w:txbxContent>
                </v:textbox>
              </v:shape>
            </w:pict>
          </mc:Fallback>
        </mc:AlternateContent>
      </w:r>
    </w:p>
    <w:p w:rsidR="0053043C" w:rsidRDefault="0053043C" w:rsidP="001C0195">
      <w:pPr>
        <w:spacing w:after="200" w:line="276" w:lineRule="auto"/>
        <w:jc w:val="both"/>
        <w:rPr>
          <w:rFonts w:ascii="Arial" w:hAnsi="Arial" w:cs="Arial"/>
          <w:b/>
          <w:color w:val="AA4E0F"/>
          <w:sz w:val="40"/>
          <w:szCs w:val="40"/>
        </w:rPr>
      </w:pPr>
    </w:p>
    <w:p w:rsidR="0010220B" w:rsidRDefault="00281355" w:rsidP="00281355">
      <w:pPr>
        <w:spacing w:after="200" w:line="276" w:lineRule="auto"/>
        <w:rPr>
          <w:rFonts w:ascii="Arial" w:hAnsi="Arial" w:cs="Arial"/>
          <w:color w:val="000000" w:themeColor="text1"/>
          <w:sz w:val="24"/>
          <w:szCs w:val="24"/>
        </w:rPr>
      </w:pPr>
      <w:r>
        <w:rPr>
          <w:rFonts w:ascii="Arial" w:hAnsi="Arial" w:cs="Arial"/>
          <w:color w:val="000000" w:themeColor="text1"/>
          <w:sz w:val="24"/>
          <w:szCs w:val="24"/>
        </w:rPr>
        <w:t xml:space="preserve">  </w:t>
      </w:r>
    </w:p>
    <w:p w:rsidR="0010220B" w:rsidRDefault="0010220B" w:rsidP="00281355">
      <w:pPr>
        <w:spacing w:after="200" w:line="276" w:lineRule="auto"/>
        <w:rPr>
          <w:rFonts w:ascii="Arial" w:hAnsi="Arial" w:cs="Arial"/>
          <w:color w:val="000000" w:themeColor="text1"/>
          <w:sz w:val="24"/>
          <w:szCs w:val="24"/>
        </w:rPr>
      </w:pPr>
    </w:p>
    <w:p w:rsidR="0053043C" w:rsidRDefault="00281355" w:rsidP="00281355">
      <w:pPr>
        <w:spacing w:after="200" w:line="276" w:lineRule="auto"/>
        <w:rPr>
          <w:rFonts w:ascii="Arial" w:hAnsi="Arial" w:cs="Arial"/>
          <w:color w:val="000000" w:themeColor="text1"/>
          <w:sz w:val="24"/>
          <w:szCs w:val="24"/>
        </w:rPr>
      </w:pPr>
      <w:r w:rsidRPr="00281355">
        <w:rPr>
          <w:rFonts w:ascii="Arial" w:hAnsi="Arial" w:cs="Arial"/>
          <w:color w:val="000000" w:themeColor="text1"/>
          <w:sz w:val="24"/>
          <w:szCs w:val="24"/>
        </w:rPr>
        <w:t>Google have also produced</w:t>
      </w:r>
      <w:r>
        <w:rPr>
          <w:rFonts w:ascii="Arial" w:hAnsi="Arial" w:cs="Arial"/>
          <w:color w:val="000000" w:themeColor="text1"/>
          <w:sz w:val="24"/>
          <w:szCs w:val="24"/>
        </w:rPr>
        <w:t xml:space="preserve"> a resource for </w:t>
      </w:r>
      <w:hyperlink r:id="rId25" w:history="1">
        <w:r w:rsidRPr="00281355">
          <w:rPr>
            <w:rStyle w:val="Hyperlink"/>
            <w:rFonts w:ascii="Arial" w:hAnsi="Arial" w:cs="Arial"/>
            <w:sz w:val="24"/>
            <w:szCs w:val="24"/>
          </w:rPr>
          <w:t>teaching from home</w:t>
        </w:r>
      </w:hyperlink>
      <w:r>
        <w:rPr>
          <w:rFonts w:ascii="Arial" w:hAnsi="Arial" w:cs="Arial"/>
          <w:color w:val="000000" w:themeColor="text1"/>
          <w:sz w:val="24"/>
          <w:szCs w:val="24"/>
        </w:rPr>
        <w:t xml:space="preserve"> .</w:t>
      </w:r>
    </w:p>
    <w:p w:rsidR="00281355" w:rsidRDefault="0010220B" w:rsidP="00281355">
      <w:pPr>
        <w:spacing w:after="200" w:line="276" w:lineRule="auto"/>
        <w:rPr>
          <w:rFonts w:ascii="Arial" w:hAnsi="Arial" w:cs="Arial"/>
          <w:color w:val="000000" w:themeColor="text1"/>
          <w:sz w:val="24"/>
          <w:szCs w:val="24"/>
        </w:rPr>
      </w:pPr>
      <w:r>
        <w:rPr>
          <w:rFonts w:ascii="Benton Sans" w:hAnsi="Benton Sans"/>
          <w:noProof/>
          <w:color w:val="26305C"/>
          <w:sz w:val="21"/>
          <w:szCs w:val="21"/>
          <w14:ligatures w14:val="none"/>
          <w14:cntxtAlts w14:val="0"/>
        </w:rPr>
        <mc:AlternateContent>
          <mc:Choice Requires="wps">
            <w:drawing>
              <wp:anchor distT="0" distB="0" distL="114300" distR="114300" simplePos="0" relativeHeight="251829248" behindDoc="0" locked="0" layoutInCell="1" allowOverlap="1" wp14:anchorId="2BB5D828" wp14:editId="7A323BE9">
                <wp:simplePos x="0" y="0"/>
                <wp:positionH relativeFrom="column">
                  <wp:posOffset>2800350</wp:posOffset>
                </wp:positionH>
                <wp:positionV relativeFrom="paragraph">
                  <wp:posOffset>290830</wp:posOffset>
                </wp:positionV>
                <wp:extent cx="3524250" cy="17049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524250"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5EC3" w:rsidRDefault="00CD5EC3" w:rsidP="0010220B">
                            <w:pPr>
                              <w:rPr>
                                <w:rFonts w:ascii="Arial" w:hAnsi="Arial" w:cs="Arial"/>
                                <w:b/>
                                <w:color w:val="006871"/>
                                <w:sz w:val="32"/>
                                <w:szCs w:val="32"/>
                              </w:rPr>
                            </w:pPr>
                            <w:r>
                              <w:rPr>
                                <w:rFonts w:ascii="Arial" w:hAnsi="Arial" w:cs="Arial"/>
                                <w:b/>
                                <w:color w:val="006871"/>
                                <w:sz w:val="32"/>
                                <w:szCs w:val="32"/>
                              </w:rPr>
                              <w:t>Advice for dealing with conflict at home</w:t>
                            </w:r>
                          </w:p>
                          <w:p w:rsidR="0010220B" w:rsidRPr="000444BC" w:rsidRDefault="0010220B" w:rsidP="0010220B">
                            <w:pPr>
                              <w:rPr>
                                <w:rFonts w:ascii="Arial" w:hAnsi="Arial" w:cs="Arial"/>
                                <w:sz w:val="24"/>
                                <w:szCs w:val="24"/>
                              </w:rPr>
                            </w:pPr>
                            <w:r>
                              <w:rPr>
                                <w:rFonts w:ascii="Arial" w:hAnsi="Arial" w:cs="Arial"/>
                                <w:sz w:val="24"/>
                                <w:szCs w:val="24"/>
                              </w:rPr>
                              <w:t xml:space="preserve">This might be </w:t>
                            </w:r>
                            <w:r w:rsidRPr="000444BC">
                              <w:rPr>
                                <w:rFonts w:ascii="Arial" w:hAnsi="Arial" w:cs="Arial"/>
                                <w:sz w:val="24"/>
                                <w:szCs w:val="24"/>
                              </w:rPr>
                              <w:t xml:space="preserve"> useful link for families too.</w:t>
                            </w:r>
                          </w:p>
                          <w:p w:rsidR="0010220B" w:rsidRPr="000444BC" w:rsidRDefault="0010220B" w:rsidP="0010220B">
                            <w:pPr>
                              <w:rPr>
                                <w:rFonts w:ascii="Arial" w:hAnsi="Arial" w:cs="Arial"/>
                                <w:sz w:val="24"/>
                                <w:szCs w:val="24"/>
                              </w:rPr>
                            </w:pPr>
                            <w:proofErr w:type="spellStart"/>
                            <w:r w:rsidRPr="000444BC">
                              <w:rPr>
                                <w:rFonts w:ascii="Arial" w:hAnsi="Arial" w:cs="Arial"/>
                                <w:sz w:val="24"/>
                                <w:szCs w:val="24"/>
                              </w:rPr>
                              <w:t>Childrens</w:t>
                            </w:r>
                            <w:proofErr w:type="spellEnd"/>
                            <w:r w:rsidRPr="000444BC">
                              <w:rPr>
                                <w:rFonts w:ascii="Arial" w:hAnsi="Arial" w:cs="Arial"/>
                                <w:sz w:val="24"/>
                                <w:szCs w:val="24"/>
                              </w:rPr>
                              <w:t xml:space="preserve"> Society</w:t>
                            </w:r>
                            <w:hyperlink r:id="rId26" w:history="1">
                              <w:r w:rsidRPr="000444BC">
                                <w:rPr>
                                  <w:rStyle w:val="Hyperlink"/>
                                  <w:rFonts w:ascii="Arial" w:hAnsi="Arial" w:cs="Arial"/>
                                  <w:sz w:val="24"/>
                                  <w:szCs w:val="24"/>
                                </w:rPr>
                                <w:t xml:space="preserve"> Link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margin-left:220.5pt;margin-top:22.9pt;width:277.5pt;height:134.2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laiwIAAJUFAAAOAAAAZHJzL2Uyb0RvYy54bWysVEtPGzEQvlfqf7B8L5uEBErEBqUgqkqo&#10;oELF2fHaZFWvx7WdZNNf38/eTUgpF6pedscz37wf5xdtY9ha+VCTLfnwaMCZspKq2j6V/PvD9YeP&#10;nIUobCUMWVXyrQr8Yvb+3fnGTdWIlmQq5RmM2DDduJIvY3TToghyqRoRjsgpC6Em34iIp38qKi82&#10;sN6YYjQYnBQb8pXzJFUI4F51Qj7L9rVWMt5qHVRkpuSILeavz99F+hazczF98sIta9mHIf4hikbU&#10;Fk73pq5EFGzl679MNbX0FEjHI0lNQVrXUuUckM1w8CKb+6VwKueC4gS3L1P4f2bl1/WdZ3WF3g05&#10;s6JBjx5UG9knahlYqM/GhSlg9w7A2IIP7I4fwExpt9o36Y+EGOSo9HZf3WRNgnk8GY1HE4gkZMPT&#10;wfjsdJLsFM/qzof4WVHDElFyj/blqor1TYgddAdJ3gKZurqujcmPNDLq0ni2Fmi2iTlIGP8DZSzb&#10;lPzkGHEkJUtJvbNsbOKoPDS9u5R6l2Km4taohDH2m9IoWs70Fd9CSmX3/jM6oTRcvUWxxz9H9Rbl&#10;Lg9oZM9k4165qS35nH3esueSVT92JdMdHr05yDuRsV20u2npR2NB1RaT4anbreDkdY3u3YgQ74TH&#10;MqHjOBDxFh9tCNWnnuJsSf7Xa/yEx4xDytkGy1ny8HMlvOLMfLGY/rPheJy2OT/Gk9MRHv5QsjiU&#10;2FVzSRgJDDiiy2TCR7MjtafmEXdknrxCJKyE75LHHXkZu5OBOyTVfJ5B2F8n4o29dzKZTmVOs/nQ&#10;Pgrv+gGOmP2vtFtjMX0xxx02aVqaryLpOg95KnRX1b4B2P28Jv2dSsfl8J1Rz9d09hsAAP//AwBQ&#10;SwMEFAAGAAgAAAAhAPmzxR7iAAAACgEAAA8AAABkcnMvZG93bnJldi54bWxMj09Pg0AQxe8mfofN&#10;mHgxdkFoa5GlMcY/iTdL1XjbsiMQ2VnCbgG/veNJbzPzXt78Xr6dbSdGHHzrSEG8iEAgVc60VCvY&#10;lw+X1yB80GR05wgVfKOHbXF6kuvMuIlecNyFWnAI+UwraELoMyl91aDVfuF6JNY+3WB14HWopRn0&#10;xOG2k1dRtJJWt8QfGt3jXYPV1+5oFXxc1O/Pfn58nZJl0t8/jeX6zZRKnZ/NtzcgAs7hzwy/+IwO&#10;BTMd3JGMF52CNI25S+BhyRXYsNms+HBQkMRpArLI5f8KxQ8AAAD//wMAUEsBAi0AFAAGAAgAAAAh&#10;ALaDOJL+AAAA4QEAABMAAAAAAAAAAAAAAAAAAAAAAFtDb250ZW50X1R5cGVzXS54bWxQSwECLQAU&#10;AAYACAAAACEAOP0h/9YAAACUAQAACwAAAAAAAAAAAAAAAAAvAQAAX3JlbHMvLnJlbHNQSwECLQAU&#10;AAYACAAAACEAD+3pWosCAACVBQAADgAAAAAAAAAAAAAAAAAuAgAAZHJzL2Uyb0RvYy54bWxQSwEC&#10;LQAUAAYACAAAACEA+bPFHuIAAAAKAQAADwAAAAAAAAAAAAAAAADlBAAAZHJzL2Rvd25yZXYueG1s&#10;UEsFBgAAAAAEAAQA8wAAAPQFAAAAAA==&#10;" fillcolor="white [3201]" stroked="f" strokeweight=".5pt">
                <v:textbox>
                  <w:txbxContent>
                    <w:p w:rsidR="00CD5EC3" w:rsidRDefault="00CD5EC3" w:rsidP="0010220B">
                      <w:pPr>
                        <w:rPr>
                          <w:rFonts w:ascii="Arial" w:hAnsi="Arial" w:cs="Arial"/>
                          <w:b/>
                          <w:color w:val="006871"/>
                          <w:sz w:val="32"/>
                          <w:szCs w:val="32"/>
                        </w:rPr>
                      </w:pPr>
                      <w:r>
                        <w:rPr>
                          <w:rFonts w:ascii="Arial" w:hAnsi="Arial" w:cs="Arial"/>
                          <w:b/>
                          <w:color w:val="006871"/>
                          <w:sz w:val="32"/>
                          <w:szCs w:val="32"/>
                        </w:rPr>
                        <w:t>Advice for dealing with conflict at home</w:t>
                      </w:r>
                    </w:p>
                    <w:p w:rsidR="0010220B" w:rsidRPr="000444BC" w:rsidRDefault="0010220B" w:rsidP="0010220B">
                      <w:pPr>
                        <w:rPr>
                          <w:rFonts w:ascii="Arial" w:hAnsi="Arial" w:cs="Arial"/>
                          <w:sz w:val="24"/>
                          <w:szCs w:val="24"/>
                        </w:rPr>
                      </w:pPr>
                      <w:r>
                        <w:rPr>
                          <w:rFonts w:ascii="Arial" w:hAnsi="Arial" w:cs="Arial"/>
                          <w:sz w:val="24"/>
                          <w:szCs w:val="24"/>
                        </w:rPr>
                        <w:t xml:space="preserve">This might be </w:t>
                      </w:r>
                      <w:r w:rsidRPr="000444BC">
                        <w:rPr>
                          <w:rFonts w:ascii="Arial" w:hAnsi="Arial" w:cs="Arial"/>
                          <w:sz w:val="24"/>
                          <w:szCs w:val="24"/>
                        </w:rPr>
                        <w:t xml:space="preserve"> useful link for families too.</w:t>
                      </w:r>
                    </w:p>
                    <w:p w:rsidR="0010220B" w:rsidRPr="000444BC" w:rsidRDefault="0010220B" w:rsidP="0010220B">
                      <w:pPr>
                        <w:rPr>
                          <w:rFonts w:ascii="Arial" w:hAnsi="Arial" w:cs="Arial"/>
                          <w:sz w:val="24"/>
                          <w:szCs w:val="24"/>
                        </w:rPr>
                      </w:pPr>
                      <w:proofErr w:type="spellStart"/>
                      <w:r w:rsidRPr="000444BC">
                        <w:rPr>
                          <w:rFonts w:ascii="Arial" w:hAnsi="Arial" w:cs="Arial"/>
                          <w:sz w:val="24"/>
                          <w:szCs w:val="24"/>
                        </w:rPr>
                        <w:t>Childrens</w:t>
                      </w:r>
                      <w:proofErr w:type="spellEnd"/>
                      <w:r w:rsidRPr="000444BC">
                        <w:rPr>
                          <w:rFonts w:ascii="Arial" w:hAnsi="Arial" w:cs="Arial"/>
                          <w:sz w:val="24"/>
                          <w:szCs w:val="24"/>
                        </w:rPr>
                        <w:t xml:space="preserve"> Society</w:t>
                      </w:r>
                      <w:hyperlink r:id="rId27" w:history="1">
                        <w:r w:rsidRPr="000444BC">
                          <w:rPr>
                            <w:rStyle w:val="Hyperlink"/>
                            <w:rFonts w:ascii="Arial" w:hAnsi="Arial" w:cs="Arial"/>
                            <w:sz w:val="24"/>
                            <w:szCs w:val="24"/>
                          </w:rPr>
                          <w:t xml:space="preserve"> Link</w:t>
                        </w:r>
                      </w:hyperlink>
                    </w:p>
                  </w:txbxContent>
                </v:textbox>
              </v:shape>
            </w:pict>
          </mc:Fallback>
        </mc:AlternateContent>
      </w:r>
      <w:r>
        <w:rPr>
          <w:rFonts w:ascii="Arial" w:hAnsi="Arial" w:cs="Arial"/>
          <w:noProof/>
          <w:color w:val="000000" w:themeColor="text1"/>
          <w:sz w:val="24"/>
          <w:szCs w:val="24"/>
          <w14:ligatures w14:val="none"/>
          <w14:cntxtAlts w14:val="0"/>
        </w:rPr>
        <mc:AlternateContent>
          <mc:Choice Requires="wps">
            <w:drawing>
              <wp:anchor distT="0" distB="0" distL="114300" distR="114300" simplePos="0" relativeHeight="251827200" behindDoc="0" locked="0" layoutInCell="1" allowOverlap="1" wp14:anchorId="284FC088" wp14:editId="1699F76D">
                <wp:simplePos x="0" y="0"/>
                <wp:positionH relativeFrom="column">
                  <wp:posOffset>0</wp:posOffset>
                </wp:positionH>
                <wp:positionV relativeFrom="paragraph">
                  <wp:posOffset>287020</wp:posOffset>
                </wp:positionV>
                <wp:extent cx="2543175" cy="17526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543175"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20B" w:rsidRDefault="0010220B">
                            <w:r>
                              <w:rPr>
                                <w:rFonts w:ascii="Benton Sans" w:hAnsi="Benton Sans"/>
                                <w:noProof/>
                                <w:color w:val="26305C"/>
                                <w:sz w:val="21"/>
                                <w:szCs w:val="21"/>
                                <w14:ligatures w14:val="none"/>
                                <w14:cntxtAlts w14:val="0"/>
                              </w:rPr>
                              <w:drawing>
                                <wp:inline distT="0" distB="0" distL="0" distR="0" wp14:anchorId="746E4879" wp14:editId="45DF34F4">
                                  <wp:extent cx="2286000" cy="1704975"/>
                                  <wp:effectExtent l="0" t="0" r="0" b="9525"/>
                                  <wp:docPr id="10" name="Picture 10" descr="Home">
                                    <a:hlinkClick xmlns:a="http://schemas.openxmlformats.org/drawingml/2006/main" r:id="rId2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8" tooltip="&quot;Hom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1704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0;margin-top:22.6pt;width:200.25pt;height:138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WllwIAALsFAAAOAAAAZHJzL2Uyb0RvYy54bWysVN9PGzEMfp+0/yHK+7i2tDAqrqgrYpqE&#10;AA0mntNc0kYkcZakvev+epzc9RfjhWkvd4792bG/2L68aowma+GDAlvS/kmPEmE5VMouSvrr6ebL&#10;V0pCZLZiGqwo6UYEejX5/OmydmMxgCXoSniCQWwY166kyxjduCgCXwrDwgk4YdEowRsW8egXReVZ&#10;jdGNLga93llRg6+cBy5CQO11a6STHF9KweO9lEFEokuKucX89fk7T99icsnGC8/cUvEuDfYPWRim&#10;LF66C3XNIiMrr/4KZRT3EEDGEw6mACkVF7kGrKbfe1PN45I5kWtBcoLb0RT+X1h+t37wRFUlvaDE&#10;MoNP9CSaSL5BQy4SO7ULYwQ9OoTFBtX4ylt9QGUqupHepD+WQ9COPG923KZgHJWD0fC0fz6ihKMN&#10;hcFZL7Nf7N2dD/G7AEOSUFKPj5c5ZevbEDEVhG4h6bYAWlU3Sut8SA0jZtqTNcOn1jEniR5HKG1J&#10;XdKz01EvBz6ypdA7/7lm/CWVeRwBT9qm60RurS6tRFFLRZbiRouE0fankEhtZuSdHBnnwu7yzOiE&#10;kljRRxw7/D6rjzi3daBHvhls3DkbZcG3LB1TW71sqZUtHkk6qDuJsZk3uaf6+YmTag7VBjvIQzuB&#10;wfEbhYTfshAfmMeRw6bBNRLv8SM14CtBJ1GyBP/nPX3C4ySglZIaR7ik4feKeUGJ/mFxRi76w2Ga&#10;+XwYjs4HePCHlvmhxa7MDLB1+riwHM9iwke9FaUH84zbZppuRROzHO8uadyKs9guFtxWXEynGYRT&#10;7li8tY+Op9CJ5tRoT80z865r9IgzcgfbYWfjN/3eYpOnhekqglR5GPasdg+AGyL3a7fN0go6PGfU&#10;fudOXgEAAP//AwBQSwMEFAAGAAgAAAAhAMebQoLbAAAABwEAAA8AAABkcnMvZG93bnJldi54bWxM&#10;jzFPwzAUhHck/oP1kNio3dCiEOJUgAoLUwtiduNX2yJ+jmw3Df8eM8F4utPdd+1m9gObMCYXSMJy&#10;IYAh9UE7MhI+3l9uamApK9JqCIQSvjHBpru8aFWjw5l2OO2zYaWEUqMk2JzHhvPUW/QqLcKIVLxj&#10;iF7lIqPhOqpzKfcDr4S44145KgtWjfhssf/an7yE7ZO5N32tot3W2rlp/jy+mVcpr6/mxwdgGef8&#10;F4Zf/IIOXWE6hBPpxAYJ5UiWsFpXwIq7EmIN7CDhtlpWwLuW/+fvfgAAAP//AwBQSwECLQAUAAYA&#10;CAAAACEAtoM4kv4AAADhAQAAEwAAAAAAAAAAAAAAAAAAAAAAW0NvbnRlbnRfVHlwZXNdLnhtbFBL&#10;AQItABQABgAIAAAAIQA4/SH/1gAAAJQBAAALAAAAAAAAAAAAAAAAAC8BAABfcmVscy8ucmVsc1BL&#10;AQItABQABgAIAAAAIQBgwEWllwIAALsFAAAOAAAAAAAAAAAAAAAAAC4CAABkcnMvZTJvRG9jLnht&#10;bFBLAQItABQABgAIAAAAIQDHm0KC2wAAAAcBAAAPAAAAAAAAAAAAAAAAAPEEAABkcnMvZG93bnJl&#10;di54bWxQSwUGAAAAAAQABADzAAAA+QUAAAAA&#10;" fillcolor="white [3201]" strokeweight=".5pt">
                <v:textbox>
                  <w:txbxContent>
                    <w:p w:rsidR="0010220B" w:rsidRDefault="0010220B">
                      <w:r>
                        <w:rPr>
                          <w:rFonts w:ascii="Benton Sans" w:hAnsi="Benton Sans"/>
                          <w:noProof/>
                          <w:color w:val="26305C"/>
                          <w:sz w:val="21"/>
                          <w:szCs w:val="21"/>
                          <w14:ligatures w14:val="none"/>
                          <w14:cntxtAlts w14:val="0"/>
                        </w:rPr>
                        <w:drawing>
                          <wp:inline distT="0" distB="0" distL="0" distR="0" wp14:anchorId="746E4879" wp14:editId="45DF34F4">
                            <wp:extent cx="2286000" cy="1704975"/>
                            <wp:effectExtent l="0" t="0" r="0" b="9525"/>
                            <wp:docPr id="10" name="Picture 10" descr="Home">
                              <a:hlinkClick xmlns:a="http://schemas.openxmlformats.org/drawingml/2006/main" r:id="rId2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8" tooltip="&quot;Hom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1704975"/>
                                    </a:xfrm>
                                    <a:prstGeom prst="rect">
                                      <a:avLst/>
                                    </a:prstGeom>
                                    <a:noFill/>
                                    <a:ln>
                                      <a:noFill/>
                                    </a:ln>
                                  </pic:spPr>
                                </pic:pic>
                              </a:graphicData>
                            </a:graphic>
                          </wp:inline>
                        </w:drawing>
                      </w:r>
                    </w:p>
                  </w:txbxContent>
                </v:textbox>
              </v:shape>
            </w:pict>
          </mc:Fallback>
        </mc:AlternateContent>
      </w:r>
    </w:p>
    <w:p w:rsidR="00281355" w:rsidRDefault="00281355" w:rsidP="00281355">
      <w:pPr>
        <w:spacing w:after="200" w:line="276" w:lineRule="auto"/>
        <w:rPr>
          <w:rFonts w:ascii="Arial" w:hAnsi="Arial" w:cs="Arial"/>
          <w:color w:val="000000" w:themeColor="text1"/>
          <w:sz w:val="24"/>
          <w:szCs w:val="24"/>
        </w:rPr>
      </w:pPr>
    </w:p>
    <w:p w:rsidR="00281355" w:rsidRDefault="00281355" w:rsidP="00281355">
      <w:pPr>
        <w:spacing w:after="200" w:line="276" w:lineRule="auto"/>
        <w:rPr>
          <w:rFonts w:ascii="Arial" w:hAnsi="Arial" w:cs="Arial"/>
          <w:color w:val="000000" w:themeColor="text1"/>
          <w:sz w:val="24"/>
          <w:szCs w:val="24"/>
        </w:rPr>
      </w:pPr>
    </w:p>
    <w:p w:rsidR="00281355" w:rsidRDefault="00281355" w:rsidP="00281355">
      <w:pPr>
        <w:spacing w:after="200" w:line="276" w:lineRule="auto"/>
        <w:rPr>
          <w:rFonts w:ascii="Arial" w:hAnsi="Arial" w:cs="Arial"/>
          <w:color w:val="000000" w:themeColor="text1"/>
          <w:sz w:val="24"/>
          <w:szCs w:val="24"/>
        </w:rPr>
      </w:pPr>
    </w:p>
    <w:p w:rsidR="00281355" w:rsidRDefault="00281355" w:rsidP="00281355">
      <w:pPr>
        <w:spacing w:after="200" w:line="276" w:lineRule="auto"/>
        <w:rPr>
          <w:rFonts w:ascii="Arial" w:hAnsi="Arial" w:cs="Arial"/>
          <w:color w:val="000000" w:themeColor="text1"/>
          <w:sz w:val="24"/>
          <w:szCs w:val="24"/>
        </w:rPr>
      </w:pPr>
    </w:p>
    <w:p w:rsidR="00281355" w:rsidRDefault="00281355" w:rsidP="00281355">
      <w:pPr>
        <w:spacing w:after="200" w:line="276" w:lineRule="auto"/>
        <w:rPr>
          <w:rFonts w:ascii="Arial" w:hAnsi="Arial" w:cs="Arial"/>
          <w:color w:val="000000" w:themeColor="text1"/>
          <w:sz w:val="24"/>
          <w:szCs w:val="24"/>
        </w:rPr>
      </w:pPr>
    </w:p>
    <w:p w:rsidR="000444BC" w:rsidRDefault="000444BC" w:rsidP="000444BC">
      <w:pPr>
        <w:rPr>
          <w:rFonts w:ascii="Times New Roman" w:eastAsiaTheme="minorHAnsi" w:hAnsi="Times New Roman"/>
          <w:b/>
          <w:color w:val="006871"/>
          <w:kern w:val="0"/>
          <w:sz w:val="48"/>
          <w:szCs w:val="48"/>
          <w:lang w:eastAsia="en-US"/>
          <w14:ligatures w14:val="none"/>
          <w14:cntxtAlts w14:val="0"/>
        </w:rPr>
      </w:pPr>
    </w:p>
    <w:p w:rsidR="000444BC" w:rsidRPr="00E91EC2" w:rsidRDefault="000444BC" w:rsidP="000444BC">
      <w:pPr>
        <w:jc w:val="center"/>
        <w:rPr>
          <w:rFonts w:ascii="Times New Roman" w:eastAsiaTheme="minorHAnsi" w:hAnsi="Times New Roman"/>
          <w:b/>
          <w:color w:val="auto"/>
          <w:kern w:val="0"/>
          <w:sz w:val="48"/>
          <w:szCs w:val="48"/>
          <w:lang w:eastAsia="en-US"/>
          <w14:ligatures w14:val="none"/>
          <w14:cntxtAlts w14:val="0"/>
        </w:rPr>
      </w:pPr>
      <w:r w:rsidRPr="00E91EC2">
        <w:rPr>
          <w:rFonts w:asciiTheme="minorHAnsi" w:eastAsiaTheme="minorHAnsi" w:hAnsiTheme="minorHAnsi" w:cstheme="minorBidi"/>
          <w:b/>
          <w:noProof/>
          <w:color w:val="auto"/>
          <w:kern w:val="0"/>
          <w:sz w:val="22"/>
          <w:szCs w:val="22"/>
          <w:u w:val="single"/>
          <w14:ligatures w14:val="none"/>
          <w14:cntxtAlts w14:val="0"/>
        </w:rPr>
        <w:drawing>
          <wp:inline distT="0" distB="0" distL="0" distR="0" wp14:anchorId="1660AD4E" wp14:editId="15E543B5">
            <wp:extent cx="1219200" cy="895350"/>
            <wp:effectExtent l="0" t="0" r="0" b="0"/>
            <wp:docPr id="17" name="Picture 17" descr="C:\Users\Kingda\Downloads\Word 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gda\Downloads\Word Art (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8660" cy="894953"/>
                    </a:xfrm>
                    <a:prstGeom prst="rect">
                      <a:avLst/>
                    </a:prstGeom>
                    <a:noFill/>
                    <a:ln>
                      <a:noFill/>
                    </a:ln>
                  </pic:spPr>
                </pic:pic>
              </a:graphicData>
            </a:graphic>
          </wp:inline>
        </w:drawing>
      </w:r>
      <w:r w:rsidRPr="00BC53DE">
        <w:rPr>
          <w:rFonts w:ascii="Times New Roman" w:eastAsiaTheme="minorHAnsi" w:hAnsi="Times New Roman"/>
          <w:b/>
          <w:color w:val="006871"/>
          <w:kern w:val="0"/>
          <w:sz w:val="48"/>
          <w:szCs w:val="48"/>
          <w:lang w:eastAsia="en-US"/>
          <w14:ligatures w14:val="none"/>
          <w14:cntxtAlts w14:val="0"/>
        </w:rPr>
        <w:t>Prevent Champions</w:t>
      </w:r>
      <w:r w:rsidRPr="00E91EC2">
        <w:rPr>
          <w:rFonts w:asciiTheme="minorHAnsi" w:eastAsiaTheme="minorHAnsi" w:hAnsiTheme="minorHAnsi" w:cstheme="minorBidi"/>
          <w:b/>
          <w:noProof/>
          <w:color w:val="auto"/>
          <w:kern w:val="0"/>
          <w:sz w:val="22"/>
          <w:szCs w:val="22"/>
          <w:u w:val="single"/>
          <w14:ligatures w14:val="none"/>
          <w14:cntxtAlts w14:val="0"/>
        </w:rPr>
        <w:drawing>
          <wp:inline distT="0" distB="0" distL="0" distR="0" wp14:anchorId="17633D57" wp14:editId="5534EA20">
            <wp:extent cx="1219200" cy="895350"/>
            <wp:effectExtent l="0" t="0" r="0" b="0"/>
            <wp:docPr id="18" name="Picture 18" descr="C:\Users\Kingda\Downloads\Word 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gda\Downloads\Word Art (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8660" cy="894953"/>
                    </a:xfrm>
                    <a:prstGeom prst="rect">
                      <a:avLst/>
                    </a:prstGeom>
                    <a:noFill/>
                    <a:ln>
                      <a:noFill/>
                    </a:ln>
                  </pic:spPr>
                </pic:pic>
              </a:graphicData>
            </a:graphic>
          </wp:inline>
        </w:drawing>
      </w:r>
    </w:p>
    <w:p w:rsidR="000444BC" w:rsidRDefault="000444BC" w:rsidP="000444BC">
      <w:pPr>
        <w:rPr>
          <w:rFonts w:ascii="Arial" w:hAnsi="Arial" w:cs="Arial"/>
          <w:color w:val="auto"/>
          <w:sz w:val="24"/>
          <w:szCs w:val="24"/>
        </w:rPr>
      </w:pPr>
      <w:r w:rsidRPr="00BC53DE">
        <w:rPr>
          <w:rFonts w:ascii="Arial" w:eastAsiaTheme="minorHAnsi" w:hAnsi="Arial" w:cs="Arial"/>
          <w:color w:val="auto"/>
          <w:kern w:val="0"/>
          <w:sz w:val="24"/>
          <w:szCs w:val="24"/>
          <w:lang w:eastAsia="en-US"/>
          <w14:ligatures w14:val="none"/>
          <w14:cntxtAlts w14:val="0"/>
        </w:rPr>
        <w:t>Congratulations to</w:t>
      </w:r>
      <w:r>
        <w:rPr>
          <w:rFonts w:ascii="Arial" w:eastAsiaTheme="minorHAnsi" w:hAnsi="Arial" w:cs="Arial"/>
          <w:b/>
          <w:color w:val="auto"/>
          <w:kern w:val="0"/>
          <w:sz w:val="24"/>
          <w:szCs w:val="24"/>
          <w:lang w:eastAsia="en-US"/>
          <w14:ligatures w14:val="none"/>
          <w14:cntxtAlts w14:val="0"/>
        </w:rPr>
        <w:t xml:space="preserve"> High Park School</w:t>
      </w:r>
      <w:r>
        <w:rPr>
          <w:rFonts w:ascii="Arial" w:hAnsi="Arial" w:cs="Arial"/>
          <w:color w:val="auto"/>
          <w:sz w:val="24"/>
          <w:szCs w:val="24"/>
        </w:rPr>
        <w:t>, the latest of our Prevent Champion schools.</w:t>
      </w:r>
    </w:p>
    <w:p w:rsidR="000444BC" w:rsidRDefault="000444BC" w:rsidP="000444BC">
      <w:pPr>
        <w:rPr>
          <w:rFonts w:ascii="Arial" w:hAnsi="Arial" w:cs="Arial"/>
          <w:color w:val="auto"/>
          <w:sz w:val="24"/>
          <w:szCs w:val="24"/>
        </w:rPr>
      </w:pPr>
      <w:r>
        <w:rPr>
          <w:rFonts w:ascii="Arial" w:hAnsi="Arial" w:cs="Arial"/>
          <w:color w:val="auto"/>
          <w:sz w:val="24"/>
          <w:szCs w:val="24"/>
        </w:rPr>
        <w:t xml:space="preserve">Would you like to join them – download the </w:t>
      </w:r>
      <w:hyperlink r:id="rId31" w:history="1">
        <w:r w:rsidRPr="00B46652">
          <w:rPr>
            <w:rStyle w:val="Hyperlink"/>
            <w:rFonts w:ascii="Arial" w:hAnsi="Arial" w:cs="Arial"/>
            <w:sz w:val="24"/>
            <w:szCs w:val="24"/>
          </w:rPr>
          <w:t>SEF</w:t>
        </w:r>
      </w:hyperlink>
      <w:r>
        <w:rPr>
          <w:rFonts w:ascii="Arial" w:hAnsi="Arial" w:cs="Arial"/>
          <w:color w:val="auto"/>
          <w:sz w:val="24"/>
          <w:szCs w:val="24"/>
        </w:rPr>
        <w:t xml:space="preserve"> and get cracking. Get in touch if you need help.</w:t>
      </w:r>
    </w:p>
    <w:p w:rsidR="00826021" w:rsidRDefault="00826021" w:rsidP="000D3836">
      <w:pPr>
        <w:spacing w:after="0" w:line="276" w:lineRule="auto"/>
        <w:rPr>
          <w:rFonts w:ascii="Arial" w:hAnsi="Arial" w:cs="Arial"/>
          <w:b/>
          <w:color w:val="006871"/>
          <w:sz w:val="32"/>
          <w:szCs w:val="32"/>
        </w:rPr>
      </w:pPr>
      <w:r>
        <w:rPr>
          <w:rFonts w:ascii="Arial" w:hAnsi="Arial" w:cs="Arial"/>
          <w:b/>
          <w:color w:val="006871"/>
          <w:sz w:val="32"/>
          <w:szCs w:val="32"/>
        </w:rPr>
        <w:t>Cancellations</w:t>
      </w:r>
    </w:p>
    <w:p w:rsidR="00826021" w:rsidRDefault="00826021" w:rsidP="000D3836">
      <w:pPr>
        <w:spacing w:after="0" w:line="276" w:lineRule="auto"/>
        <w:rPr>
          <w:rFonts w:ascii="Arial" w:hAnsi="Arial" w:cs="Arial"/>
          <w:b/>
          <w:color w:val="006871"/>
          <w:sz w:val="32"/>
          <w:szCs w:val="32"/>
        </w:rPr>
      </w:pPr>
    </w:p>
    <w:p w:rsidR="00CD5EC3" w:rsidRPr="00CD5EC3" w:rsidRDefault="00CD5EC3" w:rsidP="000D3836">
      <w:pPr>
        <w:spacing w:after="0" w:line="276" w:lineRule="auto"/>
        <w:rPr>
          <w:rFonts w:ascii="Arial" w:hAnsi="Arial" w:cs="Arial"/>
          <w:sz w:val="24"/>
          <w:szCs w:val="24"/>
        </w:rPr>
      </w:pPr>
      <w:r w:rsidRPr="00CD5EC3">
        <w:rPr>
          <w:rFonts w:ascii="Arial" w:hAnsi="Arial" w:cs="Arial"/>
          <w:sz w:val="24"/>
          <w:szCs w:val="24"/>
        </w:rPr>
        <w:t>We have been assured by government departments that they will still fund our Prevent projects that were due to be delivered in this financial year. You will be contacted to re-arrange visits when the current situation is over</w:t>
      </w:r>
    </w:p>
    <w:p w:rsidR="000D3836" w:rsidRDefault="000D3836" w:rsidP="000D3836">
      <w:pPr>
        <w:spacing w:after="0" w:line="276" w:lineRule="auto"/>
        <w:rPr>
          <w:rFonts w:ascii="Century Gothic" w:hAnsi="Century Gothic"/>
          <w:sz w:val="22"/>
          <w:szCs w:val="22"/>
        </w:rPr>
      </w:pPr>
    </w:p>
    <w:p w:rsidR="000D3836" w:rsidRDefault="000D3836" w:rsidP="000D3836">
      <w:pPr>
        <w:rPr>
          <w:rFonts w:ascii="Century Gothic" w:hAnsi="Century Gothic"/>
          <w:sz w:val="22"/>
          <w:szCs w:val="22"/>
          <w:lang w:val="en-US"/>
        </w:rPr>
      </w:pPr>
    </w:p>
    <w:p w:rsidR="000D3836" w:rsidRDefault="00826021" w:rsidP="000D3836">
      <w:pPr>
        <w:rPr>
          <w:rFonts w:ascii="Century Gothic" w:hAnsi="Century Gothic"/>
          <w:sz w:val="22"/>
          <w:szCs w:val="22"/>
          <w:lang w:val="en-US"/>
        </w:rPr>
      </w:pPr>
      <w:r>
        <w:rPr>
          <w:rFonts w:ascii="Arial" w:hAnsi="Arial" w:cs="Arial"/>
          <w:b/>
          <w:color w:val="006871"/>
          <w:sz w:val="32"/>
          <w:szCs w:val="32"/>
        </w:rPr>
        <w:t>Assemblies and Presentations</w:t>
      </w:r>
    </w:p>
    <w:p w:rsidR="00EC1A1C" w:rsidRPr="00EC1A1C" w:rsidRDefault="00826021" w:rsidP="00EC1A1C">
      <w:pPr>
        <w:rPr>
          <w:rFonts w:ascii="Arial" w:hAnsi="Arial" w:cs="Arial"/>
          <w:sz w:val="22"/>
          <w:szCs w:val="22"/>
        </w:rPr>
      </w:pPr>
      <w:r>
        <w:rPr>
          <w:rFonts w:ascii="Century Gothic" w:hAnsi="Century Gothic"/>
          <w:sz w:val="22"/>
          <w:szCs w:val="22"/>
          <w:lang w:val="en-US"/>
        </w:rPr>
        <w:t xml:space="preserve">With schools closed we are really keen to update and develop our resources. </w:t>
      </w:r>
      <w:r w:rsidR="00EC1A1C" w:rsidRPr="00EC1A1C">
        <w:rPr>
          <w:rFonts w:ascii="Arial" w:hAnsi="Arial" w:cs="Arial"/>
          <w:sz w:val="22"/>
          <w:szCs w:val="22"/>
        </w:rPr>
        <w:t xml:space="preserve">If there is an issue or a particular focus that is connected to Prevent and </w:t>
      </w:r>
      <w:r>
        <w:rPr>
          <w:rFonts w:ascii="Arial" w:hAnsi="Arial" w:cs="Arial"/>
          <w:sz w:val="22"/>
          <w:szCs w:val="22"/>
        </w:rPr>
        <w:t>not addressed in our projects, We</w:t>
      </w:r>
      <w:r w:rsidR="00EC1A1C" w:rsidRPr="00EC1A1C">
        <w:rPr>
          <w:rFonts w:ascii="Arial" w:hAnsi="Arial" w:cs="Arial"/>
          <w:sz w:val="22"/>
          <w:szCs w:val="22"/>
        </w:rPr>
        <w:t xml:space="preserve"> would be happy to have a consultation with individual schools and to </w:t>
      </w:r>
      <w:r w:rsidR="00EC1A1C" w:rsidRPr="00EC1A1C">
        <w:rPr>
          <w:rFonts w:ascii="Arial" w:hAnsi="Arial" w:cs="Arial"/>
          <w:b/>
          <w:sz w:val="22"/>
          <w:szCs w:val="22"/>
        </w:rPr>
        <w:t>develop and deliver assemblies or presentations</w:t>
      </w:r>
      <w:r w:rsidR="00EC1A1C" w:rsidRPr="00EC1A1C">
        <w:rPr>
          <w:rFonts w:ascii="Arial" w:hAnsi="Arial" w:cs="Arial"/>
          <w:sz w:val="22"/>
          <w:szCs w:val="22"/>
        </w:rPr>
        <w:t xml:space="preserve"> as necessary.</w:t>
      </w:r>
    </w:p>
    <w:p w:rsidR="00EC1A1C" w:rsidRDefault="00EC1A1C" w:rsidP="00EC1A1C">
      <w:pPr>
        <w:rPr>
          <w:rFonts w:ascii="Arial" w:hAnsi="Arial" w:cs="Arial"/>
          <w:sz w:val="22"/>
          <w:szCs w:val="22"/>
        </w:rPr>
      </w:pPr>
      <w:r>
        <w:rPr>
          <w:rFonts w:ascii="Arial" w:hAnsi="Arial" w:cs="Arial"/>
          <w:sz w:val="22"/>
          <w:szCs w:val="22"/>
        </w:rPr>
        <w:t>Many myths exist around Prevent which are particu</w:t>
      </w:r>
      <w:r w:rsidR="00826021">
        <w:rPr>
          <w:rFonts w:ascii="Arial" w:hAnsi="Arial" w:cs="Arial"/>
          <w:sz w:val="22"/>
          <w:szCs w:val="22"/>
        </w:rPr>
        <w:t xml:space="preserve">larly of concern to parents – we </w:t>
      </w:r>
      <w:r>
        <w:rPr>
          <w:rFonts w:ascii="Arial" w:hAnsi="Arial" w:cs="Arial"/>
          <w:sz w:val="22"/>
          <w:szCs w:val="22"/>
        </w:rPr>
        <w:t xml:space="preserve">would really like to </w:t>
      </w:r>
      <w:r w:rsidRPr="00EC1A1C">
        <w:rPr>
          <w:rFonts w:ascii="Arial" w:hAnsi="Arial" w:cs="Arial"/>
          <w:sz w:val="22"/>
          <w:szCs w:val="22"/>
        </w:rPr>
        <w:t xml:space="preserve">speak to </w:t>
      </w:r>
      <w:r w:rsidRPr="00EC1A1C">
        <w:rPr>
          <w:rFonts w:ascii="Arial" w:hAnsi="Arial" w:cs="Arial"/>
          <w:b/>
          <w:sz w:val="22"/>
          <w:szCs w:val="22"/>
        </w:rPr>
        <w:t>parents</w:t>
      </w:r>
      <w:r w:rsidRPr="00EC1A1C">
        <w:rPr>
          <w:rFonts w:ascii="Arial" w:hAnsi="Arial" w:cs="Arial"/>
          <w:sz w:val="22"/>
          <w:szCs w:val="22"/>
        </w:rPr>
        <w:t xml:space="preserve"> about the work of Prevent, </w:t>
      </w:r>
      <w:r>
        <w:rPr>
          <w:rFonts w:ascii="Arial" w:hAnsi="Arial" w:cs="Arial"/>
          <w:sz w:val="22"/>
          <w:szCs w:val="22"/>
        </w:rPr>
        <w:t xml:space="preserve">to explain what Prevent really is (and, perhaps more importantly, what it is not) and </w:t>
      </w:r>
      <w:r w:rsidRPr="00EC1A1C">
        <w:rPr>
          <w:rFonts w:ascii="Arial" w:hAnsi="Arial" w:cs="Arial"/>
          <w:sz w:val="22"/>
          <w:szCs w:val="22"/>
        </w:rPr>
        <w:t>highlight some of the work we are doing in Bradford to safeguard our young people. If you think this would be a useful for your school</w:t>
      </w:r>
      <w:r w:rsidR="00826021">
        <w:rPr>
          <w:rFonts w:ascii="Arial" w:hAnsi="Arial" w:cs="Arial"/>
          <w:sz w:val="22"/>
          <w:szCs w:val="22"/>
        </w:rPr>
        <w:t xml:space="preserve"> in the future</w:t>
      </w:r>
      <w:r w:rsidRPr="00EC1A1C">
        <w:rPr>
          <w:rFonts w:ascii="Arial" w:hAnsi="Arial" w:cs="Arial"/>
          <w:sz w:val="22"/>
          <w:szCs w:val="22"/>
        </w:rPr>
        <w:t>, please get in touch.</w:t>
      </w:r>
    </w:p>
    <w:p w:rsidR="00225120" w:rsidRDefault="00225120" w:rsidP="00EC1A1C">
      <w:pPr>
        <w:rPr>
          <w:rFonts w:ascii="Arial" w:hAnsi="Arial" w:cs="Arial"/>
          <w:sz w:val="22"/>
          <w:szCs w:val="22"/>
        </w:rPr>
      </w:pPr>
    </w:p>
    <w:p w:rsidR="00225120" w:rsidRDefault="00225120" w:rsidP="00EC1A1C">
      <w:pPr>
        <w:rPr>
          <w:rFonts w:ascii="Arial" w:hAnsi="Arial" w:cs="Arial"/>
          <w:sz w:val="22"/>
          <w:szCs w:val="22"/>
        </w:rPr>
      </w:pPr>
      <w:r>
        <w:rPr>
          <w:rFonts w:ascii="Arial" w:hAnsi="Arial" w:cs="Arial"/>
          <w:sz w:val="22"/>
          <w:szCs w:val="22"/>
        </w:rPr>
        <w:t>Geraldine Cooper</w:t>
      </w:r>
    </w:p>
    <w:p w:rsidR="00225120" w:rsidRPr="00EC1A1C" w:rsidRDefault="00225120" w:rsidP="00EC1A1C">
      <w:pPr>
        <w:rPr>
          <w:rFonts w:ascii="Arial" w:hAnsi="Arial" w:cs="Arial"/>
          <w:sz w:val="22"/>
          <w:szCs w:val="22"/>
        </w:rPr>
      </w:pPr>
      <w:r>
        <w:rPr>
          <w:rFonts w:ascii="Arial" w:hAnsi="Arial" w:cs="Arial"/>
          <w:sz w:val="22"/>
          <w:szCs w:val="22"/>
        </w:rPr>
        <w:t>23 March 2020</w:t>
      </w:r>
    </w:p>
    <w:p w:rsidR="008E701C" w:rsidRPr="00010A75" w:rsidRDefault="008E701C" w:rsidP="00010A75">
      <w:pPr>
        <w:spacing w:after="200" w:line="276" w:lineRule="auto"/>
        <w:rPr>
          <w:rFonts w:ascii="Century Gothic" w:hAnsi="Century Gothic"/>
          <w:sz w:val="32"/>
          <w:szCs w:val="32"/>
        </w:rPr>
      </w:pPr>
    </w:p>
    <w:sectPr w:rsidR="008E701C" w:rsidRPr="00010A75" w:rsidSect="00DF4B45">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92" w:rsidRDefault="003C0892" w:rsidP="003C0892">
      <w:pPr>
        <w:spacing w:after="0" w:line="240" w:lineRule="auto"/>
      </w:pPr>
      <w:r>
        <w:separator/>
      </w:r>
    </w:p>
  </w:endnote>
  <w:endnote w:type="continuationSeparator" w:id="0">
    <w:p w:rsidR="003C0892" w:rsidRDefault="003C0892" w:rsidP="003C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enton Sans">
    <w:altName w:val="Times New Roman"/>
    <w:charset w:val="00"/>
    <w:family w:val="auto"/>
    <w:pitch w:val="default"/>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5" w:rsidRDefault="00DF4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5" w:rsidRDefault="00DF4B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5" w:rsidRDefault="00DF4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92" w:rsidRDefault="003C0892" w:rsidP="003C0892">
      <w:pPr>
        <w:spacing w:after="0" w:line="240" w:lineRule="auto"/>
      </w:pPr>
      <w:r>
        <w:separator/>
      </w:r>
    </w:p>
  </w:footnote>
  <w:footnote w:type="continuationSeparator" w:id="0">
    <w:p w:rsidR="003C0892" w:rsidRDefault="003C0892" w:rsidP="003C0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5" w:rsidRDefault="00DF4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55" w:rsidRDefault="001C0195">
    <w:pPr>
      <w:pStyle w:val="Header"/>
    </w:pPr>
    <w:r w:rsidRPr="00B70B2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676BF30" wp14:editId="74919157">
              <wp:simplePos x="0" y="0"/>
              <wp:positionH relativeFrom="column">
                <wp:posOffset>-438150</wp:posOffset>
              </wp:positionH>
              <wp:positionV relativeFrom="paragraph">
                <wp:posOffset>-339725</wp:posOffset>
              </wp:positionV>
              <wp:extent cx="6858000" cy="895350"/>
              <wp:effectExtent l="19050" t="19050" r="19050" b="1905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95350"/>
                      </a:xfrm>
                      <a:prstGeom prst="rect">
                        <a:avLst/>
                      </a:prstGeom>
                      <a:noFill/>
                      <a:ln w="28575" algn="in">
                        <a:solidFill>
                          <a:srgbClr val="1B5C64"/>
                        </a:solidFill>
                        <a:miter lim="800000"/>
                        <a:headEnd/>
                        <a:tailEnd/>
                      </a:ln>
                      <a:effectLst/>
                      <a:extLst>
                        <a:ext uri="{909E8E84-426E-40DD-AFC4-6F175D3DCCD1}">
                          <a14:hiddenFill xmlns:a14="http://schemas.microsoft.com/office/drawing/2010/main">
                            <a:solidFill>
                              <a:srgbClr val="57068C"/>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C0195" w:rsidRDefault="001C0195" w:rsidP="001C0195">
                          <w:pPr>
                            <w:widowControl w:val="0"/>
                            <w:rPr>
                              <w:rFonts w:ascii="Agency FB" w:hAnsi="Agency FB"/>
                              <w:b/>
                              <w:bCs/>
                              <w:noProof/>
                              <w:color w:val="1B5C64"/>
                              <w:sz w:val="56"/>
                              <w:szCs w:val="56"/>
                              <w14:ligatures w14:val="none"/>
                              <w14:cntxtAlts w14:val="0"/>
                            </w:rPr>
                          </w:pPr>
                          <w:r>
                            <w:rPr>
                              <w:rFonts w:ascii="Agency FB" w:hAnsi="Agency FB"/>
                              <w:b/>
                              <w:bCs/>
                              <w:color w:val="1B5C64"/>
                              <w:sz w:val="56"/>
                              <w:szCs w:val="56"/>
                              <w14:ligatures w14:val="none"/>
                            </w:rPr>
                            <w:t>Bradford Prevent: Education Update</w:t>
                          </w:r>
                          <w:r>
                            <w:rPr>
                              <w:rFonts w:ascii="Agency FB" w:hAnsi="Agency FB"/>
                              <w:b/>
                              <w:bCs/>
                              <w:noProof/>
                              <w:color w:val="1B5C64"/>
                              <w:sz w:val="56"/>
                              <w:szCs w:val="56"/>
                              <w14:ligatures w14:val="none"/>
                              <w14:cntxtAlts w14:val="0"/>
                            </w:rPr>
                            <w:drawing>
                              <wp:inline distT="0" distB="0" distL="0" distR="0" wp14:anchorId="6470CFF9" wp14:editId="56E77B44">
                                <wp:extent cx="1924050" cy="523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23875"/>
                                        </a:xfrm>
                                        <a:prstGeom prst="rect">
                                          <a:avLst/>
                                        </a:prstGeom>
                                        <a:noFill/>
                                        <a:ln>
                                          <a:noFill/>
                                        </a:ln>
                                      </pic:spPr>
                                    </pic:pic>
                                  </a:graphicData>
                                </a:graphic>
                              </wp:inline>
                            </w:drawing>
                          </w:r>
                        </w:p>
                        <w:p w:rsidR="001C0195" w:rsidRDefault="001C0195" w:rsidP="001C0195">
                          <w:pPr>
                            <w:widowControl w:val="0"/>
                            <w:rPr>
                              <w:rFonts w:ascii="Agency FB" w:hAnsi="Agency FB"/>
                              <w:b/>
                              <w:bCs/>
                              <w:color w:val="1B5C64"/>
                              <w:sz w:val="56"/>
                              <w:szCs w:val="5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34.5pt;margin-top:-26.75pt;width:540pt;height:7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cAgMAAFQGAAAOAAAAZHJzL2Uyb0RvYy54bWysVU2PmzAQvVfqf7B8Z4GEr6Alq4SQqtL2&#10;Q9qtenbABKtgU9sJ2Vb97x2bJJvsXqpqL8iDzfN7M2+G27tD16I9lYoJnmH/xsOI8lJUjG8z/O1x&#10;7SQYKU14RVrBaYafqMJ38/fvboc+pRPRiLaiEgEIV+nQZ7jRuk9dV5UN7Yi6ET3lsFkL2RENody6&#10;lSQDoHetO/G8yB2ErHopSqoUvF2Nm3hu8eualvpLXSuqUZth4KbtU9rnxjzd+S1Jt5L0DSuPNMh/&#10;sOgI43DpGWpFNEE7yV5BdayUQola35Sic0Vds5JaDaDG916oeWhIT60WSI7qz2lSbwdbft5/lYhV&#10;GQ4DjDjpoEaP9KDRUhxQbNIz9CqFUw89nNMHeA1ltlJVfy/KHwpxkTeEb+lCSjE0lFRAzzdfuhef&#10;jjjKgGyGT6KCa8hOCwt0qGVncgfZQIAOZXo6l8ZQKeFllISJ58FWCXvJLJyGtnYuSU9f91LpD1R0&#10;yCwyLKH0Fp3s75U2bEh6OmIu42LN2taWv+VoyPAkCeMQI9JuwcjHairRssqcM18oud3krUR7Al7y&#10;l2EeBVYl7Fwe65gGR7esA57AGDjbS0xiCl7ZtSasHddAquUGnFqvjkwhOmhY2veg3/ro98ybFUmR&#10;BE4wiQon8FYrZ7HOAyda+3G4mq7yfOX/MYr9IG1YVVFuiJ887Qf/5pljd41uPLv6SuBVHsLYi5L8&#10;dR7caxo2/aDqWtJiHXpxME2cOA6nTjAtPGeZrHNnkftRFBfLfFm8kFTYNKm3UXXOuWEldlC2h6Ya&#10;UMWMf6bhbOJjCGBYTOKxkEdzlFpiJIX+znRjW9S41WBcZaYoirwY++ACfUzEqdgmOpfrqO05VWCO&#10;kxFsK5nuGftIHzYHcJLpr42onqCpgI7tHBjFsGiE/IXRAGMtw+rnjkiKUfuRQ2NOozCOYA5eBvIy&#10;2FwGhJcAlWENfWGXuR5n566XbNvATeMo4GIBzVwz22fPrECKCWB0WVHHMWtm42VsTz3/DOZ/AQAA&#10;//8DAFBLAwQUAAYACAAAACEAuX/rFuQAAAALAQAADwAAAGRycy9kb3ducmV2LnhtbEyPT0+DQBDF&#10;7yZ+h82YeGsXVPoHWZrGxIRD06TYg71tYQpEdhbZpaV+eqcnvc3Me3nze8lqNK04Y+8aSwrCaQAC&#10;qbBlQ5WC/cf7ZAHCeU2lbi2hgis6WKX3d4mOS3uhHZ5zXwkOIRdrBbX3XSylK2o02k1th8TayfZG&#10;e177Spa9vnC4aeVTEMyk0Q3xh1p3+FZj8ZUPRsGQrze7bH/4vG62P/Pvw0s2DttMqceHcf0KwuPo&#10;/8xww2d0SJnpaAcqnWgVTGZL7uJ5iJ4jEDdHEIZ8OipYzCOQaSL/d0h/AQAA//8DAFBLAQItABQA&#10;BgAIAAAAIQC2gziS/gAAAOEBAAATAAAAAAAAAAAAAAAAAAAAAABbQ29udGVudF9UeXBlc10ueG1s&#10;UEsBAi0AFAAGAAgAAAAhADj9If/WAAAAlAEAAAsAAAAAAAAAAAAAAAAALwEAAF9yZWxzLy5yZWxz&#10;UEsBAi0AFAAGAAgAAAAhAAvUb9wCAwAAVAYAAA4AAAAAAAAAAAAAAAAALgIAAGRycy9lMm9Eb2Mu&#10;eG1sUEsBAi0AFAAGAAgAAAAhALl/6xbkAAAACwEAAA8AAAAAAAAAAAAAAAAAXAUAAGRycy9kb3du&#10;cmV2LnhtbFBLBQYAAAAABAAEAPMAAABtBgAAAAA=&#10;" filled="f" fillcolor="#57068c" strokecolor="#1b5c64" strokeweight="2.25pt" insetpen="t">
              <v:shadow color="#eeece1"/>
              <v:textbox inset="2.88pt,2.88pt,2.88pt,2.88pt">
                <w:txbxContent>
                  <w:p w:rsidR="001C0195" w:rsidRDefault="001C0195" w:rsidP="001C0195">
                    <w:pPr>
                      <w:widowControl w:val="0"/>
                      <w:rPr>
                        <w:rFonts w:ascii="Agency FB" w:hAnsi="Agency FB"/>
                        <w:b/>
                        <w:bCs/>
                        <w:noProof/>
                        <w:color w:val="1B5C64"/>
                        <w:sz w:val="56"/>
                        <w:szCs w:val="56"/>
                        <w14:ligatures w14:val="none"/>
                        <w14:cntxtAlts w14:val="0"/>
                      </w:rPr>
                    </w:pPr>
                    <w:r>
                      <w:rPr>
                        <w:rFonts w:ascii="Agency FB" w:hAnsi="Agency FB"/>
                        <w:b/>
                        <w:bCs/>
                        <w:color w:val="1B5C64"/>
                        <w:sz w:val="56"/>
                        <w:szCs w:val="56"/>
                        <w14:ligatures w14:val="none"/>
                      </w:rPr>
                      <w:t>Bradford Prevent: Education Update</w:t>
                    </w:r>
                    <w:r>
                      <w:rPr>
                        <w:rFonts w:ascii="Agency FB" w:hAnsi="Agency FB"/>
                        <w:b/>
                        <w:bCs/>
                        <w:noProof/>
                        <w:color w:val="1B5C64"/>
                        <w:sz w:val="56"/>
                        <w:szCs w:val="56"/>
                        <w14:ligatures w14:val="none"/>
                        <w14:cntxtAlts w14:val="0"/>
                      </w:rPr>
                      <w:drawing>
                        <wp:inline distT="0" distB="0" distL="0" distR="0" wp14:anchorId="6470CFF9" wp14:editId="56E77B44">
                          <wp:extent cx="1924050" cy="523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523875"/>
                                  </a:xfrm>
                                  <a:prstGeom prst="rect">
                                    <a:avLst/>
                                  </a:prstGeom>
                                  <a:noFill/>
                                  <a:ln>
                                    <a:noFill/>
                                  </a:ln>
                                </pic:spPr>
                              </pic:pic>
                            </a:graphicData>
                          </a:graphic>
                        </wp:inline>
                      </w:drawing>
                    </w:r>
                  </w:p>
                  <w:p w:rsidR="001C0195" w:rsidRDefault="001C0195" w:rsidP="001C0195">
                    <w:pPr>
                      <w:widowControl w:val="0"/>
                      <w:rPr>
                        <w:rFonts w:ascii="Agency FB" w:hAnsi="Agency FB"/>
                        <w:b/>
                        <w:bCs/>
                        <w:color w:val="1B5C64"/>
                        <w:sz w:val="56"/>
                        <w:szCs w:val="56"/>
                        <w14:ligatures w14:val="none"/>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5" w:rsidRDefault="00DF4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73E"/>
    <w:multiLevelType w:val="hybridMultilevel"/>
    <w:tmpl w:val="1F846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64890"/>
    <w:multiLevelType w:val="hybridMultilevel"/>
    <w:tmpl w:val="DDA0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9027B"/>
    <w:multiLevelType w:val="multilevel"/>
    <w:tmpl w:val="A392B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3E77DD"/>
    <w:multiLevelType w:val="multilevel"/>
    <w:tmpl w:val="6EB2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67FB8"/>
    <w:multiLevelType w:val="hybridMultilevel"/>
    <w:tmpl w:val="333E17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187F8C"/>
    <w:multiLevelType w:val="multilevel"/>
    <w:tmpl w:val="FE50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C0F12"/>
    <w:multiLevelType w:val="hybridMultilevel"/>
    <w:tmpl w:val="A4F0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E13155"/>
    <w:multiLevelType w:val="multilevel"/>
    <w:tmpl w:val="A04C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9195A"/>
    <w:multiLevelType w:val="multilevel"/>
    <w:tmpl w:val="B11E5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61C6780"/>
    <w:multiLevelType w:val="multilevel"/>
    <w:tmpl w:val="AFC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7"/>
  </w:num>
  <w:num w:numId="6">
    <w:abstractNumId w:val="8"/>
  </w:num>
  <w:num w:numId="7">
    <w:abstractNumId w:val="5"/>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4A"/>
    <w:rsid w:val="00001C12"/>
    <w:rsid w:val="00002463"/>
    <w:rsid w:val="00010A75"/>
    <w:rsid w:val="00012706"/>
    <w:rsid w:val="0001326D"/>
    <w:rsid w:val="000149D6"/>
    <w:rsid w:val="00025813"/>
    <w:rsid w:val="000328DD"/>
    <w:rsid w:val="00036EC9"/>
    <w:rsid w:val="000444BC"/>
    <w:rsid w:val="00055B01"/>
    <w:rsid w:val="0008046B"/>
    <w:rsid w:val="00082632"/>
    <w:rsid w:val="000B3D8B"/>
    <w:rsid w:val="000D3836"/>
    <w:rsid w:val="000E784E"/>
    <w:rsid w:val="0010220B"/>
    <w:rsid w:val="00111CDE"/>
    <w:rsid w:val="00152196"/>
    <w:rsid w:val="00176116"/>
    <w:rsid w:val="001A0ED5"/>
    <w:rsid w:val="001B07C5"/>
    <w:rsid w:val="001B14CC"/>
    <w:rsid w:val="001B7D6D"/>
    <w:rsid w:val="001C0195"/>
    <w:rsid w:val="001D4B9D"/>
    <w:rsid w:val="001F3ECD"/>
    <w:rsid w:val="00203433"/>
    <w:rsid w:val="00225120"/>
    <w:rsid w:val="0025053F"/>
    <w:rsid w:val="00262673"/>
    <w:rsid w:val="0026444B"/>
    <w:rsid w:val="00281355"/>
    <w:rsid w:val="0029641C"/>
    <w:rsid w:val="002A66AD"/>
    <w:rsid w:val="002B2AF4"/>
    <w:rsid w:val="002B6712"/>
    <w:rsid w:val="002C7CBD"/>
    <w:rsid w:val="002E26DE"/>
    <w:rsid w:val="002E5EF8"/>
    <w:rsid w:val="00320469"/>
    <w:rsid w:val="00330A4A"/>
    <w:rsid w:val="003353EB"/>
    <w:rsid w:val="00351E22"/>
    <w:rsid w:val="003556EF"/>
    <w:rsid w:val="00373344"/>
    <w:rsid w:val="00374D3C"/>
    <w:rsid w:val="003902BB"/>
    <w:rsid w:val="003A32F8"/>
    <w:rsid w:val="003A4472"/>
    <w:rsid w:val="003B2842"/>
    <w:rsid w:val="003C0892"/>
    <w:rsid w:val="003C6388"/>
    <w:rsid w:val="003D39B3"/>
    <w:rsid w:val="003D4086"/>
    <w:rsid w:val="003E611A"/>
    <w:rsid w:val="004105B0"/>
    <w:rsid w:val="0043478D"/>
    <w:rsid w:val="0048320C"/>
    <w:rsid w:val="00485DC6"/>
    <w:rsid w:val="004C5AC9"/>
    <w:rsid w:val="004D383C"/>
    <w:rsid w:val="00512178"/>
    <w:rsid w:val="0053043C"/>
    <w:rsid w:val="00551D1F"/>
    <w:rsid w:val="00552617"/>
    <w:rsid w:val="00556D0A"/>
    <w:rsid w:val="00565BFD"/>
    <w:rsid w:val="005824D5"/>
    <w:rsid w:val="005D7955"/>
    <w:rsid w:val="005D7B5D"/>
    <w:rsid w:val="005E1257"/>
    <w:rsid w:val="005E32BC"/>
    <w:rsid w:val="005E611B"/>
    <w:rsid w:val="00652363"/>
    <w:rsid w:val="00664245"/>
    <w:rsid w:val="0068534A"/>
    <w:rsid w:val="00694A96"/>
    <w:rsid w:val="006A443B"/>
    <w:rsid w:val="006E48C4"/>
    <w:rsid w:val="007147B8"/>
    <w:rsid w:val="00723DCA"/>
    <w:rsid w:val="007376B8"/>
    <w:rsid w:val="00737F87"/>
    <w:rsid w:val="00753FF4"/>
    <w:rsid w:val="007718B8"/>
    <w:rsid w:val="007B1905"/>
    <w:rsid w:val="007D3839"/>
    <w:rsid w:val="007F6B22"/>
    <w:rsid w:val="00823378"/>
    <w:rsid w:val="00826021"/>
    <w:rsid w:val="008531C5"/>
    <w:rsid w:val="00855D08"/>
    <w:rsid w:val="00862001"/>
    <w:rsid w:val="008732D8"/>
    <w:rsid w:val="008747E1"/>
    <w:rsid w:val="00885C08"/>
    <w:rsid w:val="008B1494"/>
    <w:rsid w:val="008C0F6C"/>
    <w:rsid w:val="008C0FD0"/>
    <w:rsid w:val="008C1D7D"/>
    <w:rsid w:val="008E701C"/>
    <w:rsid w:val="008F30DB"/>
    <w:rsid w:val="008F5BC1"/>
    <w:rsid w:val="0092192B"/>
    <w:rsid w:val="00943417"/>
    <w:rsid w:val="0094762A"/>
    <w:rsid w:val="009477E2"/>
    <w:rsid w:val="00947B3A"/>
    <w:rsid w:val="009755B9"/>
    <w:rsid w:val="009875E4"/>
    <w:rsid w:val="009A261A"/>
    <w:rsid w:val="009D532E"/>
    <w:rsid w:val="009E0576"/>
    <w:rsid w:val="009F0EB3"/>
    <w:rsid w:val="009F1FED"/>
    <w:rsid w:val="00A23A55"/>
    <w:rsid w:val="00A75F9A"/>
    <w:rsid w:val="00A778ED"/>
    <w:rsid w:val="00A933C2"/>
    <w:rsid w:val="00AC04B9"/>
    <w:rsid w:val="00AC3178"/>
    <w:rsid w:val="00AC53A0"/>
    <w:rsid w:val="00AE3FDD"/>
    <w:rsid w:val="00B033F0"/>
    <w:rsid w:val="00B04629"/>
    <w:rsid w:val="00B05F63"/>
    <w:rsid w:val="00B127AA"/>
    <w:rsid w:val="00B225ED"/>
    <w:rsid w:val="00B313F1"/>
    <w:rsid w:val="00B370C6"/>
    <w:rsid w:val="00B46652"/>
    <w:rsid w:val="00B5517D"/>
    <w:rsid w:val="00B70B2D"/>
    <w:rsid w:val="00BB1738"/>
    <w:rsid w:val="00BB33AB"/>
    <w:rsid w:val="00BC4FBE"/>
    <w:rsid w:val="00BC53DE"/>
    <w:rsid w:val="00BE7E19"/>
    <w:rsid w:val="00BF6AF6"/>
    <w:rsid w:val="00C04E9A"/>
    <w:rsid w:val="00C37810"/>
    <w:rsid w:val="00C6524B"/>
    <w:rsid w:val="00C65C76"/>
    <w:rsid w:val="00C927EC"/>
    <w:rsid w:val="00C931DA"/>
    <w:rsid w:val="00C957D8"/>
    <w:rsid w:val="00CA0E26"/>
    <w:rsid w:val="00CA52C8"/>
    <w:rsid w:val="00CB35F6"/>
    <w:rsid w:val="00CC145F"/>
    <w:rsid w:val="00CC6996"/>
    <w:rsid w:val="00CD5EC3"/>
    <w:rsid w:val="00CE05AC"/>
    <w:rsid w:val="00CE5840"/>
    <w:rsid w:val="00CF4C35"/>
    <w:rsid w:val="00D06303"/>
    <w:rsid w:val="00D13C7E"/>
    <w:rsid w:val="00D45C66"/>
    <w:rsid w:val="00D56818"/>
    <w:rsid w:val="00D64EBB"/>
    <w:rsid w:val="00D73577"/>
    <w:rsid w:val="00D73F7A"/>
    <w:rsid w:val="00D9799B"/>
    <w:rsid w:val="00DB0880"/>
    <w:rsid w:val="00DC34B1"/>
    <w:rsid w:val="00DC3B66"/>
    <w:rsid w:val="00DD67DC"/>
    <w:rsid w:val="00DD6E24"/>
    <w:rsid w:val="00DF4B45"/>
    <w:rsid w:val="00DF79DF"/>
    <w:rsid w:val="00E0027B"/>
    <w:rsid w:val="00E211E3"/>
    <w:rsid w:val="00E304D9"/>
    <w:rsid w:val="00E53B85"/>
    <w:rsid w:val="00E64450"/>
    <w:rsid w:val="00E91EC2"/>
    <w:rsid w:val="00EA0713"/>
    <w:rsid w:val="00EB1CE9"/>
    <w:rsid w:val="00EB5C65"/>
    <w:rsid w:val="00EC1082"/>
    <w:rsid w:val="00EC1A1C"/>
    <w:rsid w:val="00F057C1"/>
    <w:rsid w:val="00F05F19"/>
    <w:rsid w:val="00F240A9"/>
    <w:rsid w:val="00F3367C"/>
    <w:rsid w:val="00F55A81"/>
    <w:rsid w:val="00F64B92"/>
    <w:rsid w:val="00F710F2"/>
    <w:rsid w:val="00F77455"/>
    <w:rsid w:val="00F7797A"/>
    <w:rsid w:val="00FD204D"/>
    <w:rsid w:val="00FD20FC"/>
    <w:rsid w:val="00FF5259"/>
    <w:rsid w:val="00FF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4A"/>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7F6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862001"/>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paragraph" w:styleId="Heading3">
    <w:name w:val="heading 3"/>
    <w:basedOn w:val="Normal"/>
    <w:link w:val="Heading3Char"/>
    <w:uiPriority w:val="9"/>
    <w:semiHidden/>
    <w:unhideWhenUsed/>
    <w:qFormat/>
    <w:rsid w:val="00862001"/>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paragraph" w:styleId="Heading4">
    <w:name w:val="heading 4"/>
    <w:basedOn w:val="Normal"/>
    <w:next w:val="Normal"/>
    <w:link w:val="Heading4Char"/>
    <w:uiPriority w:val="9"/>
    <w:semiHidden/>
    <w:unhideWhenUsed/>
    <w:qFormat/>
    <w:rsid w:val="00CC69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4A"/>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F7797A"/>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3353EB"/>
    <w:rPr>
      <w:b/>
      <w:bCs/>
    </w:rPr>
  </w:style>
  <w:style w:type="character" w:styleId="Hyperlink">
    <w:name w:val="Hyperlink"/>
    <w:basedOn w:val="DefaultParagraphFont"/>
    <w:uiPriority w:val="99"/>
    <w:unhideWhenUsed/>
    <w:rsid w:val="003353EB"/>
    <w:rPr>
      <w:color w:val="0000FF"/>
      <w:u w:val="single"/>
    </w:rPr>
  </w:style>
  <w:style w:type="paragraph" w:customStyle="1" w:styleId="Default">
    <w:name w:val="Default"/>
    <w:uiPriority w:val="99"/>
    <w:rsid w:val="00C957D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A0713"/>
    <w:rPr>
      <w:color w:val="800080" w:themeColor="followedHyperlink"/>
      <w:u w:val="single"/>
    </w:rPr>
  </w:style>
  <w:style w:type="character" w:customStyle="1" w:styleId="Heading2Char">
    <w:name w:val="Heading 2 Char"/>
    <w:basedOn w:val="DefaultParagraphFont"/>
    <w:link w:val="Heading2"/>
    <w:uiPriority w:val="9"/>
    <w:semiHidden/>
    <w:rsid w:val="008620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6200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CC6996"/>
    <w:rPr>
      <w:rFonts w:asciiTheme="majorHAnsi" w:eastAsiaTheme="majorEastAsia" w:hAnsiTheme="majorHAnsi" w:cstheme="majorBidi"/>
      <w:b/>
      <w:bCs/>
      <w:i/>
      <w:i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7F6B2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Header">
    <w:name w:val="header"/>
    <w:basedOn w:val="Normal"/>
    <w:link w:val="HeaderChar"/>
    <w:uiPriority w:val="99"/>
    <w:unhideWhenUsed/>
    <w:rsid w:val="003C0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89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C0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892"/>
    <w:rPr>
      <w:rFonts w:ascii="Calibri" w:eastAsia="Times New Roman" w:hAnsi="Calibri" w:cs="Times New Roman"/>
      <w:color w:val="000000"/>
      <w:kern w:val="28"/>
      <w:sz w:val="20"/>
      <w:szCs w:val="20"/>
      <w:lang w:eastAsia="en-GB"/>
      <w14:ligatures w14:val="standard"/>
      <w14:cntxtAlts/>
    </w:rPr>
  </w:style>
  <w:style w:type="paragraph" w:customStyle="1" w:styleId="wordsection1">
    <w:name w:val="wordsection1"/>
    <w:basedOn w:val="Normal"/>
    <w:uiPriority w:val="99"/>
    <w:rsid w:val="009A261A"/>
    <w:pPr>
      <w:spacing w:before="100" w:beforeAutospacing="1" w:after="100" w:afterAutospacing="1" w:line="240" w:lineRule="auto"/>
    </w:pPr>
    <w:rPr>
      <w:rFonts w:eastAsiaTheme="minorHAnsi"/>
      <w:color w:val="auto"/>
      <w:kern w:val="0"/>
      <w:sz w:val="22"/>
      <w:szCs w:val="22"/>
      <w14:ligatures w14:val="none"/>
      <w14:cntxtAlts w14:val="0"/>
    </w:rPr>
  </w:style>
  <w:style w:type="paragraph" w:styleId="ListParagraph">
    <w:name w:val="List Paragraph"/>
    <w:basedOn w:val="Normal"/>
    <w:uiPriority w:val="34"/>
    <w:qFormat/>
    <w:rsid w:val="00AC04B9"/>
    <w:pPr>
      <w:ind w:left="720"/>
      <w:contextualSpacing/>
    </w:pPr>
  </w:style>
  <w:style w:type="character" w:customStyle="1" w:styleId="fontstyle01">
    <w:name w:val="fontstyle01"/>
    <w:basedOn w:val="DefaultParagraphFont"/>
    <w:rsid w:val="003C6388"/>
    <w:rPr>
      <w:rFonts w:ascii="Eras Medium ITC" w:hAnsi="Eras Medium ITC" w:hint="default"/>
      <w:b w:val="0"/>
      <w:bCs w:val="0"/>
      <w:i w:val="0"/>
      <w:iCs w:val="0"/>
      <w:color w:val="4D0073"/>
      <w:sz w:val="40"/>
      <w:szCs w:val="40"/>
    </w:rPr>
  </w:style>
  <w:style w:type="character" w:customStyle="1" w:styleId="fontstyle21">
    <w:name w:val="fontstyle21"/>
    <w:basedOn w:val="DefaultParagraphFont"/>
    <w:rsid w:val="003C6388"/>
    <w:rPr>
      <w:rFonts w:ascii="Eras Bold ITC" w:hAnsi="Eras Bold ITC" w:hint="default"/>
      <w:b/>
      <w:bCs/>
      <w:i w:val="0"/>
      <w:iCs w:val="0"/>
      <w:color w:val="4D0073"/>
      <w:sz w:val="96"/>
      <w:szCs w:val="96"/>
    </w:rPr>
  </w:style>
  <w:style w:type="character" w:customStyle="1" w:styleId="fontstyle31">
    <w:name w:val="fontstyle31"/>
    <w:basedOn w:val="DefaultParagraphFont"/>
    <w:rsid w:val="003C6388"/>
    <w:rPr>
      <w:rFonts w:ascii="Eras Demi ITC" w:hAnsi="Eras Demi ITC" w:hint="default"/>
      <w:b w:val="0"/>
      <w:bCs w:val="0"/>
      <w:i w:val="0"/>
      <w:iCs w:val="0"/>
      <w:color w:val="4D0073"/>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4A"/>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7F6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862001"/>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paragraph" w:styleId="Heading3">
    <w:name w:val="heading 3"/>
    <w:basedOn w:val="Normal"/>
    <w:link w:val="Heading3Char"/>
    <w:uiPriority w:val="9"/>
    <w:semiHidden/>
    <w:unhideWhenUsed/>
    <w:qFormat/>
    <w:rsid w:val="00862001"/>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paragraph" w:styleId="Heading4">
    <w:name w:val="heading 4"/>
    <w:basedOn w:val="Normal"/>
    <w:next w:val="Normal"/>
    <w:link w:val="Heading4Char"/>
    <w:uiPriority w:val="9"/>
    <w:semiHidden/>
    <w:unhideWhenUsed/>
    <w:qFormat/>
    <w:rsid w:val="00CC69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4A"/>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F7797A"/>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3353EB"/>
    <w:rPr>
      <w:b/>
      <w:bCs/>
    </w:rPr>
  </w:style>
  <w:style w:type="character" w:styleId="Hyperlink">
    <w:name w:val="Hyperlink"/>
    <w:basedOn w:val="DefaultParagraphFont"/>
    <w:uiPriority w:val="99"/>
    <w:unhideWhenUsed/>
    <w:rsid w:val="003353EB"/>
    <w:rPr>
      <w:color w:val="0000FF"/>
      <w:u w:val="single"/>
    </w:rPr>
  </w:style>
  <w:style w:type="paragraph" w:customStyle="1" w:styleId="Default">
    <w:name w:val="Default"/>
    <w:uiPriority w:val="99"/>
    <w:rsid w:val="00C957D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A0713"/>
    <w:rPr>
      <w:color w:val="800080" w:themeColor="followedHyperlink"/>
      <w:u w:val="single"/>
    </w:rPr>
  </w:style>
  <w:style w:type="character" w:customStyle="1" w:styleId="Heading2Char">
    <w:name w:val="Heading 2 Char"/>
    <w:basedOn w:val="DefaultParagraphFont"/>
    <w:link w:val="Heading2"/>
    <w:uiPriority w:val="9"/>
    <w:semiHidden/>
    <w:rsid w:val="0086200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6200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CC6996"/>
    <w:rPr>
      <w:rFonts w:asciiTheme="majorHAnsi" w:eastAsiaTheme="majorEastAsia" w:hAnsiTheme="majorHAnsi" w:cstheme="majorBidi"/>
      <w:b/>
      <w:bCs/>
      <w:i/>
      <w:i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7F6B2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Header">
    <w:name w:val="header"/>
    <w:basedOn w:val="Normal"/>
    <w:link w:val="HeaderChar"/>
    <w:uiPriority w:val="99"/>
    <w:unhideWhenUsed/>
    <w:rsid w:val="003C0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89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C0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892"/>
    <w:rPr>
      <w:rFonts w:ascii="Calibri" w:eastAsia="Times New Roman" w:hAnsi="Calibri" w:cs="Times New Roman"/>
      <w:color w:val="000000"/>
      <w:kern w:val="28"/>
      <w:sz w:val="20"/>
      <w:szCs w:val="20"/>
      <w:lang w:eastAsia="en-GB"/>
      <w14:ligatures w14:val="standard"/>
      <w14:cntxtAlts/>
    </w:rPr>
  </w:style>
  <w:style w:type="paragraph" w:customStyle="1" w:styleId="wordsection1">
    <w:name w:val="wordsection1"/>
    <w:basedOn w:val="Normal"/>
    <w:uiPriority w:val="99"/>
    <w:rsid w:val="009A261A"/>
    <w:pPr>
      <w:spacing w:before="100" w:beforeAutospacing="1" w:after="100" w:afterAutospacing="1" w:line="240" w:lineRule="auto"/>
    </w:pPr>
    <w:rPr>
      <w:rFonts w:eastAsiaTheme="minorHAnsi"/>
      <w:color w:val="auto"/>
      <w:kern w:val="0"/>
      <w:sz w:val="22"/>
      <w:szCs w:val="22"/>
      <w14:ligatures w14:val="none"/>
      <w14:cntxtAlts w14:val="0"/>
    </w:rPr>
  </w:style>
  <w:style w:type="paragraph" w:styleId="ListParagraph">
    <w:name w:val="List Paragraph"/>
    <w:basedOn w:val="Normal"/>
    <w:uiPriority w:val="34"/>
    <w:qFormat/>
    <w:rsid w:val="00AC04B9"/>
    <w:pPr>
      <w:ind w:left="720"/>
      <w:contextualSpacing/>
    </w:pPr>
  </w:style>
  <w:style w:type="character" w:customStyle="1" w:styleId="fontstyle01">
    <w:name w:val="fontstyle01"/>
    <w:basedOn w:val="DefaultParagraphFont"/>
    <w:rsid w:val="003C6388"/>
    <w:rPr>
      <w:rFonts w:ascii="Eras Medium ITC" w:hAnsi="Eras Medium ITC" w:hint="default"/>
      <w:b w:val="0"/>
      <w:bCs w:val="0"/>
      <w:i w:val="0"/>
      <w:iCs w:val="0"/>
      <w:color w:val="4D0073"/>
      <w:sz w:val="40"/>
      <w:szCs w:val="40"/>
    </w:rPr>
  </w:style>
  <w:style w:type="character" w:customStyle="1" w:styleId="fontstyle21">
    <w:name w:val="fontstyle21"/>
    <w:basedOn w:val="DefaultParagraphFont"/>
    <w:rsid w:val="003C6388"/>
    <w:rPr>
      <w:rFonts w:ascii="Eras Bold ITC" w:hAnsi="Eras Bold ITC" w:hint="default"/>
      <w:b/>
      <w:bCs/>
      <w:i w:val="0"/>
      <w:iCs w:val="0"/>
      <w:color w:val="4D0073"/>
      <w:sz w:val="96"/>
      <w:szCs w:val="96"/>
    </w:rPr>
  </w:style>
  <w:style w:type="character" w:customStyle="1" w:styleId="fontstyle31">
    <w:name w:val="fontstyle31"/>
    <w:basedOn w:val="DefaultParagraphFont"/>
    <w:rsid w:val="003C6388"/>
    <w:rPr>
      <w:rFonts w:ascii="Eras Demi ITC" w:hAnsi="Eras Demi ITC" w:hint="default"/>
      <w:b w:val="0"/>
      <w:bCs w:val="0"/>
      <w:i w:val="0"/>
      <w:iCs w:val="0"/>
      <w:color w:val="4D0073"/>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600">
      <w:bodyDiv w:val="1"/>
      <w:marLeft w:val="0"/>
      <w:marRight w:val="0"/>
      <w:marTop w:val="0"/>
      <w:marBottom w:val="0"/>
      <w:divBdr>
        <w:top w:val="none" w:sz="0" w:space="0" w:color="auto"/>
        <w:left w:val="none" w:sz="0" w:space="0" w:color="auto"/>
        <w:bottom w:val="none" w:sz="0" w:space="0" w:color="auto"/>
        <w:right w:val="none" w:sz="0" w:space="0" w:color="auto"/>
      </w:divBdr>
    </w:div>
    <w:div w:id="32969640">
      <w:bodyDiv w:val="1"/>
      <w:marLeft w:val="0"/>
      <w:marRight w:val="0"/>
      <w:marTop w:val="0"/>
      <w:marBottom w:val="0"/>
      <w:divBdr>
        <w:top w:val="none" w:sz="0" w:space="0" w:color="auto"/>
        <w:left w:val="none" w:sz="0" w:space="0" w:color="auto"/>
        <w:bottom w:val="none" w:sz="0" w:space="0" w:color="auto"/>
        <w:right w:val="none" w:sz="0" w:space="0" w:color="auto"/>
      </w:divBdr>
    </w:div>
    <w:div w:id="50429375">
      <w:bodyDiv w:val="1"/>
      <w:marLeft w:val="0"/>
      <w:marRight w:val="0"/>
      <w:marTop w:val="0"/>
      <w:marBottom w:val="0"/>
      <w:divBdr>
        <w:top w:val="none" w:sz="0" w:space="0" w:color="auto"/>
        <w:left w:val="none" w:sz="0" w:space="0" w:color="auto"/>
        <w:bottom w:val="none" w:sz="0" w:space="0" w:color="auto"/>
        <w:right w:val="none" w:sz="0" w:space="0" w:color="auto"/>
      </w:divBdr>
    </w:div>
    <w:div w:id="69470910">
      <w:bodyDiv w:val="1"/>
      <w:marLeft w:val="0"/>
      <w:marRight w:val="0"/>
      <w:marTop w:val="0"/>
      <w:marBottom w:val="0"/>
      <w:divBdr>
        <w:top w:val="none" w:sz="0" w:space="0" w:color="auto"/>
        <w:left w:val="none" w:sz="0" w:space="0" w:color="auto"/>
        <w:bottom w:val="none" w:sz="0" w:space="0" w:color="auto"/>
        <w:right w:val="none" w:sz="0" w:space="0" w:color="auto"/>
      </w:divBdr>
    </w:div>
    <w:div w:id="163326501">
      <w:bodyDiv w:val="1"/>
      <w:marLeft w:val="0"/>
      <w:marRight w:val="0"/>
      <w:marTop w:val="0"/>
      <w:marBottom w:val="0"/>
      <w:divBdr>
        <w:top w:val="none" w:sz="0" w:space="0" w:color="auto"/>
        <w:left w:val="none" w:sz="0" w:space="0" w:color="auto"/>
        <w:bottom w:val="none" w:sz="0" w:space="0" w:color="auto"/>
        <w:right w:val="none" w:sz="0" w:space="0" w:color="auto"/>
      </w:divBdr>
    </w:div>
    <w:div w:id="240675420">
      <w:bodyDiv w:val="1"/>
      <w:marLeft w:val="0"/>
      <w:marRight w:val="0"/>
      <w:marTop w:val="0"/>
      <w:marBottom w:val="0"/>
      <w:divBdr>
        <w:top w:val="none" w:sz="0" w:space="0" w:color="auto"/>
        <w:left w:val="none" w:sz="0" w:space="0" w:color="auto"/>
        <w:bottom w:val="none" w:sz="0" w:space="0" w:color="auto"/>
        <w:right w:val="none" w:sz="0" w:space="0" w:color="auto"/>
      </w:divBdr>
    </w:div>
    <w:div w:id="281807897">
      <w:bodyDiv w:val="1"/>
      <w:marLeft w:val="0"/>
      <w:marRight w:val="0"/>
      <w:marTop w:val="0"/>
      <w:marBottom w:val="0"/>
      <w:divBdr>
        <w:top w:val="none" w:sz="0" w:space="0" w:color="auto"/>
        <w:left w:val="none" w:sz="0" w:space="0" w:color="auto"/>
        <w:bottom w:val="none" w:sz="0" w:space="0" w:color="auto"/>
        <w:right w:val="none" w:sz="0" w:space="0" w:color="auto"/>
      </w:divBdr>
    </w:div>
    <w:div w:id="290939362">
      <w:bodyDiv w:val="1"/>
      <w:marLeft w:val="0"/>
      <w:marRight w:val="0"/>
      <w:marTop w:val="0"/>
      <w:marBottom w:val="0"/>
      <w:divBdr>
        <w:top w:val="none" w:sz="0" w:space="0" w:color="auto"/>
        <w:left w:val="none" w:sz="0" w:space="0" w:color="auto"/>
        <w:bottom w:val="none" w:sz="0" w:space="0" w:color="auto"/>
        <w:right w:val="none" w:sz="0" w:space="0" w:color="auto"/>
      </w:divBdr>
    </w:div>
    <w:div w:id="300769870">
      <w:bodyDiv w:val="1"/>
      <w:marLeft w:val="0"/>
      <w:marRight w:val="0"/>
      <w:marTop w:val="0"/>
      <w:marBottom w:val="0"/>
      <w:divBdr>
        <w:top w:val="none" w:sz="0" w:space="0" w:color="auto"/>
        <w:left w:val="none" w:sz="0" w:space="0" w:color="auto"/>
        <w:bottom w:val="none" w:sz="0" w:space="0" w:color="auto"/>
        <w:right w:val="none" w:sz="0" w:space="0" w:color="auto"/>
      </w:divBdr>
      <w:divsChild>
        <w:div w:id="861866649">
          <w:marLeft w:val="0"/>
          <w:marRight w:val="0"/>
          <w:marTop w:val="0"/>
          <w:marBottom w:val="240"/>
          <w:divBdr>
            <w:top w:val="none" w:sz="0" w:space="0" w:color="auto"/>
            <w:left w:val="none" w:sz="0" w:space="0" w:color="auto"/>
            <w:bottom w:val="none" w:sz="0" w:space="0" w:color="auto"/>
            <w:right w:val="none" w:sz="0" w:space="0" w:color="auto"/>
          </w:divBdr>
        </w:div>
      </w:divsChild>
    </w:div>
    <w:div w:id="337470133">
      <w:bodyDiv w:val="1"/>
      <w:marLeft w:val="0"/>
      <w:marRight w:val="0"/>
      <w:marTop w:val="0"/>
      <w:marBottom w:val="0"/>
      <w:divBdr>
        <w:top w:val="none" w:sz="0" w:space="0" w:color="auto"/>
        <w:left w:val="none" w:sz="0" w:space="0" w:color="auto"/>
        <w:bottom w:val="none" w:sz="0" w:space="0" w:color="auto"/>
        <w:right w:val="none" w:sz="0" w:space="0" w:color="auto"/>
      </w:divBdr>
      <w:divsChild>
        <w:div w:id="2108429477">
          <w:marLeft w:val="0"/>
          <w:marRight w:val="0"/>
          <w:marTop w:val="0"/>
          <w:marBottom w:val="0"/>
          <w:divBdr>
            <w:top w:val="none" w:sz="0" w:space="0" w:color="auto"/>
            <w:left w:val="none" w:sz="0" w:space="0" w:color="auto"/>
            <w:bottom w:val="none" w:sz="0" w:space="0" w:color="auto"/>
            <w:right w:val="none" w:sz="0" w:space="0" w:color="auto"/>
          </w:divBdr>
          <w:divsChild>
            <w:div w:id="6446867">
              <w:marLeft w:val="0"/>
              <w:marRight w:val="0"/>
              <w:marTop w:val="0"/>
              <w:marBottom w:val="0"/>
              <w:divBdr>
                <w:top w:val="none" w:sz="0" w:space="0" w:color="auto"/>
                <w:left w:val="none" w:sz="0" w:space="0" w:color="auto"/>
                <w:bottom w:val="none" w:sz="0" w:space="0" w:color="auto"/>
                <w:right w:val="none" w:sz="0" w:space="0" w:color="auto"/>
              </w:divBdr>
              <w:divsChild>
                <w:div w:id="2020355248">
                  <w:marLeft w:val="0"/>
                  <w:marRight w:val="0"/>
                  <w:marTop w:val="0"/>
                  <w:marBottom w:val="750"/>
                  <w:divBdr>
                    <w:top w:val="none" w:sz="0" w:space="0" w:color="auto"/>
                    <w:left w:val="none" w:sz="0" w:space="0" w:color="auto"/>
                    <w:bottom w:val="none" w:sz="0" w:space="0" w:color="auto"/>
                    <w:right w:val="none" w:sz="0" w:space="0" w:color="auto"/>
                  </w:divBdr>
                  <w:divsChild>
                    <w:div w:id="501942733">
                      <w:marLeft w:val="0"/>
                      <w:marRight w:val="0"/>
                      <w:marTop w:val="0"/>
                      <w:marBottom w:val="0"/>
                      <w:divBdr>
                        <w:top w:val="none" w:sz="0" w:space="0" w:color="auto"/>
                        <w:left w:val="none" w:sz="0" w:space="0" w:color="auto"/>
                        <w:bottom w:val="none" w:sz="0" w:space="0" w:color="auto"/>
                        <w:right w:val="none" w:sz="0" w:space="0" w:color="auto"/>
                      </w:divBdr>
                      <w:divsChild>
                        <w:div w:id="453597608">
                          <w:marLeft w:val="0"/>
                          <w:marRight w:val="0"/>
                          <w:marTop w:val="0"/>
                          <w:marBottom w:val="0"/>
                          <w:divBdr>
                            <w:top w:val="none" w:sz="0" w:space="0" w:color="auto"/>
                            <w:left w:val="none" w:sz="0" w:space="0" w:color="auto"/>
                            <w:bottom w:val="none" w:sz="0" w:space="0" w:color="auto"/>
                            <w:right w:val="none" w:sz="0" w:space="0" w:color="auto"/>
                          </w:divBdr>
                          <w:divsChild>
                            <w:div w:id="48503834">
                              <w:marLeft w:val="0"/>
                              <w:marRight w:val="0"/>
                              <w:marTop w:val="0"/>
                              <w:marBottom w:val="0"/>
                              <w:divBdr>
                                <w:top w:val="none" w:sz="0" w:space="0" w:color="auto"/>
                                <w:left w:val="none" w:sz="0" w:space="0" w:color="auto"/>
                                <w:bottom w:val="none" w:sz="0" w:space="0" w:color="auto"/>
                                <w:right w:val="none" w:sz="0" w:space="0" w:color="auto"/>
                              </w:divBdr>
                              <w:divsChild>
                                <w:div w:id="1558659337">
                                  <w:marLeft w:val="0"/>
                                  <w:marRight w:val="0"/>
                                  <w:marTop w:val="0"/>
                                  <w:marBottom w:val="0"/>
                                  <w:divBdr>
                                    <w:top w:val="none" w:sz="0" w:space="0" w:color="auto"/>
                                    <w:left w:val="none" w:sz="0" w:space="0" w:color="auto"/>
                                    <w:bottom w:val="none" w:sz="0" w:space="0" w:color="auto"/>
                                    <w:right w:val="none" w:sz="0" w:space="0" w:color="auto"/>
                                  </w:divBdr>
                                  <w:divsChild>
                                    <w:div w:id="1936093685">
                                      <w:marLeft w:val="0"/>
                                      <w:marRight w:val="0"/>
                                      <w:marTop w:val="0"/>
                                      <w:marBottom w:val="0"/>
                                      <w:divBdr>
                                        <w:top w:val="none" w:sz="0" w:space="0" w:color="auto"/>
                                        <w:left w:val="none" w:sz="0" w:space="0" w:color="auto"/>
                                        <w:bottom w:val="none" w:sz="0" w:space="0" w:color="auto"/>
                                        <w:right w:val="none" w:sz="0" w:space="0" w:color="auto"/>
                                      </w:divBdr>
                                      <w:divsChild>
                                        <w:div w:id="2128231771">
                                          <w:marLeft w:val="0"/>
                                          <w:marRight w:val="0"/>
                                          <w:marTop w:val="0"/>
                                          <w:marBottom w:val="0"/>
                                          <w:divBdr>
                                            <w:top w:val="none" w:sz="0" w:space="0" w:color="auto"/>
                                            <w:left w:val="none" w:sz="0" w:space="0" w:color="auto"/>
                                            <w:bottom w:val="none" w:sz="0" w:space="0" w:color="auto"/>
                                            <w:right w:val="none" w:sz="0" w:space="0" w:color="auto"/>
                                          </w:divBdr>
                                          <w:divsChild>
                                            <w:div w:id="790785672">
                                              <w:marLeft w:val="0"/>
                                              <w:marRight w:val="0"/>
                                              <w:marTop w:val="0"/>
                                              <w:marBottom w:val="0"/>
                                              <w:divBdr>
                                                <w:top w:val="none" w:sz="0" w:space="0" w:color="auto"/>
                                                <w:left w:val="none" w:sz="0" w:space="0" w:color="auto"/>
                                                <w:bottom w:val="none" w:sz="0" w:space="0" w:color="auto"/>
                                                <w:right w:val="none" w:sz="0" w:space="0" w:color="auto"/>
                                              </w:divBdr>
                                              <w:divsChild>
                                                <w:div w:id="1774015652">
                                                  <w:marLeft w:val="0"/>
                                                  <w:marRight w:val="0"/>
                                                  <w:marTop w:val="0"/>
                                                  <w:marBottom w:val="0"/>
                                                  <w:divBdr>
                                                    <w:top w:val="none" w:sz="0" w:space="0" w:color="auto"/>
                                                    <w:left w:val="none" w:sz="0" w:space="0" w:color="auto"/>
                                                    <w:bottom w:val="none" w:sz="0" w:space="0" w:color="auto"/>
                                                    <w:right w:val="none" w:sz="0" w:space="0" w:color="auto"/>
                                                  </w:divBdr>
                                                  <w:divsChild>
                                                    <w:div w:id="3090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47066">
      <w:bodyDiv w:val="1"/>
      <w:marLeft w:val="0"/>
      <w:marRight w:val="0"/>
      <w:marTop w:val="0"/>
      <w:marBottom w:val="0"/>
      <w:divBdr>
        <w:top w:val="none" w:sz="0" w:space="0" w:color="auto"/>
        <w:left w:val="none" w:sz="0" w:space="0" w:color="auto"/>
        <w:bottom w:val="none" w:sz="0" w:space="0" w:color="auto"/>
        <w:right w:val="none" w:sz="0" w:space="0" w:color="auto"/>
      </w:divBdr>
    </w:div>
    <w:div w:id="363946411">
      <w:bodyDiv w:val="1"/>
      <w:marLeft w:val="0"/>
      <w:marRight w:val="0"/>
      <w:marTop w:val="0"/>
      <w:marBottom w:val="0"/>
      <w:divBdr>
        <w:top w:val="none" w:sz="0" w:space="0" w:color="auto"/>
        <w:left w:val="none" w:sz="0" w:space="0" w:color="auto"/>
        <w:bottom w:val="none" w:sz="0" w:space="0" w:color="auto"/>
        <w:right w:val="none" w:sz="0" w:space="0" w:color="auto"/>
      </w:divBdr>
    </w:div>
    <w:div w:id="428163085">
      <w:bodyDiv w:val="1"/>
      <w:marLeft w:val="0"/>
      <w:marRight w:val="0"/>
      <w:marTop w:val="0"/>
      <w:marBottom w:val="0"/>
      <w:divBdr>
        <w:top w:val="none" w:sz="0" w:space="0" w:color="auto"/>
        <w:left w:val="none" w:sz="0" w:space="0" w:color="auto"/>
        <w:bottom w:val="none" w:sz="0" w:space="0" w:color="auto"/>
        <w:right w:val="none" w:sz="0" w:space="0" w:color="auto"/>
      </w:divBdr>
    </w:div>
    <w:div w:id="533927099">
      <w:bodyDiv w:val="1"/>
      <w:marLeft w:val="0"/>
      <w:marRight w:val="0"/>
      <w:marTop w:val="0"/>
      <w:marBottom w:val="0"/>
      <w:divBdr>
        <w:top w:val="none" w:sz="0" w:space="0" w:color="auto"/>
        <w:left w:val="none" w:sz="0" w:space="0" w:color="auto"/>
        <w:bottom w:val="none" w:sz="0" w:space="0" w:color="auto"/>
        <w:right w:val="none" w:sz="0" w:space="0" w:color="auto"/>
      </w:divBdr>
    </w:div>
    <w:div w:id="580868461">
      <w:bodyDiv w:val="1"/>
      <w:marLeft w:val="0"/>
      <w:marRight w:val="0"/>
      <w:marTop w:val="0"/>
      <w:marBottom w:val="0"/>
      <w:divBdr>
        <w:top w:val="none" w:sz="0" w:space="0" w:color="auto"/>
        <w:left w:val="none" w:sz="0" w:space="0" w:color="auto"/>
        <w:bottom w:val="none" w:sz="0" w:space="0" w:color="auto"/>
        <w:right w:val="none" w:sz="0" w:space="0" w:color="auto"/>
      </w:divBdr>
    </w:div>
    <w:div w:id="650523379">
      <w:bodyDiv w:val="1"/>
      <w:marLeft w:val="0"/>
      <w:marRight w:val="0"/>
      <w:marTop w:val="0"/>
      <w:marBottom w:val="0"/>
      <w:divBdr>
        <w:top w:val="none" w:sz="0" w:space="0" w:color="auto"/>
        <w:left w:val="none" w:sz="0" w:space="0" w:color="auto"/>
        <w:bottom w:val="none" w:sz="0" w:space="0" w:color="auto"/>
        <w:right w:val="none" w:sz="0" w:space="0" w:color="auto"/>
      </w:divBdr>
    </w:div>
    <w:div w:id="680472906">
      <w:bodyDiv w:val="1"/>
      <w:marLeft w:val="0"/>
      <w:marRight w:val="0"/>
      <w:marTop w:val="0"/>
      <w:marBottom w:val="0"/>
      <w:divBdr>
        <w:top w:val="none" w:sz="0" w:space="0" w:color="auto"/>
        <w:left w:val="none" w:sz="0" w:space="0" w:color="auto"/>
        <w:bottom w:val="none" w:sz="0" w:space="0" w:color="auto"/>
        <w:right w:val="none" w:sz="0" w:space="0" w:color="auto"/>
      </w:divBdr>
    </w:div>
    <w:div w:id="699431621">
      <w:bodyDiv w:val="1"/>
      <w:marLeft w:val="0"/>
      <w:marRight w:val="0"/>
      <w:marTop w:val="0"/>
      <w:marBottom w:val="0"/>
      <w:divBdr>
        <w:top w:val="none" w:sz="0" w:space="0" w:color="auto"/>
        <w:left w:val="none" w:sz="0" w:space="0" w:color="auto"/>
        <w:bottom w:val="none" w:sz="0" w:space="0" w:color="auto"/>
        <w:right w:val="none" w:sz="0" w:space="0" w:color="auto"/>
      </w:divBdr>
    </w:div>
    <w:div w:id="764695289">
      <w:bodyDiv w:val="1"/>
      <w:marLeft w:val="0"/>
      <w:marRight w:val="0"/>
      <w:marTop w:val="0"/>
      <w:marBottom w:val="0"/>
      <w:divBdr>
        <w:top w:val="none" w:sz="0" w:space="0" w:color="auto"/>
        <w:left w:val="none" w:sz="0" w:space="0" w:color="auto"/>
        <w:bottom w:val="none" w:sz="0" w:space="0" w:color="auto"/>
        <w:right w:val="none" w:sz="0" w:space="0" w:color="auto"/>
      </w:divBdr>
    </w:div>
    <w:div w:id="792869427">
      <w:bodyDiv w:val="1"/>
      <w:marLeft w:val="0"/>
      <w:marRight w:val="0"/>
      <w:marTop w:val="0"/>
      <w:marBottom w:val="0"/>
      <w:divBdr>
        <w:top w:val="none" w:sz="0" w:space="0" w:color="auto"/>
        <w:left w:val="none" w:sz="0" w:space="0" w:color="auto"/>
        <w:bottom w:val="none" w:sz="0" w:space="0" w:color="auto"/>
        <w:right w:val="none" w:sz="0" w:space="0" w:color="auto"/>
      </w:divBdr>
    </w:div>
    <w:div w:id="860782500">
      <w:bodyDiv w:val="1"/>
      <w:marLeft w:val="0"/>
      <w:marRight w:val="0"/>
      <w:marTop w:val="0"/>
      <w:marBottom w:val="0"/>
      <w:divBdr>
        <w:top w:val="none" w:sz="0" w:space="0" w:color="auto"/>
        <w:left w:val="none" w:sz="0" w:space="0" w:color="auto"/>
        <w:bottom w:val="none" w:sz="0" w:space="0" w:color="auto"/>
        <w:right w:val="none" w:sz="0" w:space="0" w:color="auto"/>
      </w:divBdr>
    </w:div>
    <w:div w:id="888876634">
      <w:bodyDiv w:val="1"/>
      <w:marLeft w:val="0"/>
      <w:marRight w:val="0"/>
      <w:marTop w:val="0"/>
      <w:marBottom w:val="0"/>
      <w:divBdr>
        <w:top w:val="none" w:sz="0" w:space="0" w:color="auto"/>
        <w:left w:val="none" w:sz="0" w:space="0" w:color="auto"/>
        <w:bottom w:val="none" w:sz="0" w:space="0" w:color="auto"/>
        <w:right w:val="none" w:sz="0" w:space="0" w:color="auto"/>
      </w:divBdr>
    </w:div>
    <w:div w:id="1114402437">
      <w:bodyDiv w:val="1"/>
      <w:marLeft w:val="0"/>
      <w:marRight w:val="0"/>
      <w:marTop w:val="0"/>
      <w:marBottom w:val="0"/>
      <w:divBdr>
        <w:top w:val="none" w:sz="0" w:space="0" w:color="auto"/>
        <w:left w:val="none" w:sz="0" w:space="0" w:color="auto"/>
        <w:bottom w:val="none" w:sz="0" w:space="0" w:color="auto"/>
        <w:right w:val="none" w:sz="0" w:space="0" w:color="auto"/>
      </w:divBdr>
    </w:div>
    <w:div w:id="1134447199">
      <w:bodyDiv w:val="1"/>
      <w:marLeft w:val="0"/>
      <w:marRight w:val="0"/>
      <w:marTop w:val="0"/>
      <w:marBottom w:val="0"/>
      <w:divBdr>
        <w:top w:val="none" w:sz="0" w:space="0" w:color="auto"/>
        <w:left w:val="none" w:sz="0" w:space="0" w:color="auto"/>
        <w:bottom w:val="none" w:sz="0" w:space="0" w:color="auto"/>
        <w:right w:val="none" w:sz="0" w:space="0" w:color="auto"/>
      </w:divBdr>
    </w:div>
    <w:div w:id="1134837785">
      <w:bodyDiv w:val="1"/>
      <w:marLeft w:val="0"/>
      <w:marRight w:val="0"/>
      <w:marTop w:val="0"/>
      <w:marBottom w:val="0"/>
      <w:divBdr>
        <w:top w:val="none" w:sz="0" w:space="0" w:color="auto"/>
        <w:left w:val="none" w:sz="0" w:space="0" w:color="auto"/>
        <w:bottom w:val="none" w:sz="0" w:space="0" w:color="auto"/>
        <w:right w:val="none" w:sz="0" w:space="0" w:color="auto"/>
      </w:divBdr>
    </w:div>
    <w:div w:id="1245215145">
      <w:bodyDiv w:val="1"/>
      <w:marLeft w:val="0"/>
      <w:marRight w:val="0"/>
      <w:marTop w:val="0"/>
      <w:marBottom w:val="0"/>
      <w:divBdr>
        <w:top w:val="none" w:sz="0" w:space="0" w:color="auto"/>
        <w:left w:val="none" w:sz="0" w:space="0" w:color="auto"/>
        <w:bottom w:val="none" w:sz="0" w:space="0" w:color="auto"/>
        <w:right w:val="none" w:sz="0" w:space="0" w:color="auto"/>
      </w:divBdr>
    </w:div>
    <w:div w:id="1263076944">
      <w:bodyDiv w:val="1"/>
      <w:marLeft w:val="0"/>
      <w:marRight w:val="0"/>
      <w:marTop w:val="0"/>
      <w:marBottom w:val="0"/>
      <w:divBdr>
        <w:top w:val="none" w:sz="0" w:space="0" w:color="auto"/>
        <w:left w:val="none" w:sz="0" w:space="0" w:color="auto"/>
        <w:bottom w:val="none" w:sz="0" w:space="0" w:color="auto"/>
        <w:right w:val="none" w:sz="0" w:space="0" w:color="auto"/>
      </w:divBdr>
    </w:div>
    <w:div w:id="1273707673">
      <w:bodyDiv w:val="1"/>
      <w:marLeft w:val="0"/>
      <w:marRight w:val="0"/>
      <w:marTop w:val="0"/>
      <w:marBottom w:val="0"/>
      <w:divBdr>
        <w:top w:val="none" w:sz="0" w:space="0" w:color="auto"/>
        <w:left w:val="none" w:sz="0" w:space="0" w:color="auto"/>
        <w:bottom w:val="none" w:sz="0" w:space="0" w:color="auto"/>
        <w:right w:val="none" w:sz="0" w:space="0" w:color="auto"/>
      </w:divBdr>
    </w:div>
    <w:div w:id="1274752700">
      <w:bodyDiv w:val="1"/>
      <w:marLeft w:val="0"/>
      <w:marRight w:val="0"/>
      <w:marTop w:val="0"/>
      <w:marBottom w:val="0"/>
      <w:divBdr>
        <w:top w:val="none" w:sz="0" w:space="0" w:color="auto"/>
        <w:left w:val="none" w:sz="0" w:space="0" w:color="auto"/>
        <w:bottom w:val="none" w:sz="0" w:space="0" w:color="auto"/>
        <w:right w:val="none" w:sz="0" w:space="0" w:color="auto"/>
      </w:divBdr>
    </w:div>
    <w:div w:id="1339650757">
      <w:bodyDiv w:val="1"/>
      <w:marLeft w:val="0"/>
      <w:marRight w:val="0"/>
      <w:marTop w:val="0"/>
      <w:marBottom w:val="0"/>
      <w:divBdr>
        <w:top w:val="none" w:sz="0" w:space="0" w:color="auto"/>
        <w:left w:val="none" w:sz="0" w:space="0" w:color="auto"/>
        <w:bottom w:val="none" w:sz="0" w:space="0" w:color="auto"/>
        <w:right w:val="none" w:sz="0" w:space="0" w:color="auto"/>
      </w:divBdr>
      <w:divsChild>
        <w:div w:id="1933277858">
          <w:marLeft w:val="-408"/>
          <w:marRight w:val="0"/>
          <w:marTop w:val="750"/>
          <w:marBottom w:val="0"/>
          <w:divBdr>
            <w:top w:val="none" w:sz="0" w:space="0" w:color="auto"/>
            <w:left w:val="none" w:sz="0" w:space="0" w:color="auto"/>
            <w:bottom w:val="none" w:sz="0" w:space="0" w:color="auto"/>
            <w:right w:val="none" w:sz="0" w:space="0" w:color="auto"/>
          </w:divBdr>
          <w:divsChild>
            <w:div w:id="942955669">
              <w:marLeft w:val="420"/>
              <w:marRight w:val="0"/>
              <w:marTop w:val="0"/>
              <w:marBottom w:val="0"/>
              <w:divBdr>
                <w:top w:val="none" w:sz="0" w:space="0" w:color="auto"/>
                <w:left w:val="none" w:sz="0" w:space="0" w:color="auto"/>
                <w:bottom w:val="none" w:sz="0" w:space="0" w:color="auto"/>
                <w:right w:val="none" w:sz="0" w:space="0" w:color="auto"/>
              </w:divBdr>
              <w:divsChild>
                <w:div w:id="10843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0039">
      <w:bodyDiv w:val="1"/>
      <w:marLeft w:val="0"/>
      <w:marRight w:val="0"/>
      <w:marTop w:val="0"/>
      <w:marBottom w:val="0"/>
      <w:divBdr>
        <w:top w:val="none" w:sz="0" w:space="0" w:color="auto"/>
        <w:left w:val="none" w:sz="0" w:space="0" w:color="auto"/>
        <w:bottom w:val="none" w:sz="0" w:space="0" w:color="auto"/>
        <w:right w:val="none" w:sz="0" w:space="0" w:color="auto"/>
      </w:divBdr>
    </w:div>
    <w:div w:id="1417481574">
      <w:bodyDiv w:val="1"/>
      <w:marLeft w:val="0"/>
      <w:marRight w:val="0"/>
      <w:marTop w:val="0"/>
      <w:marBottom w:val="0"/>
      <w:divBdr>
        <w:top w:val="none" w:sz="0" w:space="0" w:color="auto"/>
        <w:left w:val="none" w:sz="0" w:space="0" w:color="auto"/>
        <w:bottom w:val="none" w:sz="0" w:space="0" w:color="auto"/>
        <w:right w:val="none" w:sz="0" w:space="0" w:color="auto"/>
      </w:divBdr>
    </w:div>
    <w:div w:id="1419985281">
      <w:bodyDiv w:val="1"/>
      <w:marLeft w:val="0"/>
      <w:marRight w:val="0"/>
      <w:marTop w:val="0"/>
      <w:marBottom w:val="0"/>
      <w:divBdr>
        <w:top w:val="none" w:sz="0" w:space="0" w:color="auto"/>
        <w:left w:val="none" w:sz="0" w:space="0" w:color="auto"/>
        <w:bottom w:val="none" w:sz="0" w:space="0" w:color="auto"/>
        <w:right w:val="none" w:sz="0" w:space="0" w:color="auto"/>
      </w:divBdr>
    </w:div>
    <w:div w:id="1520855037">
      <w:bodyDiv w:val="1"/>
      <w:marLeft w:val="0"/>
      <w:marRight w:val="0"/>
      <w:marTop w:val="0"/>
      <w:marBottom w:val="0"/>
      <w:divBdr>
        <w:top w:val="none" w:sz="0" w:space="0" w:color="auto"/>
        <w:left w:val="none" w:sz="0" w:space="0" w:color="auto"/>
        <w:bottom w:val="none" w:sz="0" w:space="0" w:color="auto"/>
        <w:right w:val="none" w:sz="0" w:space="0" w:color="auto"/>
      </w:divBdr>
    </w:div>
    <w:div w:id="1627278849">
      <w:bodyDiv w:val="1"/>
      <w:marLeft w:val="0"/>
      <w:marRight w:val="0"/>
      <w:marTop w:val="0"/>
      <w:marBottom w:val="0"/>
      <w:divBdr>
        <w:top w:val="none" w:sz="0" w:space="0" w:color="auto"/>
        <w:left w:val="none" w:sz="0" w:space="0" w:color="auto"/>
        <w:bottom w:val="none" w:sz="0" w:space="0" w:color="auto"/>
        <w:right w:val="none" w:sz="0" w:space="0" w:color="auto"/>
      </w:divBdr>
    </w:div>
    <w:div w:id="1695880552">
      <w:bodyDiv w:val="1"/>
      <w:marLeft w:val="0"/>
      <w:marRight w:val="0"/>
      <w:marTop w:val="0"/>
      <w:marBottom w:val="0"/>
      <w:divBdr>
        <w:top w:val="none" w:sz="0" w:space="0" w:color="auto"/>
        <w:left w:val="none" w:sz="0" w:space="0" w:color="auto"/>
        <w:bottom w:val="none" w:sz="0" w:space="0" w:color="auto"/>
        <w:right w:val="none" w:sz="0" w:space="0" w:color="auto"/>
      </w:divBdr>
    </w:div>
    <w:div w:id="1755394475">
      <w:bodyDiv w:val="1"/>
      <w:marLeft w:val="0"/>
      <w:marRight w:val="0"/>
      <w:marTop w:val="0"/>
      <w:marBottom w:val="0"/>
      <w:divBdr>
        <w:top w:val="none" w:sz="0" w:space="0" w:color="auto"/>
        <w:left w:val="none" w:sz="0" w:space="0" w:color="auto"/>
        <w:bottom w:val="none" w:sz="0" w:space="0" w:color="auto"/>
        <w:right w:val="none" w:sz="0" w:space="0" w:color="auto"/>
      </w:divBdr>
    </w:div>
    <w:div w:id="1913269866">
      <w:bodyDiv w:val="1"/>
      <w:marLeft w:val="0"/>
      <w:marRight w:val="0"/>
      <w:marTop w:val="0"/>
      <w:marBottom w:val="0"/>
      <w:divBdr>
        <w:top w:val="none" w:sz="0" w:space="0" w:color="auto"/>
        <w:left w:val="none" w:sz="0" w:space="0" w:color="auto"/>
        <w:bottom w:val="none" w:sz="0" w:space="0" w:color="auto"/>
        <w:right w:val="none" w:sz="0" w:space="0" w:color="auto"/>
      </w:divBdr>
    </w:div>
    <w:div w:id="1947493787">
      <w:bodyDiv w:val="1"/>
      <w:marLeft w:val="0"/>
      <w:marRight w:val="0"/>
      <w:marTop w:val="0"/>
      <w:marBottom w:val="0"/>
      <w:divBdr>
        <w:top w:val="none" w:sz="0" w:space="0" w:color="auto"/>
        <w:left w:val="none" w:sz="0" w:space="0" w:color="auto"/>
        <w:bottom w:val="none" w:sz="0" w:space="0" w:color="auto"/>
        <w:right w:val="none" w:sz="0" w:space="0" w:color="auto"/>
      </w:divBdr>
    </w:div>
    <w:div w:id="1956592181">
      <w:bodyDiv w:val="1"/>
      <w:marLeft w:val="0"/>
      <w:marRight w:val="0"/>
      <w:marTop w:val="0"/>
      <w:marBottom w:val="0"/>
      <w:divBdr>
        <w:top w:val="none" w:sz="0" w:space="0" w:color="auto"/>
        <w:left w:val="none" w:sz="0" w:space="0" w:color="auto"/>
        <w:bottom w:val="none" w:sz="0" w:space="0" w:color="auto"/>
        <w:right w:val="none" w:sz="0" w:space="0" w:color="auto"/>
      </w:divBdr>
    </w:div>
    <w:div w:id="19959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raldine.cooper@bradford.gov.uk" TargetMode="External"/><Relationship Id="rId18" Type="http://schemas.openxmlformats.org/officeDocument/2006/relationships/hyperlink" Target="https://beinternetlegends.withgoogle.com/en_uk/" TargetMode="External"/><Relationship Id="rId26" Type="http://schemas.openxmlformats.org/officeDocument/2006/relationships/hyperlink" Target="https://www.childrenssociety.org.uk/news-and-blogs/our-blog/dealing-with-conflict-at-hom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einternetlegends.withgoogle.com/en_uk/interlan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so.bradford.gov.uk/Schools/CMSPage.aspx?mid=3498" TargetMode="External"/><Relationship Id="rId17" Type="http://schemas.openxmlformats.org/officeDocument/2006/relationships/hyperlink" Target="mailto:ceopeducation@nca.gov.uk" TargetMode="External"/><Relationship Id="rId25" Type="http://schemas.openxmlformats.org/officeDocument/2006/relationships/hyperlink" Target="https://teachfromhome.googl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inkuknow.us13.list-manage.com/track/click?u=2ae276529dabe14cecc1d261e&amp;id=326a168f17&amp;e=288de2c63a" TargetMode="External"/><Relationship Id="rId20" Type="http://schemas.openxmlformats.org/officeDocument/2006/relationships/hyperlink" Target="https://beinternetlegends.withgoogle.com/en_uk/"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le.king@bradford.gov.uk" TargetMode="External"/><Relationship Id="rId24" Type="http://schemas.openxmlformats.org/officeDocument/2006/relationships/image" Target="media/image3.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thinkuknow.us13.list-manage.com/track/click?u=2ae276529dabe14cecc1d261e&amp;id=58422e77c7&amp;e=288de2c63a" TargetMode="External"/><Relationship Id="rId23" Type="http://schemas.openxmlformats.org/officeDocument/2006/relationships/image" Target="media/image2.png"/><Relationship Id="rId28" Type="http://schemas.openxmlformats.org/officeDocument/2006/relationships/hyperlink" Target="https://www.childrenssociety.org.uk/" TargetMode="External"/><Relationship Id="rId36" Type="http://schemas.openxmlformats.org/officeDocument/2006/relationships/header" Target="header3.xml"/><Relationship Id="rId10" Type="http://schemas.openxmlformats.org/officeDocument/2006/relationships/hyperlink" Target="mailto:geraldine.cooper@bradford.gov.uk" TargetMode="External"/><Relationship Id="rId19" Type="http://schemas.openxmlformats.org/officeDocument/2006/relationships/hyperlink" Target="https://beinternetlegends.withgoogle.com/en_uk/interland" TargetMode="External"/><Relationship Id="rId31" Type="http://schemas.openxmlformats.org/officeDocument/2006/relationships/hyperlink" Target="file:///\\bradford.gov.uk\Datavault\ENS\Neighbourhood%20Service\Prevent\Prevent%20Education%20Officer\Geraldine%20Cooper\Prevent%20Education%20Champions\Templates\Prevent%20School%20Self%20Assessment(2).docx" TargetMode="External"/><Relationship Id="rId4" Type="http://schemas.microsoft.com/office/2007/relationships/stylesWithEffects" Target="stylesWithEffects.xml"/><Relationship Id="rId9" Type="http://schemas.openxmlformats.org/officeDocument/2006/relationships/hyperlink" Target="https://bso.bradford.gov.uk/Schools/CMSPage.aspx?mid=3498" TargetMode="External"/><Relationship Id="rId14" Type="http://schemas.openxmlformats.org/officeDocument/2006/relationships/hyperlink" Target="mailto:danielle.king@bradford.gov.uk" TargetMode="External"/><Relationship Id="rId22" Type="http://schemas.openxmlformats.org/officeDocument/2006/relationships/image" Target="media/image1.png"/><Relationship Id="rId27" Type="http://schemas.openxmlformats.org/officeDocument/2006/relationships/hyperlink" Target="https://www.childrenssociety.org.uk/news-and-blogs/our-blog/dealing-with-conflict-at-home" TargetMode="External"/><Relationship Id="rId30" Type="http://schemas.openxmlformats.org/officeDocument/2006/relationships/image" Target="media/image5.png"/><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30.emf"/><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ED97-574F-42DF-84E6-474DAA65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King</dc:creator>
  <cp:lastModifiedBy>Geraldine Cooper</cp:lastModifiedBy>
  <cp:revision>3</cp:revision>
  <dcterms:created xsi:type="dcterms:W3CDTF">2020-03-23T12:09:00Z</dcterms:created>
  <dcterms:modified xsi:type="dcterms:W3CDTF">2020-03-23T12:11:00Z</dcterms:modified>
</cp:coreProperties>
</file>